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F2012" w14:textId="77777777" w:rsidR="004F57BE" w:rsidRDefault="004F57BE" w:rsidP="004F57BE">
      <w:pPr>
        <w:pStyle w:val="NoSpacing"/>
        <w:rPr>
          <w:rFonts w:cstheme="minorHAnsi"/>
          <w:b/>
          <w:sz w:val="24"/>
          <w:szCs w:val="24"/>
        </w:rPr>
      </w:pPr>
      <w:r w:rsidRPr="00CC2E77">
        <w:rPr>
          <w:rFonts w:cstheme="minorHAnsi"/>
          <w:b/>
          <w:sz w:val="24"/>
          <w:szCs w:val="24"/>
        </w:rPr>
        <w:t>Amateur Radio on the International Space Station (ARISS)</w:t>
      </w:r>
    </w:p>
    <w:p w14:paraId="7C9E0483" w14:textId="77777777" w:rsidR="000C3C8D" w:rsidRPr="00A52A1C" w:rsidRDefault="000C3C8D" w:rsidP="00A52A1C">
      <w:pPr>
        <w:pStyle w:val="NoSpacing"/>
        <w:rPr>
          <w:sz w:val="24"/>
          <w:szCs w:val="24"/>
        </w:rPr>
      </w:pPr>
    </w:p>
    <w:p w14:paraId="7BDB8A48" w14:textId="7B379B4A" w:rsidR="00D73B60" w:rsidRPr="006C3D7C" w:rsidRDefault="000C3C8D" w:rsidP="00E115E0">
      <w:pPr>
        <w:pStyle w:val="NoSpacing"/>
        <w:rPr>
          <w:rFonts w:cstheme="minorHAnsi"/>
          <w:color w:val="000000"/>
          <w:sz w:val="24"/>
          <w:szCs w:val="24"/>
          <w:bdr w:val="none" w:sz="0" w:space="0" w:color="auto" w:frame="1"/>
        </w:rPr>
      </w:pPr>
      <w:proofErr w:type="gramStart"/>
      <w:r w:rsidRPr="00FF2509">
        <w:rPr>
          <w:rFonts w:cstheme="minorHAnsi"/>
          <w:sz w:val="24"/>
          <w:szCs w:val="24"/>
        </w:rPr>
        <w:t xml:space="preserve">November </w:t>
      </w:r>
      <w:r w:rsidR="00C1666B" w:rsidRPr="00FF2509">
        <w:rPr>
          <w:rFonts w:cstheme="minorHAnsi"/>
          <w:sz w:val="24"/>
          <w:szCs w:val="24"/>
        </w:rPr>
        <w:t xml:space="preserve"> 9</w:t>
      </w:r>
      <w:proofErr w:type="gramEnd"/>
      <w:r w:rsidR="00C1666B" w:rsidRPr="00FF2509">
        <w:rPr>
          <w:rFonts w:cstheme="minorHAnsi"/>
          <w:sz w:val="24"/>
          <w:szCs w:val="24"/>
        </w:rPr>
        <w:t xml:space="preserve">: South </w:t>
      </w:r>
      <w:proofErr w:type="spellStart"/>
      <w:r w:rsidR="00C1666B" w:rsidRPr="00FF2509">
        <w:rPr>
          <w:rFonts w:cstheme="minorHAnsi"/>
          <w:sz w:val="24"/>
          <w:szCs w:val="24"/>
        </w:rPr>
        <w:t>Yarra</w:t>
      </w:r>
      <w:proofErr w:type="spellEnd"/>
      <w:r w:rsidR="00C1666B" w:rsidRPr="00FF2509">
        <w:rPr>
          <w:rFonts w:cstheme="minorHAnsi"/>
          <w:sz w:val="24"/>
          <w:szCs w:val="24"/>
        </w:rPr>
        <w:t xml:space="preserve"> Primary School </w:t>
      </w:r>
      <w:r w:rsidR="00FF2509">
        <w:rPr>
          <w:rFonts w:cstheme="minorHAnsi"/>
          <w:sz w:val="24"/>
          <w:szCs w:val="24"/>
        </w:rPr>
        <w:t xml:space="preserve">students </w:t>
      </w:r>
      <w:r w:rsidR="00C1666B" w:rsidRPr="00FF2509">
        <w:rPr>
          <w:rFonts w:cstheme="minorHAnsi"/>
          <w:sz w:val="24"/>
          <w:szCs w:val="24"/>
        </w:rPr>
        <w:t xml:space="preserve">in South </w:t>
      </w:r>
      <w:proofErr w:type="spellStart"/>
      <w:r w:rsidR="00C1666B" w:rsidRPr="00FF2509">
        <w:rPr>
          <w:rFonts w:cstheme="minorHAnsi"/>
          <w:sz w:val="24"/>
          <w:szCs w:val="24"/>
        </w:rPr>
        <w:t>Yarra</w:t>
      </w:r>
      <w:proofErr w:type="spellEnd"/>
      <w:r w:rsidR="00C1666B" w:rsidRPr="00FF2509">
        <w:rPr>
          <w:rFonts w:cstheme="minorHAnsi"/>
          <w:sz w:val="24"/>
          <w:szCs w:val="24"/>
        </w:rPr>
        <w:t xml:space="preserve">, Victoria, Australia spoke with </w:t>
      </w:r>
      <w:r w:rsidR="003870A7" w:rsidRPr="00FF2509">
        <w:rPr>
          <w:rFonts w:cstheme="minorHAnsi"/>
          <w:sz w:val="24"/>
          <w:szCs w:val="24"/>
        </w:rPr>
        <w:t xml:space="preserve">Mark </w:t>
      </w:r>
      <w:proofErr w:type="spellStart"/>
      <w:r w:rsidR="003870A7" w:rsidRPr="00FF2509">
        <w:rPr>
          <w:rFonts w:cstheme="minorHAnsi"/>
          <w:sz w:val="24"/>
          <w:szCs w:val="24"/>
        </w:rPr>
        <w:t>Vande</w:t>
      </w:r>
      <w:proofErr w:type="spellEnd"/>
      <w:r w:rsidR="003870A7" w:rsidRPr="00FF2509">
        <w:rPr>
          <w:rFonts w:cstheme="minorHAnsi"/>
          <w:sz w:val="24"/>
          <w:szCs w:val="24"/>
        </w:rPr>
        <w:t xml:space="preserve"> </w:t>
      </w:r>
      <w:proofErr w:type="spellStart"/>
      <w:r w:rsidR="003870A7" w:rsidRPr="00FF2509">
        <w:rPr>
          <w:rFonts w:cstheme="minorHAnsi"/>
          <w:sz w:val="24"/>
          <w:szCs w:val="24"/>
        </w:rPr>
        <w:t>Hei</w:t>
      </w:r>
      <w:proofErr w:type="spellEnd"/>
      <w:r w:rsidR="003870A7" w:rsidRPr="00FF2509">
        <w:rPr>
          <w:rFonts w:cstheme="minorHAnsi"/>
          <w:sz w:val="24"/>
          <w:szCs w:val="24"/>
        </w:rPr>
        <w:t xml:space="preserve"> who answered 20 questions during their ARISS </w:t>
      </w:r>
      <w:r w:rsidR="00FF2509">
        <w:rPr>
          <w:rFonts w:cstheme="minorHAnsi"/>
          <w:sz w:val="24"/>
          <w:szCs w:val="24"/>
        </w:rPr>
        <w:t xml:space="preserve">radio </w:t>
      </w:r>
      <w:r w:rsidR="003870A7" w:rsidRPr="00FF2509">
        <w:rPr>
          <w:rFonts w:cstheme="minorHAnsi"/>
          <w:sz w:val="24"/>
          <w:szCs w:val="24"/>
        </w:rPr>
        <w:t xml:space="preserve">contact. A young boy </w:t>
      </w:r>
      <w:r w:rsidR="00DE47AB">
        <w:rPr>
          <w:rFonts w:cstheme="minorHAnsi"/>
          <w:sz w:val="24"/>
          <w:szCs w:val="24"/>
        </w:rPr>
        <w:t>ended</w:t>
      </w:r>
      <w:r w:rsidR="00FF2509">
        <w:rPr>
          <w:rFonts w:cstheme="minorHAnsi"/>
          <w:sz w:val="24"/>
          <w:szCs w:val="24"/>
        </w:rPr>
        <w:t xml:space="preserve"> his question</w:t>
      </w:r>
      <w:r w:rsidR="00DE47AB">
        <w:rPr>
          <w:rFonts w:cstheme="minorHAnsi"/>
          <w:sz w:val="24"/>
          <w:szCs w:val="24"/>
        </w:rPr>
        <w:t xml:space="preserve"> with:</w:t>
      </w:r>
      <w:r w:rsidR="003870A7" w:rsidRPr="00FF2509">
        <w:rPr>
          <w:rFonts w:cstheme="minorHAnsi"/>
          <w:sz w:val="24"/>
          <w:szCs w:val="24"/>
        </w:rPr>
        <w:t xml:space="preserve"> “Happy Birthday!</w:t>
      </w:r>
      <w:r w:rsidR="00FF2509">
        <w:rPr>
          <w:rFonts w:cstheme="minorHAnsi"/>
          <w:sz w:val="24"/>
          <w:szCs w:val="24"/>
        </w:rPr>
        <w:t xml:space="preserve">”  </w:t>
      </w:r>
      <w:r w:rsidR="003870A7" w:rsidRPr="00FF2509">
        <w:rPr>
          <w:rFonts w:cstheme="minorHAnsi"/>
          <w:sz w:val="24"/>
          <w:szCs w:val="24"/>
        </w:rPr>
        <w:t xml:space="preserve">Mark needed a couple of seconds </w:t>
      </w:r>
      <w:r w:rsidR="00671CC9" w:rsidRPr="00FF2509">
        <w:rPr>
          <w:rFonts w:cstheme="minorHAnsi"/>
          <w:sz w:val="24"/>
          <w:szCs w:val="24"/>
        </w:rPr>
        <w:t xml:space="preserve">to compose himself </w:t>
      </w:r>
      <w:r w:rsidR="003870A7" w:rsidRPr="00FF2509">
        <w:rPr>
          <w:rFonts w:cstheme="minorHAnsi"/>
          <w:sz w:val="24"/>
          <w:szCs w:val="24"/>
        </w:rPr>
        <w:t xml:space="preserve">before replying, “Thank you. You have choked me up.”  The on-site audience included 52 </w:t>
      </w:r>
      <w:r w:rsidR="003870A7" w:rsidRPr="00FF2509">
        <w:rPr>
          <w:rFonts w:cstheme="minorHAnsi"/>
          <w:color w:val="000000"/>
          <w:sz w:val="24"/>
          <w:szCs w:val="24"/>
          <w:bdr w:val="none" w:sz="0" w:space="0" w:color="auto" w:frame="1"/>
        </w:rPr>
        <w:t>students, teachers</w:t>
      </w:r>
      <w:r w:rsidR="00FF2509">
        <w:rPr>
          <w:rFonts w:cstheme="minorHAnsi"/>
          <w:color w:val="000000"/>
          <w:sz w:val="24"/>
          <w:szCs w:val="24"/>
          <w:bdr w:val="none" w:sz="0" w:space="0" w:color="auto" w:frame="1"/>
        </w:rPr>
        <w:t xml:space="preserve"> and</w:t>
      </w:r>
      <w:r w:rsidR="003870A7" w:rsidRPr="00FF2509">
        <w:rPr>
          <w:rFonts w:cstheme="minorHAnsi"/>
          <w:color w:val="000000"/>
          <w:sz w:val="24"/>
          <w:szCs w:val="24"/>
          <w:bdr w:val="none" w:sz="0" w:space="0" w:color="auto" w:frame="1"/>
        </w:rPr>
        <w:t xml:space="preserve"> school council members plus 34 parents, a</w:t>
      </w:r>
      <w:r w:rsidR="003870A7" w:rsidRPr="00FF2509">
        <w:rPr>
          <w:rFonts w:cstheme="minorHAnsi"/>
          <w:sz w:val="24"/>
          <w:szCs w:val="24"/>
        </w:rPr>
        <w:t xml:space="preserve"> member of the Australian Space Agency Advisory Board (Frank Roberts), and 2 news reporters</w:t>
      </w:r>
      <w:r w:rsidR="003870A7" w:rsidRPr="00FF2509">
        <w:rPr>
          <w:rFonts w:cstheme="minorHAnsi"/>
          <w:color w:val="000000"/>
          <w:sz w:val="24"/>
          <w:szCs w:val="24"/>
          <w:bdr w:val="none" w:sz="0" w:space="0" w:color="auto" w:frame="1"/>
        </w:rPr>
        <w:t>.  136</w:t>
      </w:r>
      <w:r w:rsidR="00DE47AB">
        <w:rPr>
          <w:rFonts w:cstheme="minorHAnsi"/>
          <w:color w:val="000000"/>
          <w:sz w:val="24"/>
          <w:szCs w:val="24"/>
          <w:bdr w:val="none" w:sz="0" w:space="0" w:color="auto" w:frame="1"/>
        </w:rPr>
        <w:t xml:space="preserve"> individuals</w:t>
      </w:r>
      <w:r w:rsidR="003870A7" w:rsidRPr="00FF2509">
        <w:rPr>
          <w:rFonts w:cstheme="minorHAnsi"/>
          <w:color w:val="000000"/>
          <w:sz w:val="24"/>
          <w:szCs w:val="24"/>
          <w:bdr w:val="none" w:sz="0" w:space="0" w:color="auto" w:frame="1"/>
        </w:rPr>
        <w:t xml:space="preserve"> </w:t>
      </w:r>
      <w:r w:rsidR="00FF2509">
        <w:rPr>
          <w:rFonts w:cstheme="minorHAnsi"/>
          <w:color w:val="000000"/>
          <w:sz w:val="24"/>
          <w:szCs w:val="24"/>
          <w:bdr w:val="none" w:sz="0" w:space="0" w:color="auto" w:frame="1"/>
        </w:rPr>
        <w:t xml:space="preserve">took part via </w:t>
      </w:r>
      <w:r w:rsidR="003870A7" w:rsidRPr="00FF2509">
        <w:rPr>
          <w:rFonts w:cstheme="minorHAnsi"/>
          <w:color w:val="000000"/>
          <w:sz w:val="24"/>
          <w:szCs w:val="24"/>
          <w:bdr w:val="none" w:sz="0" w:space="0" w:color="auto" w:frame="1"/>
        </w:rPr>
        <w:t xml:space="preserve">Teams and 36 via </w:t>
      </w:r>
      <w:proofErr w:type="spellStart"/>
      <w:r w:rsidR="00FF2509" w:rsidRPr="00FF2509">
        <w:rPr>
          <w:rFonts w:cstheme="minorHAnsi"/>
          <w:color w:val="000000"/>
          <w:sz w:val="24"/>
          <w:szCs w:val="24"/>
          <w:bdr w:val="none" w:sz="0" w:space="0" w:color="auto" w:frame="1"/>
        </w:rPr>
        <w:t>Echolink</w:t>
      </w:r>
      <w:proofErr w:type="spellEnd"/>
      <w:r w:rsidR="00FF2509" w:rsidRPr="00FF2509">
        <w:rPr>
          <w:rFonts w:cstheme="minorHAnsi"/>
          <w:color w:val="000000"/>
          <w:sz w:val="24"/>
          <w:szCs w:val="24"/>
          <w:bdr w:val="none" w:sz="0" w:space="0" w:color="auto" w:frame="1"/>
        </w:rPr>
        <w:t xml:space="preserve">. </w:t>
      </w:r>
      <w:r w:rsidR="00FF2509">
        <w:rPr>
          <w:rFonts w:cstheme="minorHAnsi"/>
          <w:color w:val="000000"/>
          <w:sz w:val="24"/>
          <w:szCs w:val="24"/>
          <w:bdr w:val="none" w:sz="0" w:space="0" w:color="auto" w:frame="1"/>
        </w:rPr>
        <w:t xml:space="preserve"> F</w:t>
      </w:r>
      <w:r w:rsidR="00FF2509" w:rsidRPr="00FF2509">
        <w:rPr>
          <w:rFonts w:cstheme="minorHAnsi"/>
          <w:color w:val="000000"/>
          <w:sz w:val="24"/>
          <w:szCs w:val="24"/>
          <w:bdr w:val="none" w:sz="0" w:space="0" w:color="auto" w:frame="1"/>
        </w:rPr>
        <w:t xml:space="preserve">or the first time </w:t>
      </w:r>
      <w:r w:rsidR="00FF2509">
        <w:rPr>
          <w:rFonts w:cstheme="minorHAnsi"/>
          <w:color w:val="000000"/>
          <w:sz w:val="24"/>
          <w:szCs w:val="24"/>
          <w:bdr w:val="none" w:sz="0" w:space="0" w:color="auto" w:frame="1"/>
        </w:rPr>
        <w:t xml:space="preserve">in </w:t>
      </w:r>
      <w:r w:rsidR="00FF2509" w:rsidRPr="00FF2509">
        <w:rPr>
          <w:rFonts w:cstheme="minorHAnsi"/>
          <w:color w:val="000000"/>
          <w:sz w:val="24"/>
          <w:szCs w:val="24"/>
          <w:bdr w:val="none" w:sz="0" w:space="0" w:color="auto" w:frame="1"/>
        </w:rPr>
        <w:t>18 months of Covid restrictions</w:t>
      </w:r>
      <w:r w:rsidR="00FF2509">
        <w:rPr>
          <w:rFonts w:cstheme="minorHAnsi"/>
          <w:color w:val="000000"/>
          <w:sz w:val="24"/>
          <w:szCs w:val="24"/>
          <w:bdr w:val="none" w:sz="0" w:space="0" w:color="auto" w:frame="1"/>
        </w:rPr>
        <w:t>,</w:t>
      </w:r>
      <w:r w:rsidR="00FF2509" w:rsidRPr="00FF2509">
        <w:rPr>
          <w:rFonts w:cstheme="minorHAnsi"/>
          <w:color w:val="000000"/>
          <w:sz w:val="24"/>
          <w:szCs w:val="24"/>
          <w:bdr w:val="none" w:sz="0" w:space="0" w:color="auto" w:frame="1"/>
        </w:rPr>
        <w:t xml:space="preserve"> </w:t>
      </w:r>
      <w:r w:rsidR="00FF2509">
        <w:rPr>
          <w:rFonts w:cstheme="minorHAnsi"/>
          <w:color w:val="000000"/>
          <w:sz w:val="24"/>
          <w:szCs w:val="24"/>
          <w:bdr w:val="none" w:sz="0" w:space="0" w:color="auto" w:frame="1"/>
        </w:rPr>
        <w:t>t</w:t>
      </w:r>
      <w:r w:rsidR="00FF2509" w:rsidRPr="00FF2509">
        <w:rPr>
          <w:rFonts w:cstheme="minorHAnsi"/>
          <w:color w:val="000000"/>
          <w:sz w:val="24"/>
          <w:szCs w:val="24"/>
          <w:bdr w:val="none" w:sz="0" w:space="0" w:color="auto" w:frame="1"/>
        </w:rPr>
        <w:t xml:space="preserve">he Goddard Amateur Radio Club supported radio telebridge operations. </w:t>
      </w:r>
      <w:r w:rsidR="00DE47AB">
        <w:rPr>
          <w:rFonts w:cstheme="minorHAnsi"/>
          <w:color w:val="000000"/>
          <w:sz w:val="24"/>
          <w:szCs w:val="24"/>
          <w:bdr w:val="none" w:sz="0" w:space="0" w:color="auto" w:frame="1"/>
        </w:rPr>
        <w:t>Another first: c</w:t>
      </w:r>
      <w:r w:rsidR="007402E2">
        <w:rPr>
          <w:rFonts w:cstheme="minorHAnsi"/>
          <w:color w:val="000000"/>
          <w:sz w:val="24"/>
          <w:szCs w:val="24"/>
          <w:bdr w:val="none" w:sz="0" w:space="0" w:color="auto" w:frame="1"/>
        </w:rPr>
        <w:t>lub members were successful i</w:t>
      </w:r>
      <w:r w:rsidR="00EC06D7">
        <w:rPr>
          <w:rFonts w:cstheme="minorHAnsi"/>
          <w:color w:val="000000"/>
          <w:sz w:val="24"/>
          <w:szCs w:val="24"/>
          <w:bdr w:val="none" w:sz="0" w:space="0" w:color="auto" w:frame="1"/>
        </w:rPr>
        <w:t xml:space="preserve">n </w:t>
      </w:r>
      <w:r w:rsidR="007402E2">
        <w:rPr>
          <w:rFonts w:cstheme="minorHAnsi"/>
          <w:color w:val="000000"/>
          <w:sz w:val="24"/>
          <w:szCs w:val="24"/>
          <w:bdr w:val="none" w:sz="0" w:space="0" w:color="auto" w:frame="1"/>
        </w:rPr>
        <w:t>the</w:t>
      </w:r>
      <w:r w:rsidR="00DE47AB">
        <w:rPr>
          <w:rFonts w:cstheme="minorHAnsi"/>
          <w:color w:val="000000"/>
          <w:sz w:val="24"/>
          <w:szCs w:val="24"/>
          <w:bdr w:val="none" w:sz="0" w:space="0" w:color="auto" w:frame="1"/>
        </w:rPr>
        <w:t>ir</w:t>
      </w:r>
      <w:r w:rsidR="007402E2">
        <w:rPr>
          <w:rFonts w:cstheme="minorHAnsi"/>
          <w:color w:val="000000"/>
          <w:sz w:val="24"/>
          <w:szCs w:val="24"/>
          <w:bdr w:val="none" w:sz="0" w:space="0" w:color="auto" w:frame="1"/>
        </w:rPr>
        <w:t xml:space="preserve"> </w:t>
      </w:r>
      <w:r w:rsidR="00DE47AB">
        <w:rPr>
          <w:rFonts w:cstheme="minorHAnsi"/>
          <w:color w:val="000000"/>
          <w:sz w:val="24"/>
          <w:szCs w:val="24"/>
          <w:bdr w:val="none" w:sz="0" w:space="0" w:color="auto" w:frame="1"/>
        </w:rPr>
        <w:t xml:space="preserve">attempt at </w:t>
      </w:r>
      <w:r w:rsidR="00FF2509" w:rsidRPr="00FF2509">
        <w:rPr>
          <w:rFonts w:cstheme="minorHAnsi"/>
          <w:color w:val="000000"/>
          <w:sz w:val="24"/>
          <w:szCs w:val="24"/>
          <w:bdr w:val="none" w:sz="0" w:space="0" w:color="auto" w:frame="1"/>
        </w:rPr>
        <w:t>transmit</w:t>
      </w:r>
      <w:r w:rsidR="00DE47AB">
        <w:rPr>
          <w:rFonts w:cstheme="minorHAnsi"/>
          <w:color w:val="000000"/>
          <w:sz w:val="24"/>
          <w:szCs w:val="24"/>
          <w:bdr w:val="none" w:sz="0" w:space="0" w:color="auto" w:frame="1"/>
        </w:rPr>
        <w:t xml:space="preserve">ting, joining </w:t>
      </w:r>
      <w:r w:rsidR="00DE47AB" w:rsidRPr="00FF2509">
        <w:rPr>
          <w:rFonts w:cstheme="minorHAnsi"/>
          <w:color w:val="000000"/>
          <w:sz w:val="24"/>
          <w:szCs w:val="24"/>
          <w:bdr w:val="none" w:sz="0" w:space="0" w:color="auto" w:frame="1"/>
        </w:rPr>
        <w:t>the school’s Teams live stream</w:t>
      </w:r>
      <w:r w:rsidR="00DE47AB">
        <w:rPr>
          <w:rFonts w:cstheme="minorHAnsi"/>
          <w:color w:val="000000"/>
          <w:sz w:val="24"/>
          <w:szCs w:val="24"/>
          <w:bdr w:val="none" w:sz="0" w:space="0" w:color="auto" w:frame="1"/>
        </w:rPr>
        <w:t xml:space="preserve">, the </w:t>
      </w:r>
      <w:r w:rsidR="00FF2509" w:rsidRPr="00FF2509">
        <w:rPr>
          <w:rFonts w:cstheme="minorHAnsi"/>
          <w:color w:val="000000"/>
          <w:sz w:val="24"/>
          <w:szCs w:val="24"/>
          <w:bdr w:val="none" w:sz="0" w:space="0" w:color="auto" w:frame="1"/>
        </w:rPr>
        <w:t xml:space="preserve">live video of </w:t>
      </w:r>
      <w:r w:rsidR="007402E2">
        <w:rPr>
          <w:rFonts w:cstheme="minorHAnsi"/>
          <w:color w:val="000000"/>
          <w:sz w:val="24"/>
          <w:szCs w:val="24"/>
          <w:bdr w:val="none" w:sz="0" w:space="0" w:color="auto" w:frame="1"/>
        </w:rPr>
        <w:t xml:space="preserve">their </w:t>
      </w:r>
      <w:r w:rsidR="00FF2509" w:rsidRPr="00FF2509">
        <w:rPr>
          <w:rFonts w:cstheme="minorHAnsi"/>
          <w:color w:val="000000"/>
          <w:sz w:val="24"/>
          <w:szCs w:val="24"/>
          <w:bdr w:val="none" w:sz="0" w:space="0" w:color="auto" w:frame="1"/>
        </w:rPr>
        <w:t xml:space="preserve">ARISS </w:t>
      </w:r>
      <w:r w:rsidR="00DE47AB">
        <w:rPr>
          <w:rFonts w:cstheme="minorHAnsi"/>
          <w:color w:val="000000"/>
          <w:sz w:val="24"/>
          <w:szCs w:val="24"/>
          <w:bdr w:val="none" w:sz="0" w:space="0" w:color="auto" w:frame="1"/>
        </w:rPr>
        <w:t xml:space="preserve">radio </w:t>
      </w:r>
      <w:r w:rsidR="00FF2509" w:rsidRPr="00FF2509">
        <w:rPr>
          <w:rFonts w:cstheme="minorHAnsi"/>
          <w:color w:val="000000"/>
          <w:sz w:val="24"/>
          <w:szCs w:val="24"/>
          <w:bdr w:val="none" w:sz="0" w:space="0" w:color="auto" w:frame="1"/>
        </w:rPr>
        <w:t xml:space="preserve">activity. ARISS educator Melissa Pore </w:t>
      </w:r>
      <w:r w:rsidR="00DE47AB">
        <w:rPr>
          <w:rFonts w:cstheme="minorHAnsi"/>
          <w:color w:val="000000"/>
          <w:sz w:val="24"/>
          <w:szCs w:val="24"/>
          <w:bdr w:val="none" w:sz="0" w:space="0" w:color="auto" w:frame="1"/>
        </w:rPr>
        <w:t>celebrated her first time assisting</w:t>
      </w:r>
      <w:r w:rsidR="00FF2509" w:rsidRPr="00FF2509">
        <w:rPr>
          <w:rFonts w:cstheme="minorHAnsi"/>
          <w:color w:val="000000"/>
          <w:sz w:val="24"/>
          <w:szCs w:val="24"/>
          <w:bdr w:val="none" w:sz="0" w:space="0" w:color="auto" w:frame="1"/>
        </w:rPr>
        <w:t xml:space="preserve"> </w:t>
      </w:r>
      <w:r w:rsidR="00DE47AB">
        <w:rPr>
          <w:rFonts w:cstheme="minorHAnsi"/>
          <w:color w:val="000000"/>
          <w:sz w:val="24"/>
          <w:szCs w:val="24"/>
          <w:bdr w:val="none" w:sz="0" w:space="0" w:color="auto" w:frame="1"/>
        </w:rPr>
        <w:t xml:space="preserve">with </w:t>
      </w:r>
      <w:r w:rsidR="00DE47AB" w:rsidRPr="00FF2509">
        <w:rPr>
          <w:rFonts w:cstheme="minorHAnsi"/>
          <w:color w:val="000000"/>
          <w:sz w:val="24"/>
          <w:szCs w:val="24"/>
          <w:bdr w:val="none" w:sz="0" w:space="0" w:color="auto" w:frame="1"/>
        </w:rPr>
        <w:t>telebridge operations</w:t>
      </w:r>
      <w:r w:rsidR="00DE47AB">
        <w:rPr>
          <w:rFonts w:cstheme="minorHAnsi"/>
          <w:color w:val="000000"/>
          <w:sz w:val="24"/>
          <w:szCs w:val="24"/>
          <w:bdr w:val="none" w:sz="0" w:space="0" w:color="auto" w:frame="1"/>
        </w:rPr>
        <w:t xml:space="preserve"> at the Goddard radio station</w:t>
      </w:r>
      <w:r w:rsidR="00FF2509" w:rsidRPr="00FF2509">
        <w:rPr>
          <w:rFonts w:cstheme="minorHAnsi"/>
          <w:color w:val="000000"/>
          <w:sz w:val="24"/>
          <w:szCs w:val="24"/>
          <w:bdr w:val="none" w:sz="0" w:space="0" w:color="auto" w:frame="1"/>
        </w:rPr>
        <w:t xml:space="preserve">. Victoria TV9 </w:t>
      </w:r>
      <w:r w:rsidR="00DE47AB">
        <w:rPr>
          <w:rFonts w:cstheme="minorHAnsi"/>
          <w:color w:val="000000"/>
          <w:sz w:val="24"/>
          <w:szCs w:val="24"/>
          <w:bdr w:val="none" w:sz="0" w:space="0" w:color="auto" w:frame="1"/>
        </w:rPr>
        <w:t>tweeted about the contact</w:t>
      </w:r>
      <w:r w:rsidR="00EC06D7">
        <w:rPr>
          <w:rFonts w:cstheme="minorHAnsi"/>
          <w:color w:val="000000"/>
          <w:sz w:val="24"/>
          <w:szCs w:val="24"/>
          <w:bdr w:val="none" w:sz="0" w:space="0" w:color="auto" w:frame="1"/>
        </w:rPr>
        <w:t xml:space="preserve"> and </w:t>
      </w:r>
      <w:r w:rsidR="00DE47AB">
        <w:rPr>
          <w:rFonts w:cstheme="minorHAnsi"/>
          <w:color w:val="000000"/>
          <w:sz w:val="24"/>
          <w:szCs w:val="24"/>
          <w:bdr w:val="none" w:sz="0" w:space="0" w:color="auto" w:frame="1"/>
        </w:rPr>
        <w:t xml:space="preserve">the </w:t>
      </w:r>
      <w:r w:rsidR="00FF2509" w:rsidRPr="00FF2509">
        <w:rPr>
          <w:rFonts w:cstheme="minorHAnsi"/>
          <w:color w:val="000000"/>
          <w:sz w:val="24"/>
          <w:szCs w:val="24"/>
          <w:bdr w:val="none" w:sz="0" w:space="0" w:color="auto" w:frame="1"/>
        </w:rPr>
        <w:t xml:space="preserve">video clip garnered over 2,000 views in less than a week.  </w:t>
      </w:r>
    </w:p>
    <w:p w14:paraId="3054EB16" w14:textId="77777777" w:rsidR="004F57BE" w:rsidRPr="00E115E0" w:rsidRDefault="004F57BE" w:rsidP="00E115E0">
      <w:pPr>
        <w:pStyle w:val="NoSpacing"/>
        <w:rPr>
          <w:rFonts w:cstheme="minorHAnsi"/>
          <w:color w:val="000000" w:themeColor="text1"/>
          <w:sz w:val="24"/>
          <w:szCs w:val="24"/>
        </w:rPr>
      </w:pPr>
    </w:p>
    <w:p w14:paraId="6460A06A" w14:textId="746E50B9" w:rsidR="00E115E0" w:rsidRPr="00DE47AB" w:rsidRDefault="004F57BE" w:rsidP="00E115E0">
      <w:pPr>
        <w:pStyle w:val="NoSpacing"/>
        <w:rPr>
          <w:rFonts w:eastAsia="Times New Roman" w:cstheme="minorHAnsi"/>
          <w:color w:val="000000" w:themeColor="text1"/>
          <w:sz w:val="24"/>
          <w:szCs w:val="24"/>
          <w:shd w:val="clear" w:color="auto" w:fill="FFFFFF"/>
        </w:rPr>
      </w:pPr>
      <w:r w:rsidRPr="00E115E0">
        <w:rPr>
          <w:rFonts w:eastAsia="Times New Roman" w:cstheme="minorHAnsi"/>
          <w:color w:val="000000" w:themeColor="text1"/>
          <w:sz w:val="24"/>
          <w:szCs w:val="24"/>
        </w:rPr>
        <w:t xml:space="preserve">November 9: ARISS distributed a news release </w:t>
      </w:r>
      <w:r w:rsidR="00DE47AB">
        <w:rPr>
          <w:rFonts w:eastAsia="Times New Roman" w:cstheme="minorHAnsi"/>
          <w:color w:val="000000" w:themeColor="text1"/>
          <w:sz w:val="24"/>
          <w:szCs w:val="24"/>
        </w:rPr>
        <w:t>about winning</w:t>
      </w:r>
      <w:r w:rsidRPr="00E115E0">
        <w:rPr>
          <w:rFonts w:eastAsia="Times New Roman" w:cstheme="minorHAnsi"/>
          <w:color w:val="000000" w:themeColor="text1"/>
          <w:sz w:val="24"/>
          <w:szCs w:val="24"/>
        </w:rPr>
        <w:t xml:space="preserve"> a five-year nearly $1.3 million grant from the Amateur Radio Digital Communications group. The grant, called “Student and Teacher Education via Radio Experimentation and Operations,” gives ARISS a huge boost in three distinct initiatives that will enable sustainment and improvement of STEAM educational outcomes. The first initiative gives ARISS the ability to sponsor educator workshops (and help pay travel costs) for teachers to learn how to guide students in activities tied to a wireless technology kit called “SPARKI,” (“Space-Pioneers Amateur Radio Kit Initiative”). </w:t>
      </w:r>
      <w:r w:rsidRPr="00E115E0">
        <w:rPr>
          <w:rFonts w:eastAsia="Times New Roman" w:cstheme="minorHAnsi"/>
          <w:color w:val="000000" w:themeColor="text1"/>
          <w:sz w:val="24"/>
          <w:szCs w:val="24"/>
          <w:shd w:val="clear" w:color="auto" w:fill="FFFFFF"/>
        </w:rPr>
        <w:t xml:space="preserve">The second initiative will take SPARKI from prototype to operational and then deploy these kits into a selected set of ARISS formal and informal </w:t>
      </w:r>
      <w:r w:rsidR="00DE47AB" w:rsidRPr="00E115E0">
        <w:rPr>
          <w:rFonts w:eastAsia="Times New Roman" w:cstheme="minorHAnsi"/>
          <w:color w:val="000000" w:themeColor="text1"/>
          <w:sz w:val="24"/>
          <w:szCs w:val="24"/>
          <w:shd w:val="clear" w:color="auto" w:fill="FFFFFF"/>
        </w:rPr>
        <w:t xml:space="preserve">education organizations </w:t>
      </w:r>
      <w:r w:rsidR="00DE47AB">
        <w:rPr>
          <w:rFonts w:eastAsia="Times New Roman" w:cstheme="minorHAnsi"/>
          <w:color w:val="000000" w:themeColor="text1"/>
          <w:sz w:val="24"/>
          <w:szCs w:val="24"/>
          <w:shd w:val="clear" w:color="auto" w:fill="FFFFFF"/>
        </w:rPr>
        <w:t xml:space="preserve">(middle-school </w:t>
      </w:r>
      <w:r w:rsidRPr="00E115E0">
        <w:rPr>
          <w:rFonts w:eastAsia="Times New Roman" w:cstheme="minorHAnsi"/>
          <w:color w:val="000000" w:themeColor="text1"/>
          <w:sz w:val="24"/>
          <w:szCs w:val="24"/>
          <w:shd w:val="clear" w:color="auto" w:fill="FFFFFF"/>
        </w:rPr>
        <w:t>and high</w:t>
      </w:r>
      <w:r w:rsidR="00DE47AB">
        <w:rPr>
          <w:rFonts w:eastAsia="Times New Roman" w:cstheme="minorHAnsi"/>
          <w:color w:val="000000" w:themeColor="text1"/>
          <w:sz w:val="24"/>
          <w:szCs w:val="24"/>
          <w:shd w:val="clear" w:color="auto" w:fill="FFFFFF"/>
        </w:rPr>
        <w:t>-</w:t>
      </w:r>
      <w:r w:rsidRPr="00E115E0">
        <w:rPr>
          <w:rFonts w:eastAsia="Times New Roman" w:cstheme="minorHAnsi"/>
          <w:color w:val="000000" w:themeColor="text1"/>
          <w:sz w:val="24"/>
          <w:szCs w:val="24"/>
          <w:shd w:val="clear" w:color="auto" w:fill="FFFFFF"/>
        </w:rPr>
        <w:t xml:space="preserve">school </w:t>
      </w:r>
      <w:r w:rsidR="00DE47AB">
        <w:rPr>
          <w:rFonts w:eastAsia="Times New Roman" w:cstheme="minorHAnsi"/>
          <w:color w:val="000000" w:themeColor="text1"/>
          <w:sz w:val="24"/>
          <w:szCs w:val="24"/>
          <w:shd w:val="clear" w:color="auto" w:fill="FFFFFF"/>
        </w:rPr>
        <w:t xml:space="preserve">level) </w:t>
      </w:r>
      <w:r w:rsidRPr="00E115E0">
        <w:rPr>
          <w:rFonts w:eastAsia="Times New Roman" w:cstheme="minorHAnsi"/>
          <w:color w:val="000000" w:themeColor="text1"/>
          <w:sz w:val="24"/>
          <w:szCs w:val="24"/>
          <w:shd w:val="clear" w:color="auto" w:fill="FFFFFF"/>
        </w:rPr>
        <w:t>planning a scheduled ARISS radio contact. The third initiative will support some of the costs of ARISS contact operations between students and astronauts aboard the ISS over the five-year grant period. Frank Bauer called the grant “a game-changer that represents a key element of our ARISS 2.0 vision.”</w:t>
      </w:r>
    </w:p>
    <w:p w14:paraId="69F6F991" w14:textId="77777777" w:rsidR="00E115E0" w:rsidRPr="00DE47AB" w:rsidRDefault="00E115E0" w:rsidP="00E115E0">
      <w:pPr>
        <w:pStyle w:val="NoSpacing"/>
        <w:rPr>
          <w:rFonts w:eastAsia="Times New Roman" w:cstheme="minorHAnsi"/>
          <w:color w:val="000000" w:themeColor="text1"/>
          <w:sz w:val="24"/>
          <w:szCs w:val="24"/>
          <w:shd w:val="clear" w:color="auto" w:fill="FFFFFF"/>
        </w:rPr>
      </w:pPr>
    </w:p>
    <w:p w14:paraId="6A04FCA6" w14:textId="3240CE50" w:rsidR="00E115E0" w:rsidRPr="006C3D7C" w:rsidRDefault="00E115E0" w:rsidP="006C3D7C">
      <w:pPr>
        <w:suppressAutoHyphens w:val="0"/>
        <w:jc w:val="left"/>
        <w:rPr>
          <w:rFonts w:eastAsia="Times New Roman" w:cs="Times New Roman"/>
          <w:sz w:val="24"/>
          <w:szCs w:val="24"/>
        </w:rPr>
      </w:pPr>
      <w:r w:rsidRPr="00E115E0">
        <w:rPr>
          <w:rFonts w:eastAsia="Times New Roman" w:cs="Times New Roman"/>
          <w:sz w:val="24"/>
          <w:szCs w:val="24"/>
        </w:rPr>
        <w:t xml:space="preserve">November 11: ARISS educator Melissa Pore gave a forum talk at the National Science Teachers Association’s Area Conference on Science in Baltimore, MD. </w:t>
      </w:r>
      <w:r w:rsidR="00DE47AB" w:rsidRPr="00DE47AB">
        <w:rPr>
          <w:rFonts w:eastAsia="Times New Roman" w:cs="Times New Roman"/>
          <w:sz w:val="24"/>
          <w:szCs w:val="24"/>
        </w:rPr>
        <w:t xml:space="preserve"> </w:t>
      </w:r>
      <w:r w:rsidRPr="00E115E0">
        <w:rPr>
          <w:rFonts w:eastAsia="Times New Roman" w:cs="Times New Roman"/>
          <w:sz w:val="24"/>
          <w:szCs w:val="24"/>
        </w:rPr>
        <w:t>40 educators listened to her presentation titled “Making Space for All in STEM</w:t>
      </w:r>
      <w:r w:rsidR="00DE47AB">
        <w:rPr>
          <w:rFonts w:eastAsia="Times New Roman" w:cs="Times New Roman"/>
          <w:sz w:val="24"/>
          <w:szCs w:val="24"/>
        </w:rPr>
        <w:t>,</w:t>
      </w:r>
      <w:r w:rsidRPr="00E115E0">
        <w:rPr>
          <w:rFonts w:eastAsia="Times New Roman" w:cs="Times New Roman"/>
          <w:sz w:val="24"/>
          <w:szCs w:val="24"/>
        </w:rPr>
        <w:t xml:space="preserve">” </w:t>
      </w:r>
      <w:r w:rsidR="00DE47AB">
        <w:rPr>
          <w:rFonts w:eastAsia="Times New Roman" w:cs="Times New Roman"/>
          <w:sz w:val="24"/>
          <w:szCs w:val="24"/>
        </w:rPr>
        <w:t xml:space="preserve">which </w:t>
      </w:r>
      <w:r w:rsidRPr="00E115E0">
        <w:rPr>
          <w:rFonts w:eastAsia="Times New Roman" w:cs="Times New Roman"/>
          <w:sz w:val="24"/>
          <w:szCs w:val="24"/>
        </w:rPr>
        <w:t xml:space="preserve">focused on ARISS. Melissa also shared details on education opportunities available through the ISS National Lab Space Station Explorers program and some NASA programs her high school students enjoy. </w:t>
      </w:r>
    </w:p>
    <w:p w14:paraId="0729C820" w14:textId="77777777" w:rsidR="00E115E0" w:rsidRPr="00A62ACC" w:rsidRDefault="00E115E0" w:rsidP="00E115E0">
      <w:pPr>
        <w:pStyle w:val="NoSpacing"/>
        <w:rPr>
          <w:rFonts w:eastAsia="Times New Roman" w:cstheme="minorHAnsi"/>
          <w:color w:val="000000" w:themeColor="text1"/>
          <w:sz w:val="24"/>
          <w:szCs w:val="24"/>
          <w:shd w:val="clear" w:color="auto" w:fill="FFFFFF"/>
        </w:rPr>
      </w:pPr>
    </w:p>
    <w:p w14:paraId="68EF3449" w14:textId="77777777" w:rsidR="00E115E0" w:rsidRPr="00A62ACC" w:rsidRDefault="00E115E0" w:rsidP="007A5306">
      <w:pPr>
        <w:pStyle w:val="NoSpacing"/>
        <w:rPr>
          <w:rFonts w:cstheme="minorHAnsi"/>
          <w:sz w:val="24"/>
          <w:szCs w:val="24"/>
        </w:rPr>
      </w:pPr>
      <w:r w:rsidRPr="00A62ACC">
        <w:rPr>
          <w:sz w:val="24"/>
          <w:szCs w:val="24"/>
          <w:shd w:val="clear" w:color="auto" w:fill="FFFFFF"/>
        </w:rPr>
        <w:t xml:space="preserve">November 11: </w:t>
      </w:r>
      <w:r w:rsidR="00962415" w:rsidRPr="00A62ACC">
        <w:rPr>
          <w:sz w:val="24"/>
          <w:szCs w:val="24"/>
          <w:shd w:val="clear" w:color="auto" w:fill="FFFFFF"/>
        </w:rPr>
        <w:t xml:space="preserve">The ARISS-Russia team </w:t>
      </w:r>
      <w:r w:rsidR="00EC06D7">
        <w:rPr>
          <w:sz w:val="24"/>
          <w:szCs w:val="24"/>
          <w:shd w:val="clear" w:color="auto" w:fill="FFFFFF"/>
        </w:rPr>
        <w:t xml:space="preserve">has led STEM activities for </w:t>
      </w:r>
      <w:r w:rsidR="00962415" w:rsidRPr="00A62ACC">
        <w:rPr>
          <w:sz w:val="24"/>
          <w:szCs w:val="24"/>
          <w:shd w:val="clear" w:color="auto" w:fill="FFFFFF"/>
        </w:rPr>
        <w:t>students at</w:t>
      </w:r>
      <w:r w:rsidR="001278A9" w:rsidRPr="00A62ACC">
        <w:rPr>
          <w:sz w:val="24"/>
          <w:szCs w:val="24"/>
          <w:shd w:val="clear" w:color="auto" w:fill="FFFFFF"/>
        </w:rPr>
        <w:t xml:space="preserve"> the </w:t>
      </w:r>
      <w:r w:rsidR="00962415" w:rsidRPr="00A62ACC">
        <w:rPr>
          <w:sz w:val="24"/>
          <w:szCs w:val="24"/>
          <w:shd w:val="clear" w:color="auto" w:fill="FFFFFF"/>
        </w:rPr>
        <w:t>Ural State University of Railways and Communications</w:t>
      </w:r>
      <w:r w:rsidR="001278A9" w:rsidRPr="00A62ACC">
        <w:rPr>
          <w:sz w:val="24"/>
          <w:szCs w:val="24"/>
          <w:shd w:val="clear" w:color="auto" w:fill="FFFFFF"/>
        </w:rPr>
        <w:t xml:space="preserve"> (</w:t>
      </w:r>
      <w:proofErr w:type="spellStart"/>
      <w:r w:rsidR="001278A9" w:rsidRPr="00A62ACC">
        <w:rPr>
          <w:sz w:val="24"/>
          <w:szCs w:val="24"/>
          <w:shd w:val="clear" w:color="auto" w:fill="FFFFFF"/>
        </w:rPr>
        <w:t>UrGUPS</w:t>
      </w:r>
      <w:proofErr w:type="spellEnd"/>
      <w:r w:rsidR="001278A9" w:rsidRPr="00A62ACC">
        <w:rPr>
          <w:sz w:val="24"/>
          <w:szCs w:val="24"/>
          <w:shd w:val="clear" w:color="auto" w:fill="FFFFFF"/>
        </w:rPr>
        <w:t xml:space="preserve">) </w:t>
      </w:r>
      <w:r w:rsidR="00962415" w:rsidRPr="00A62ACC">
        <w:rPr>
          <w:sz w:val="24"/>
          <w:szCs w:val="24"/>
          <w:shd w:val="clear" w:color="auto" w:fill="FFFFFF"/>
        </w:rPr>
        <w:t>in Yekaterinburg, Russia</w:t>
      </w:r>
      <w:r w:rsidR="001278A9" w:rsidRPr="00A62ACC">
        <w:rPr>
          <w:sz w:val="24"/>
          <w:szCs w:val="24"/>
          <w:shd w:val="clear" w:color="auto" w:fill="FFFFFF"/>
        </w:rPr>
        <w:t xml:space="preserve">. </w:t>
      </w:r>
      <w:proofErr w:type="spellStart"/>
      <w:r w:rsidR="001278A9" w:rsidRPr="00A62ACC">
        <w:rPr>
          <w:sz w:val="24"/>
          <w:szCs w:val="24"/>
          <w:shd w:val="clear" w:color="auto" w:fill="FFFFFF"/>
        </w:rPr>
        <w:t>UrGUPS</w:t>
      </w:r>
      <w:proofErr w:type="spellEnd"/>
      <w:r w:rsidR="001278A9" w:rsidRPr="00A62ACC">
        <w:rPr>
          <w:sz w:val="24"/>
          <w:szCs w:val="24"/>
          <w:shd w:val="clear" w:color="auto" w:fill="FFFFFF"/>
        </w:rPr>
        <w:t xml:space="preserve"> is</w:t>
      </w:r>
      <w:r w:rsidR="00AF7A3F" w:rsidRPr="00A62ACC">
        <w:rPr>
          <w:sz w:val="24"/>
          <w:szCs w:val="24"/>
          <w:shd w:val="clear" w:color="auto" w:fill="FFFFFF"/>
        </w:rPr>
        <w:t xml:space="preserve"> described as</w:t>
      </w:r>
      <w:r w:rsidR="001278A9" w:rsidRPr="00A62ACC">
        <w:rPr>
          <w:sz w:val="24"/>
          <w:szCs w:val="24"/>
          <w:shd w:val="clear" w:color="auto" w:fill="FFFFFF"/>
        </w:rPr>
        <w:t xml:space="preserve"> “the only higher education institute in the Ural Federal District supporting BS and MS degrees in transport and related communications for today’s complex demands.</w:t>
      </w:r>
      <w:r w:rsidR="00F47D64" w:rsidRPr="00A62ACC">
        <w:rPr>
          <w:sz w:val="24"/>
          <w:szCs w:val="24"/>
          <w:shd w:val="clear" w:color="auto" w:fill="FFFFFF"/>
        </w:rPr>
        <w:t>”</w:t>
      </w:r>
      <w:r w:rsidR="001278A9" w:rsidRPr="00A62ACC">
        <w:rPr>
          <w:sz w:val="24"/>
          <w:szCs w:val="24"/>
          <w:shd w:val="clear" w:color="auto" w:fill="FFFFFF"/>
        </w:rPr>
        <w:t xml:space="preserve"> Youth </w:t>
      </w:r>
      <w:r w:rsidR="00AF7A3F" w:rsidRPr="00A62ACC">
        <w:rPr>
          <w:sz w:val="24"/>
          <w:szCs w:val="24"/>
          <w:shd w:val="clear" w:color="auto" w:fill="FFFFFF"/>
        </w:rPr>
        <w:t>took part</w:t>
      </w:r>
      <w:r w:rsidR="00962415" w:rsidRPr="00A62ACC">
        <w:rPr>
          <w:sz w:val="24"/>
          <w:szCs w:val="24"/>
          <w:shd w:val="clear" w:color="auto" w:fill="FFFFFF"/>
        </w:rPr>
        <w:t xml:space="preserve"> in lessons on </w:t>
      </w:r>
      <w:r w:rsidRPr="00A62ACC">
        <w:rPr>
          <w:sz w:val="24"/>
          <w:szCs w:val="24"/>
          <w:shd w:val="clear" w:color="auto" w:fill="FFFFFF"/>
        </w:rPr>
        <w:t>About Gagarin from Space</w:t>
      </w:r>
      <w:r w:rsidR="00AF7A3F" w:rsidRPr="00A62ACC">
        <w:rPr>
          <w:sz w:val="24"/>
          <w:szCs w:val="24"/>
          <w:shd w:val="clear" w:color="auto" w:fill="FFFFFF"/>
        </w:rPr>
        <w:t xml:space="preserve"> and then </w:t>
      </w:r>
      <w:r w:rsidR="00817E7E" w:rsidRPr="00A62ACC">
        <w:rPr>
          <w:sz w:val="24"/>
          <w:szCs w:val="24"/>
          <w:shd w:val="clear" w:color="auto" w:fill="FFFFFF"/>
        </w:rPr>
        <w:t xml:space="preserve">were excited to talk to </w:t>
      </w:r>
      <w:r w:rsidR="00AF7A3F" w:rsidRPr="00A62ACC">
        <w:rPr>
          <w:rFonts w:cstheme="minorHAnsi"/>
          <w:sz w:val="24"/>
          <w:szCs w:val="24"/>
          <w:shd w:val="clear" w:color="auto" w:fill="FFFFFF"/>
        </w:rPr>
        <w:t xml:space="preserve">cosmonaut </w:t>
      </w:r>
      <w:proofErr w:type="spellStart"/>
      <w:r w:rsidRPr="00A62ACC">
        <w:rPr>
          <w:rFonts w:cstheme="minorHAnsi"/>
          <w:sz w:val="24"/>
          <w:szCs w:val="24"/>
          <w:shd w:val="clear" w:color="auto" w:fill="FFFFFF"/>
        </w:rPr>
        <w:t>Pyotr</w:t>
      </w:r>
      <w:proofErr w:type="spellEnd"/>
      <w:r w:rsidRPr="00A62ACC">
        <w:rPr>
          <w:rFonts w:cstheme="minorHAnsi"/>
          <w:sz w:val="24"/>
          <w:szCs w:val="24"/>
          <w:shd w:val="clear" w:color="auto" w:fill="FFFFFF"/>
        </w:rPr>
        <w:t xml:space="preserve"> </w:t>
      </w:r>
      <w:proofErr w:type="spellStart"/>
      <w:r w:rsidRPr="00A62ACC">
        <w:rPr>
          <w:rFonts w:cstheme="minorHAnsi"/>
          <w:sz w:val="24"/>
          <w:szCs w:val="24"/>
          <w:shd w:val="clear" w:color="auto" w:fill="FFFFFF"/>
        </w:rPr>
        <w:t>Dubrov</w:t>
      </w:r>
      <w:proofErr w:type="spellEnd"/>
      <w:r w:rsidR="00817E7E" w:rsidRPr="00A62ACC">
        <w:rPr>
          <w:sz w:val="24"/>
          <w:szCs w:val="24"/>
          <w:shd w:val="clear" w:color="auto" w:fill="FFFFFF"/>
        </w:rPr>
        <w:t xml:space="preserve"> during an ARISS contact</w:t>
      </w:r>
      <w:r w:rsidRPr="00A62ACC">
        <w:rPr>
          <w:rFonts w:cstheme="minorHAnsi"/>
          <w:sz w:val="24"/>
          <w:szCs w:val="24"/>
          <w:shd w:val="clear" w:color="auto" w:fill="FFFFFF"/>
        </w:rPr>
        <w:t xml:space="preserve">. </w:t>
      </w:r>
    </w:p>
    <w:p w14:paraId="3BB5CB5B" w14:textId="77777777" w:rsidR="004F57BE" w:rsidRPr="00A62ACC" w:rsidRDefault="00AF7A3F" w:rsidP="007A5306">
      <w:pPr>
        <w:pStyle w:val="NoSpacing"/>
        <w:rPr>
          <w:rFonts w:cstheme="minorHAnsi"/>
          <w:color w:val="000000"/>
          <w:sz w:val="24"/>
          <w:szCs w:val="24"/>
          <w:shd w:val="clear" w:color="auto" w:fill="FFFFFF"/>
        </w:rPr>
      </w:pPr>
      <w:r w:rsidRPr="00A62ACC">
        <w:rPr>
          <w:rFonts w:cstheme="minorHAnsi"/>
          <w:color w:val="000000"/>
          <w:sz w:val="24"/>
          <w:szCs w:val="24"/>
          <w:shd w:val="clear" w:color="auto" w:fill="FFFFFF"/>
        </w:rPr>
        <w:t xml:space="preserve"> </w:t>
      </w:r>
    </w:p>
    <w:p w14:paraId="48473F0B" w14:textId="77777777" w:rsidR="00610CAC" w:rsidRPr="00A62ACC" w:rsidRDefault="00610CAC" w:rsidP="007A5306">
      <w:pPr>
        <w:pStyle w:val="NoSpacing"/>
        <w:rPr>
          <w:rFonts w:cstheme="minorHAnsi"/>
          <w:b/>
          <w:sz w:val="24"/>
          <w:szCs w:val="24"/>
        </w:rPr>
      </w:pPr>
    </w:p>
    <w:p w14:paraId="24EB024A" w14:textId="6381C645" w:rsidR="0061061E" w:rsidRPr="006C3D7C" w:rsidRDefault="00923406" w:rsidP="007A5306">
      <w:pPr>
        <w:pStyle w:val="NoSpacing"/>
        <w:rPr>
          <w:rFonts w:cstheme="minorHAnsi"/>
          <w:color w:val="000000"/>
          <w:sz w:val="24"/>
          <w:szCs w:val="24"/>
        </w:rPr>
      </w:pPr>
      <w:r w:rsidRPr="007A5306">
        <w:rPr>
          <w:rFonts w:cstheme="minorHAnsi"/>
          <w:color w:val="000000"/>
          <w:sz w:val="24"/>
          <w:szCs w:val="24"/>
        </w:rPr>
        <w:lastRenderedPageBreak/>
        <w:t>November 18: NASA</w:t>
      </w:r>
      <w:r w:rsidR="00A2654E">
        <w:rPr>
          <w:rFonts w:cstheme="minorHAnsi"/>
          <w:color w:val="000000"/>
          <w:sz w:val="24"/>
          <w:szCs w:val="24"/>
        </w:rPr>
        <w:t xml:space="preserve"> invited ARISS to join in a session of “Explore Your Possib</w:t>
      </w:r>
      <w:r w:rsidR="00A2654E" w:rsidRPr="007A5306">
        <w:rPr>
          <w:rFonts w:cstheme="minorHAnsi"/>
          <w:color w:val="000000"/>
          <w:sz w:val="24"/>
          <w:szCs w:val="24"/>
        </w:rPr>
        <w:t>ilities with NASA”</w:t>
      </w:r>
      <w:r w:rsidR="00A2654E">
        <w:rPr>
          <w:rFonts w:cstheme="minorHAnsi"/>
          <w:color w:val="000000"/>
          <w:sz w:val="24"/>
          <w:szCs w:val="24"/>
        </w:rPr>
        <w:t>—its all-day program for 2021 STEM-A-Thon</w:t>
      </w:r>
      <w:r w:rsidRPr="007A5306">
        <w:rPr>
          <w:rFonts w:cstheme="minorHAnsi"/>
          <w:color w:val="000000"/>
          <w:sz w:val="24"/>
          <w:szCs w:val="24"/>
        </w:rPr>
        <w:t xml:space="preserve">. The </w:t>
      </w:r>
      <w:r w:rsidR="00A2654E">
        <w:rPr>
          <w:rFonts w:cstheme="minorHAnsi"/>
          <w:color w:val="000000"/>
          <w:sz w:val="24"/>
          <w:szCs w:val="24"/>
        </w:rPr>
        <w:t xml:space="preserve">online </w:t>
      </w:r>
      <w:r w:rsidRPr="007A5306">
        <w:rPr>
          <w:rFonts w:cstheme="minorHAnsi"/>
          <w:color w:val="000000"/>
          <w:sz w:val="24"/>
          <w:szCs w:val="24"/>
        </w:rPr>
        <w:t xml:space="preserve">event </w:t>
      </w:r>
      <w:r w:rsidR="00A2654E">
        <w:rPr>
          <w:rFonts w:cstheme="minorHAnsi"/>
          <w:color w:val="000000"/>
          <w:sz w:val="24"/>
          <w:szCs w:val="24"/>
        </w:rPr>
        <w:t xml:space="preserve">presented </w:t>
      </w:r>
      <w:r w:rsidRPr="007A5306">
        <w:rPr>
          <w:rFonts w:cstheme="minorHAnsi"/>
          <w:color w:val="000000"/>
          <w:sz w:val="24"/>
          <w:szCs w:val="24"/>
        </w:rPr>
        <w:t xml:space="preserve">activities for teachers and students to spark interest in </w:t>
      </w:r>
      <w:r w:rsidR="00A2654E">
        <w:rPr>
          <w:rFonts w:cstheme="minorHAnsi"/>
          <w:color w:val="000000"/>
          <w:sz w:val="24"/>
          <w:szCs w:val="24"/>
        </w:rPr>
        <w:t>s</w:t>
      </w:r>
      <w:r w:rsidRPr="007A5306">
        <w:rPr>
          <w:rFonts w:cstheme="minorHAnsi"/>
          <w:color w:val="000000"/>
          <w:sz w:val="24"/>
          <w:szCs w:val="24"/>
        </w:rPr>
        <w:t>pace</w:t>
      </w:r>
      <w:r w:rsidR="00817E7E">
        <w:rPr>
          <w:rFonts w:cstheme="minorHAnsi"/>
          <w:color w:val="000000"/>
          <w:sz w:val="24"/>
          <w:szCs w:val="24"/>
        </w:rPr>
        <w:t xml:space="preserve"> and</w:t>
      </w:r>
      <w:r w:rsidRPr="007A5306">
        <w:rPr>
          <w:rFonts w:cstheme="minorHAnsi"/>
          <w:color w:val="000000"/>
          <w:sz w:val="24"/>
          <w:szCs w:val="24"/>
        </w:rPr>
        <w:t xml:space="preserve"> </w:t>
      </w:r>
      <w:r w:rsidR="00A2654E">
        <w:rPr>
          <w:rFonts w:cstheme="minorHAnsi"/>
          <w:color w:val="000000"/>
          <w:sz w:val="24"/>
          <w:szCs w:val="24"/>
        </w:rPr>
        <w:t>s</w:t>
      </w:r>
      <w:r w:rsidRPr="007A5306">
        <w:rPr>
          <w:rFonts w:cstheme="minorHAnsi"/>
          <w:color w:val="000000"/>
          <w:sz w:val="24"/>
          <w:szCs w:val="24"/>
        </w:rPr>
        <w:t xml:space="preserve">pace </w:t>
      </w:r>
      <w:r w:rsidR="00A2654E">
        <w:rPr>
          <w:rFonts w:cstheme="minorHAnsi"/>
          <w:color w:val="000000"/>
          <w:sz w:val="24"/>
          <w:szCs w:val="24"/>
        </w:rPr>
        <w:t>career</w:t>
      </w:r>
      <w:r w:rsidR="00817E7E">
        <w:rPr>
          <w:rFonts w:cstheme="minorHAnsi"/>
          <w:color w:val="000000"/>
          <w:sz w:val="24"/>
          <w:szCs w:val="24"/>
        </w:rPr>
        <w:t>s</w:t>
      </w:r>
      <w:r w:rsidR="00D85243">
        <w:rPr>
          <w:rFonts w:cstheme="minorHAnsi"/>
          <w:color w:val="000000"/>
          <w:sz w:val="24"/>
          <w:szCs w:val="24"/>
        </w:rPr>
        <w:t xml:space="preserve"> and communications</w:t>
      </w:r>
      <w:r w:rsidRPr="007A5306">
        <w:rPr>
          <w:rFonts w:cstheme="minorHAnsi"/>
          <w:color w:val="000000"/>
          <w:sz w:val="24"/>
          <w:szCs w:val="24"/>
        </w:rPr>
        <w:t xml:space="preserve">. </w:t>
      </w:r>
      <w:r w:rsidR="00BD3886">
        <w:rPr>
          <w:rFonts w:cstheme="minorHAnsi"/>
          <w:color w:val="000000"/>
          <w:sz w:val="24"/>
          <w:szCs w:val="24"/>
        </w:rPr>
        <w:t xml:space="preserve">The early morning program for the day was prepared by </w:t>
      </w:r>
      <w:r w:rsidR="00A2654E" w:rsidRPr="007A5306">
        <w:rPr>
          <w:rFonts w:cstheme="minorHAnsi"/>
          <w:color w:val="000000"/>
          <w:sz w:val="24"/>
          <w:szCs w:val="24"/>
        </w:rPr>
        <w:t xml:space="preserve">ARISS </w:t>
      </w:r>
      <w:r w:rsidR="00A2654E">
        <w:rPr>
          <w:rFonts w:cstheme="minorHAnsi"/>
          <w:color w:val="000000"/>
          <w:sz w:val="24"/>
          <w:szCs w:val="24"/>
        </w:rPr>
        <w:t xml:space="preserve">educators </w:t>
      </w:r>
      <w:r w:rsidR="00A2654E" w:rsidRPr="007A5306">
        <w:rPr>
          <w:rFonts w:cstheme="minorHAnsi"/>
          <w:color w:val="000000"/>
          <w:sz w:val="24"/>
          <w:szCs w:val="24"/>
        </w:rPr>
        <w:t>Joanne Michael and Kathy Lamont</w:t>
      </w:r>
      <w:r w:rsidR="00BD3886">
        <w:rPr>
          <w:rFonts w:cstheme="minorHAnsi"/>
          <w:color w:val="000000"/>
          <w:sz w:val="24"/>
          <w:szCs w:val="24"/>
        </w:rPr>
        <w:t xml:space="preserve"> and was </w:t>
      </w:r>
      <w:r w:rsidR="00234AE1">
        <w:rPr>
          <w:rFonts w:cstheme="minorHAnsi"/>
          <w:color w:val="000000"/>
          <w:sz w:val="24"/>
          <w:szCs w:val="24"/>
        </w:rPr>
        <w:t>t</w:t>
      </w:r>
      <w:r w:rsidR="00BD3886">
        <w:rPr>
          <w:rFonts w:cstheme="minorHAnsi"/>
          <w:color w:val="000000"/>
          <w:sz w:val="24"/>
          <w:szCs w:val="24"/>
        </w:rPr>
        <w:t xml:space="preserve">itled </w:t>
      </w:r>
      <w:r w:rsidRPr="007A5306">
        <w:rPr>
          <w:rFonts w:cstheme="minorHAnsi"/>
          <w:color w:val="000000"/>
          <w:sz w:val="24"/>
          <w:szCs w:val="24"/>
        </w:rPr>
        <w:t>“Speaking with Spacecraft: Exploring Space Communications</w:t>
      </w:r>
      <w:r w:rsidR="00A2654E">
        <w:rPr>
          <w:rFonts w:cstheme="minorHAnsi"/>
          <w:color w:val="000000"/>
          <w:sz w:val="24"/>
          <w:szCs w:val="24"/>
        </w:rPr>
        <w:t>.”</w:t>
      </w:r>
      <w:r w:rsidRPr="007A5306">
        <w:rPr>
          <w:rFonts w:cstheme="minorHAnsi"/>
          <w:color w:val="000000"/>
          <w:sz w:val="24"/>
          <w:szCs w:val="24"/>
        </w:rPr>
        <w:t xml:space="preserve"> </w:t>
      </w:r>
      <w:r w:rsidR="00A2654E">
        <w:rPr>
          <w:rFonts w:cstheme="minorHAnsi"/>
          <w:color w:val="000000"/>
          <w:sz w:val="24"/>
          <w:szCs w:val="24"/>
        </w:rPr>
        <w:t>The</w:t>
      </w:r>
      <w:r w:rsidR="00A62ACC">
        <w:rPr>
          <w:rFonts w:cstheme="minorHAnsi"/>
          <w:color w:val="000000"/>
          <w:sz w:val="24"/>
          <w:szCs w:val="24"/>
        </w:rPr>
        <w:t xml:space="preserve"> two</w:t>
      </w:r>
      <w:r w:rsidR="00A2654E">
        <w:rPr>
          <w:rFonts w:cstheme="minorHAnsi"/>
          <w:color w:val="000000"/>
          <w:sz w:val="24"/>
          <w:szCs w:val="24"/>
        </w:rPr>
        <w:t xml:space="preserve"> taught the basics of </w:t>
      </w:r>
      <w:r w:rsidRPr="007A5306">
        <w:rPr>
          <w:rFonts w:cstheme="minorHAnsi"/>
          <w:color w:val="000000"/>
          <w:sz w:val="24"/>
          <w:szCs w:val="24"/>
        </w:rPr>
        <w:t>radio waves and how the</w:t>
      </w:r>
      <w:r w:rsidR="00817E7E">
        <w:rPr>
          <w:rFonts w:cstheme="minorHAnsi"/>
          <w:color w:val="000000"/>
          <w:sz w:val="24"/>
          <w:szCs w:val="24"/>
        </w:rPr>
        <w:t>y</w:t>
      </w:r>
      <w:r w:rsidRPr="007A5306">
        <w:rPr>
          <w:rFonts w:cstheme="minorHAnsi"/>
          <w:color w:val="000000"/>
          <w:sz w:val="24"/>
          <w:szCs w:val="24"/>
        </w:rPr>
        <w:t xml:space="preserve"> carry </w:t>
      </w:r>
      <w:r w:rsidR="00A2654E">
        <w:rPr>
          <w:rFonts w:cstheme="minorHAnsi"/>
          <w:color w:val="000000"/>
          <w:sz w:val="24"/>
          <w:szCs w:val="24"/>
        </w:rPr>
        <w:t xml:space="preserve">communications </w:t>
      </w:r>
      <w:r w:rsidRPr="007A5306">
        <w:rPr>
          <w:rFonts w:cstheme="minorHAnsi"/>
          <w:color w:val="000000"/>
          <w:sz w:val="24"/>
          <w:szCs w:val="24"/>
        </w:rPr>
        <w:t xml:space="preserve">into space and back </w:t>
      </w:r>
      <w:r w:rsidR="00A2654E">
        <w:rPr>
          <w:rFonts w:cstheme="minorHAnsi"/>
          <w:color w:val="000000"/>
          <w:sz w:val="24"/>
          <w:szCs w:val="24"/>
        </w:rPr>
        <w:t>t</w:t>
      </w:r>
      <w:r w:rsidRPr="007A5306">
        <w:rPr>
          <w:rFonts w:cstheme="minorHAnsi"/>
          <w:color w:val="000000"/>
          <w:sz w:val="24"/>
          <w:szCs w:val="24"/>
        </w:rPr>
        <w:t>o Earth.</w:t>
      </w:r>
      <w:r w:rsidR="00A2654E">
        <w:rPr>
          <w:rFonts w:cstheme="minorHAnsi"/>
          <w:color w:val="000000"/>
          <w:sz w:val="24"/>
          <w:szCs w:val="24"/>
        </w:rPr>
        <w:t xml:space="preserve"> They offered an online worksheet and </w:t>
      </w:r>
      <w:r w:rsidR="00A62ACC">
        <w:rPr>
          <w:rFonts w:cstheme="minorHAnsi"/>
          <w:color w:val="000000"/>
          <w:sz w:val="24"/>
          <w:szCs w:val="24"/>
        </w:rPr>
        <w:t xml:space="preserve">as Joanne and Kathy drew different radio waves depending on the radio frequencies, </w:t>
      </w:r>
      <w:r w:rsidR="00A2654E">
        <w:rPr>
          <w:rFonts w:cstheme="minorHAnsi"/>
          <w:color w:val="000000"/>
          <w:sz w:val="24"/>
          <w:szCs w:val="24"/>
        </w:rPr>
        <w:t xml:space="preserve">participants could </w:t>
      </w:r>
      <w:r w:rsidR="00A62ACC">
        <w:rPr>
          <w:rFonts w:cstheme="minorHAnsi"/>
          <w:color w:val="000000"/>
          <w:sz w:val="24"/>
          <w:szCs w:val="24"/>
        </w:rPr>
        <w:t xml:space="preserve">follow along and </w:t>
      </w:r>
      <w:r w:rsidR="00A2654E">
        <w:rPr>
          <w:rFonts w:cstheme="minorHAnsi"/>
          <w:color w:val="000000"/>
          <w:sz w:val="24"/>
          <w:szCs w:val="24"/>
        </w:rPr>
        <w:t>draw</w:t>
      </w:r>
      <w:r w:rsidR="00A62ACC">
        <w:rPr>
          <w:rFonts w:cstheme="minorHAnsi"/>
          <w:color w:val="000000"/>
          <w:sz w:val="24"/>
          <w:szCs w:val="24"/>
        </w:rPr>
        <w:t>, as well</w:t>
      </w:r>
      <w:r w:rsidR="00A2654E">
        <w:rPr>
          <w:rFonts w:cstheme="minorHAnsi"/>
          <w:color w:val="000000"/>
          <w:sz w:val="24"/>
          <w:szCs w:val="24"/>
        </w:rPr>
        <w:t xml:space="preserve">. </w:t>
      </w:r>
      <w:r w:rsidR="00356E49">
        <w:rPr>
          <w:rFonts w:cstheme="minorHAnsi"/>
          <w:color w:val="000000"/>
          <w:sz w:val="24"/>
          <w:szCs w:val="24"/>
        </w:rPr>
        <w:t xml:space="preserve"> Live-</w:t>
      </w:r>
      <w:r w:rsidR="00BD3886">
        <w:rPr>
          <w:rFonts w:cstheme="minorHAnsi"/>
          <w:color w:val="000000"/>
          <w:sz w:val="24"/>
          <w:szCs w:val="24"/>
        </w:rPr>
        <w:t xml:space="preserve">view metrics </w:t>
      </w:r>
      <w:r w:rsidR="00356E49">
        <w:rPr>
          <w:rFonts w:cstheme="minorHAnsi"/>
          <w:color w:val="000000"/>
          <w:sz w:val="24"/>
          <w:szCs w:val="24"/>
        </w:rPr>
        <w:t xml:space="preserve">showed </w:t>
      </w:r>
      <w:r w:rsidR="00BD3886">
        <w:rPr>
          <w:rFonts w:cstheme="minorHAnsi"/>
          <w:color w:val="000000"/>
          <w:sz w:val="24"/>
          <w:szCs w:val="24"/>
        </w:rPr>
        <w:t>10 educators and 90 others</w:t>
      </w:r>
      <w:r w:rsidR="00356E49">
        <w:rPr>
          <w:rFonts w:cstheme="minorHAnsi"/>
          <w:color w:val="000000"/>
          <w:sz w:val="24"/>
          <w:szCs w:val="24"/>
        </w:rPr>
        <w:t xml:space="preserve"> participated</w:t>
      </w:r>
      <w:r w:rsidR="00BD3886">
        <w:rPr>
          <w:rFonts w:cstheme="minorHAnsi"/>
          <w:color w:val="000000"/>
          <w:sz w:val="24"/>
          <w:szCs w:val="24"/>
        </w:rPr>
        <w:t>.</w:t>
      </w:r>
    </w:p>
    <w:p w14:paraId="66C3979E" w14:textId="77777777" w:rsidR="00012D4A" w:rsidRDefault="00012D4A" w:rsidP="00012D4A">
      <w:pPr>
        <w:pStyle w:val="NoSpacing"/>
        <w:rPr>
          <w:rFonts w:cstheme="minorHAnsi"/>
          <w:sz w:val="24"/>
          <w:szCs w:val="24"/>
          <w:bdr w:val="none" w:sz="0" w:space="0" w:color="auto" w:frame="1"/>
        </w:rPr>
      </w:pPr>
    </w:p>
    <w:p w14:paraId="0A052969" w14:textId="0DCE7BF5" w:rsidR="00012D4A" w:rsidRPr="006C3D7C" w:rsidRDefault="00012D4A" w:rsidP="007A5306">
      <w:pPr>
        <w:pStyle w:val="NoSpacing"/>
        <w:rPr>
          <w:rFonts w:cstheme="minorHAnsi"/>
          <w:sz w:val="24"/>
          <w:szCs w:val="24"/>
          <w:bdr w:val="none" w:sz="0" w:space="0" w:color="auto" w:frame="1"/>
        </w:rPr>
      </w:pPr>
      <w:r w:rsidRPr="00692D5E">
        <w:rPr>
          <w:rFonts w:cstheme="minorHAnsi"/>
          <w:sz w:val="24"/>
          <w:szCs w:val="24"/>
          <w:bdr w:val="none" w:sz="0" w:space="0" w:color="auto" w:frame="1"/>
        </w:rPr>
        <w:t>November 19: As part of their preps for an upcoming ARISS contact, 80 pre-K to 8</w:t>
      </w:r>
      <w:r w:rsidRPr="00692D5E">
        <w:rPr>
          <w:rFonts w:cstheme="minorHAnsi"/>
          <w:sz w:val="24"/>
          <w:szCs w:val="24"/>
          <w:bdr w:val="none" w:sz="0" w:space="0" w:color="auto" w:frame="1"/>
          <w:vertAlign w:val="superscript"/>
        </w:rPr>
        <w:t>th</w:t>
      </w:r>
      <w:r w:rsidRPr="00692D5E">
        <w:rPr>
          <w:rFonts w:cstheme="minorHAnsi"/>
          <w:sz w:val="24"/>
          <w:szCs w:val="24"/>
          <w:bdr w:val="none" w:sz="0" w:space="0" w:color="auto" w:frame="1"/>
        </w:rPr>
        <w:t xml:space="preserve"> grade students at Savannah River Academy in Grovetown, GA went outdoors to learn how to do a radio transmitter hunt. Educators set up teams of </w:t>
      </w:r>
      <w:r w:rsidR="00EC06D7">
        <w:rPr>
          <w:rFonts w:cstheme="minorHAnsi"/>
          <w:sz w:val="24"/>
          <w:szCs w:val="24"/>
          <w:bdr w:val="none" w:sz="0" w:space="0" w:color="auto" w:frame="1"/>
        </w:rPr>
        <w:t xml:space="preserve">five </w:t>
      </w:r>
      <w:r w:rsidRPr="00692D5E">
        <w:rPr>
          <w:rFonts w:cstheme="minorHAnsi"/>
          <w:sz w:val="24"/>
          <w:szCs w:val="24"/>
          <w:bdr w:val="none" w:sz="0" w:space="0" w:color="auto" w:frame="1"/>
        </w:rPr>
        <w:t xml:space="preserve">to </w:t>
      </w:r>
      <w:r w:rsidR="00EC06D7">
        <w:rPr>
          <w:rFonts w:cstheme="minorHAnsi"/>
          <w:sz w:val="24"/>
          <w:szCs w:val="24"/>
          <w:bdr w:val="none" w:sz="0" w:space="0" w:color="auto" w:frame="1"/>
        </w:rPr>
        <w:t xml:space="preserve">seven </w:t>
      </w:r>
      <w:r w:rsidRPr="00692D5E">
        <w:rPr>
          <w:rFonts w:cstheme="minorHAnsi"/>
          <w:sz w:val="24"/>
          <w:szCs w:val="24"/>
          <w:bdr w:val="none" w:sz="0" w:space="0" w:color="auto" w:frame="1"/>
        </w:rPr>
        <w:t xml:space="preserve">students paired with </w:t>
      </w:r>
      <w:r w:rsidR="00EC06D7">
        <w:rPr>
          <w:rFonts w:cstheme="minorHAnsi"/>
          <w:sz w:val="24"/>
          <w:szCs w:val="24"/>
          <w:bdr w:val="none" w:sz="0" w:space="0" w:color="auto" w:frame="1"/>
        </w:rPr>
        <w:t>two</w:t>
      </w:r>
      <w:r w:rsidRPr="00692D5E">
        <w:rPr>
          <w:rFonts w:cstheme="minorHAnsi"/>
          <w:sz w:val="24"/>
          <w:szCs w:val="24"/>
          <w:bdr w:val="none" w:sz="0" w:space="0" w:color="auto" w:frame="1"/>
        </w:rPr>
        <w:t xml:space="preserve"> radio mentors from the Amateur Radio Club of Columbia County.  Students used special directional antennas to sniff out weak signals from radio transmitters hidden under leaves and other things, and disguised. At the end of the day, kids found three hidden around the school grounds. </w:t>
      </w:r>
    </w:p>
    <w:p w14:paraId="03124D22" w14:textId="77777777" w:rsidR="00012D4A" w:rsidRPr="007A5306" w:rsidRDefault="00012D4A" w:rsidP="007A5306">
      <w:pPr>
        <w:pStyle w:val="NoSpacing"/>
        <w:rPr>
          <w:rFonts w:cstheme="minorHAnsi"/>
          <w:b/>
          <w:sz w:val="24"/>
          <w:szCs w:val="24"/>
        </w:rPr>
      </w:pPr>
    </w:p>
    <w:p w14:paraId="56A90477" w14:textId="647CE21A" w:rsidR="0061061E" w:rsidRPr="006C3D7C" w:rsidRDefault="0061061E" w:rsidP="000D3C59">
      <w:pPr>
        <w:pStyle w:val="NoSpacing"/>
        <w:rPr>
          <w:rFonts w:cs="Times New Roman"/>
        </w:rPr>
      </w:pPr>
      <w:r w:rsidRPr="007A5306">
        <w:rPr>
          <w:rFonts w:cstheme="minorHAnsi"/>
          <w:sz w:val="24"/>
          <w:szCs w:val="24"/>
        </w:rPr>
        <w:t>October 31: Frank Bauer gave a Zoom presentation to the East Coast Chapter of Tuskegee Airmen Youth &amp; Aerospace Program. He spoke about ARISS and space communications, a topic that inspired the audience</w:t>
      </w:r>
      <w:r w:rsidRPr="0061061E">
        <w:rPr>
          <w:rFonts w:cs="Times New Roman"/>
        </w:rPr>
        <w:t>. Ten youth and three informal educators attended the meeting.  </w:t>
      </w:r>
    </w:p>
    <w:p w14:paraId="2D1D39A0" w14:textId="77777777" w:rsidR="00610CAC" w:rsidRPr="000D3C59" w:rsidRDefault="00610CAC" w:rsidP="000D3C59">
      <w:pPr>
        <w:pStyle w:val="NoSpacing"/>
        <w:rPr>
          <w:rFonts w:cstheme="minorHAnsi"/>
          <w:sz w:val="24"/>
          <w:szCs w:val="24"/>
        </w:rPr>
      </w:pPr>
    </w:p>
    <w:p w14:paraId="1497688A" w14:textId="271A8CE7" w:rsidR="005827D0" w:rsidRPr="006C3D7C" w:rsidRDefault="00923406" w:rsidP="00E115E0">
      <w:pPr>
        <w:pStyle w:val="NoSpacing"/>
        <w:rPr>
          <w:rFonts w:eastAsia="Times New Roman" w:cstheme="minorHAnsi"/>
          <w:color w:val="000000"/>
          <w:sz w:val="24"/>
          <w:szCs w:val="24"/>
        </w:rPr>
      </w:pPr>
      <w:r w:rsidRPr="000D3C59">
        <w:rPr>
          <w:rFonts w:eastAsia="Times New Roman" w:cstheme="minorHAnsi"/>
          <w:color w:val="000000"/>
          <w:sz w:val="24"/>
          <w:szCs w:val="24"/>
        </w:rPr>
        <w:t xml:space="preserve">November 16: </w:t>
      </w:r>
      <w:r w:rsidR="00F5180A" w:rsidRPr="000D3C59">
        <w:rPr>
          <w:rFonts w:eastAsia="Times New Roman" w:cstheme="minorHAnsi"/>
          <w:color w:val="000000"/>
          <w:sz w:val="24"/>
          <w:szCs w:val="24"/>
        </w:rPr>
        <w:t>The English Estates Elementary School in Fern Park, FL included a</w:t>
      </w:r>
      <w:r w:rsidRPr="000D3C59">
        <w:rPr>
          <w:rFonts w:eastAsia="Times New Roman" w:cstheme="minorHAnsi"/>
          <w:color w:val="000000"/>
          <w:sz w:val="24"/>
          <w:szCs w:val="24"/>
        </w:rPr>
        <w:t xml:space="preserve">n amateur radio Teach-In </w:t>
      </w:r>
      <w:r w:rsidR="003A21AC">
        <w:rPr>
          <w:rFonts w:eastAsia="Times New Roman" w:cstheme="minorHAnsi"/>
          <w:color w:val="000000"/>
          <w:sz w:val="24"/>
          <w:szCs w:val="24"/>
        </w:rPr>
        <w:t xml:space="preserve">as part of </w:t>
      </w:r>
      <w:r w:rsidR="00680625">
        <w:rPr>
          <w:rFonts w:eastAsia="Times New Roman" w:cstheme="minorHAnsi"/>
          <w:color w:val="000000"/>
          <w:sz w:val="24"/>
          <w:szCs w:val="24"/>
        </w:rPr>
        <w:t xml:space="preserve">the faculty’s </w:t>
      </w:r>
      <w:r w:rsidR="003A21AC">
        <w:rPr>
          <w:rFonts w:eastAsia="Times New Roman" w:cstheme="minorHAnsi"/>
          <w:color w:val="000000"/>
          <w:sz w:val="24"/>
          <w:szCs w:val="24"/>
        </w:rPr>
        <w:t xml:space="preserve">participation </w:t>
      </w:r>
      <w:r w:rsidR="00610CAC">
        <w:rPr>
          <w:rFonts w:eastAsia="Times New Roman" w:cstheme="minorHAnsi"/>
          <w:color w:val="000000"/>
          <w:sz w:val="24"/>
          <w:szCs w:val="24"/>
        </w:rPr>
        <w:t xml:space="preserve">in </w:t>
      </w:r>
      <w:r w:rsidR="00817E7E">
        <w:rPr>
          <w:rFonts w:eastAsia="Times New Roman" w:cstheme="minorHAnsi"/>
          <w:color w:val="000000"/>
          <w:sz w:val="24"/>
          <w:szCs w:val="24"/>
        </w:rPr>
        <w:t>Seminole C</w:t>
      </w:r>
      <w:r w:rsidRPr="000D3C59">
        <w:rPr>
          <w:rFonts w:eastAsia="Times New Roman" w:cstheme="minorHAnsi"/>
          <w:color w:val="000000"/>
          <w:sz w:val="24"/>
          <w:szCs w:val="24"/>
        </w:rPr>
        <w:t>ounty</w:t>
      </w:r>
      <w:r w:rsidR="00817E7E">
        <w:rPr>
          <w:rFonts w:eastAsia="Times New Roman" w:cstheme="minorHAnsi"/>
          <w:color w:val="000000"/>
          <w:sz w:val="24"/>
          <w:szCs w:val="24"/>
        </w:rPr>
        <w:t>’s</w:t>
      </w:r>
      <w:r w:rsidR="003A21AC">
        <w:rPr>
          <w:rFonts w:eastAsia="Times New Roman" w:cstheme="minorHAnsi"/>
          <w:color w:val="000000"/>
          <w:sz w:val="24"/>
          <w:szCs w:val="24"/>
        </w:rPr>
        <w:t xml:space="preserve"> </w:t>
      </w:r>
      <w:r w:rsidRPr="000D3C59">
        <w:rPr>
          <w:rFonts w:eastAsia="Times New Roman" w:cstheme="minorHAnsi"/>
          <w:color w:val="000000"/>
          <w:sz w:val="24"/>
          <w:szCs w:val="24"/>
        </w:rPr>
        <w:t xml:space="preserve">Career Day. </w:t>
      </w:r>
      <w:r w:rsidR="003A21AC">
        <w:rPr>
          <w:rFonts w:eastAsia="Times New Roman" w:cstheme="minorHAnsi"/>
          <w:color w:val="000000"/>
          <w:sz w:val="24"/>
          <w:szCs w:val="24"/>
        </w:rPr>
        <w:t>ARISS volunteer Dave Jordan guided t</w:t>
      </w:r>
      <w:r w:rsidR="00F5180A" w:rsidRPr="000D3C59">
        <w:rPr>
          <w:rFonts w:eastAsia="Times New Roman" w:cstheme="minorHAnsi"/>
          <w:color w:val="000000"/>
          <w:sz w:val="24"/>
          <w:szCs w:val="24"/>
        </w:rPr>
        <w:t xml:space="preserve">he Lake Monroe Amateur Radio Society (LMARS) Education Committee </w:t>
      </w:r>
      <w:r w:rsidR="003A21AC">
        <w:rPr>
          <w:rFonts w:eastAsia="Times New Roman" w:cstheme="minorHAnsi"/>
          <w:color w:val="000000"/>
          <w:sz w:val="24"/>
          <w:szCs w:val="24"/>
        </w:rPr>
        <w:t>in s</w:t>
      </w:r>
      <w:r w:rsidR="00FA57AA">
        <w:rPr>
          <w:rFonts w:eastAsia="Times New Roman" w:cstheme="minorHAnsi"/>
          <w:color w:val="000000"/>
          <w:sz w:val="24"/>
          <w:szCs w:val="24"/>
        </w:rPr>
        <w:t>ponsoring</w:t>
      </w:r>
      <w:r w:rsidR="003A21AC">
        <w:rPr>
          <w:rFonts w:eastAsia="Times New Roman" w:cstheme="minorHAnsi"/>
          <w:color w:val="000000"/>
          <w:sz w:val="24"/>
          <w:szCs w:val="24"/>
        </w:rPr>
        <w:t xml:space="preserve"> this </w:t>
      </w:r>
      <w:r w:rsidR="00680625">
        <w:rPr>
          <w:rFonts w:eastAsia="Times New Roman" w:cstheme="minorHAnsi"/>
          <w:color w:val="000000"/>
          <w:sz w:val="24"/>
          <w:szCs w:val="24"/>
        </w:rPr>
        <w:t xml:space="preserve">event—LMARS </w:t>
      </w:r>
      <w:r w:rsidR="00FA57AA">
        <w:rPr>
          <w:rFonts w:eastAsia="Times New Roman" w:cstheme="minorHAnsi"/>
          <w:color w:val="000000"/>
          <w:sz w:val="24"/>
          <w:szCs w:val="24"/>
        </w:rPr>
        <w:t>does its Teach-in at one</w:t>
      </w:r>
      <w:r w:rsidR="00680625">
        <w:rPr>
          <w:rFonts w:eastAsia="Times New Roman" w:cstheme="minorHAnsi"/>
          <w:color w:val="000000"/>
          <w:sz w:val="24"/>
          <w:szCs w:val="24"/>
        </w:rPr>
        <w:t xml:space="preserve"> area school e</w:t>
      </w:r>
      <w:r w:rsidR="00FA57AA">
        <w:rPr>
          <w:rFonts w:eastAsia="Times New Roman" w:cstheme="minorHAnsi"/>
          <w:color w:val="000000"/>
          <w:sz w:val="24"/>
          <w:szCs w:val="24"/>
        </w:rPr>
        <w:t>ach</w:t>
      </w:r>
      <w:r w:rsidR="00680625">
        <w:rPr>
          <w:rFonts w:eastAsia="Times New Roman" w:cstheme="minorHAnsi"/>
          <w:color w:val="000000"/>
          <w:sz w:val="24"/>
          <w:szCs w:val="24"/>
        </w:rPr>
        <w:t xml:space="preserve"> year</w:t>
      </w:r>
      <w:r w:rsidRPr="000D3C59">
        <w:rPr>
          <w:rFonts w:eastAsia="Times New Roman" w:cstheme="minorHAnsi"/>
          <w:color w:val="000000"/>
          <w:sz w:val="24"/>
          <w:szCs w:val="24"/>
        </w:rPr>
        <w:t xml:space="preserve">. </w:t>
      </w:r>
      <w:r w:rsidR="00680625">
        <w:rPr>
          <w:rFonts w:eastAsia="Times New Roman" w:cstheme="minorHAnsi"/>
          <w:color w:val="000000"/>
          <w:sz w:val="24"/>
          <w:szCs w:val="24"/>
        </w:rPr>
        <w:t>This year, 6</w:t>
      </w:r>
      <w:r w:rsidRPr="000D3C59">
        <w:rPr>
          <w:rFonts w:eastAsia="Times New Roman" w:cstheme="minorHAnsi"/>
          <w:color w:val="000000"/>
          <w:sz w:val="24"/>
          <w:szCs w:val="24"/>
        </w:rPr>
        <w:t xml:space="preserve"> </w:t>
      </w:r>
      <w:r w:rsidR="00FA57AA">
        <w:rPr>
          <w:rFonts w:eastAsia="Times New Roman" w:cstheme="minorHAnsi"/>
          <w:color w:val="000000"/>
          <w:sz w:val="24"/>
          <w:szCs w:val="24"/>
        </w:rPr>
        <w:t>club</w:t>
      </w:r>
      <w:r w:rsidR="00F5180A" w:rsidRPr="000D3C59">
        <w:rPr>
          <w:rFonts w:eastAsia="Times New Roman" w:cstheme="minorHAnsi"/>
          <w:color w:val="000000"/>
          <w:sz w:val="24"/>
          <w:szCs w:val="24"/>
        </w:rPr>
        <w:t xml:space="preserve"> </w:t>
      </w:r>
      <w:r w:rsidRPr="000D3C59">
        <w:rPr>
          <w:rFonts w:eastAsia="Times New Roman" w:cstheme="minorHAnsi"/>
          <w:color w:val="000000"/>
          <w:sz w:val="24"/>
          <w:szCs w:val="24"/>
        </w:rPr>
        <w:t xml:space="preserve">members </w:t>
      </w:r>
      <w:r w:rsidR="00F5180A" w:rsidRPr="000D3C59">
        <w:rPr>
          <w:rFonts w:eastAsia="Times New Roman" w:cstheme="minorHAnsi"/>
          <w:color w:val="000000"/>
          <w:sz w:val="24"/>
          <w:szCs w:val="24"/>
        </w:rPr>
        <w:t xml:space="preserve">mentored </w:t>
      </w:r>
      <w:r w:rsidR="000D3C59" w:rsidRPr="000D3C59">
        <w:rPr>
          <w:rFonts w:eastAsia="Times New Roman" w:cstheme="minorHAnsi"/>
          <w:color w:val="000000"/>
          <w:sz w:val="24"/>
          <w:szCs w:val="24"/>
        </w:rPr>
        <w:t xml:space="preserve">116 </w:t>
      </w:r>
      <w:r w:rsidR="00F5180A" w:rsidRPr="000D3C59">
        <w:rPr>
          <w:rFonts w:eastAsia="Times New Roman" w:cstheme="minorHAnsi"/>
          <w:color w:val="000000"/>
          <w:sz w:val="24"/>
          <w:szCs w:val="24"/>
        </w:rPr>
        <w:t xml:space="preserve">students </w:t>
      </w:r>
      <w:r w:rsidR="000D3C59" w:rsidRPr="000D3C59">
        <w:rPr>
          <w:rFonts w:eastAsia="Times New Roman" w:cstheme="minorHAnsi"/>
          <w:color w:val="000000"/>
          <w:sz w:val="24"/>
          <w:szCs w:val="24"/>
        </w:rPr>
        <w:t xml:space="preserve">during three </w:t>
      </w:r>
      <w:r w:rsidR="00610CAC">
        <w:rPr>
          <w:rFonts w:eastAsia="Times New Roman" w:cstheme="minorHAnsi"/>
          <w:color w:val="000000"/>
          <w:sz w:val="24"/>
          <w:szCs w:val="24"/>
        </w:rPr>
        <w:t>30</w:t>
      </w:r>
      <w:r w:rsidR="000D3C59" w:rsidRPr="000D3C59">
        <w:rPr>
          <w:rFonts w:eastAsia="Times New Roman" w:cstheme="minorHAnsi"/>
          <w:color w:val="000000"/>
          <w:sz w:val="24"/>
          <w:szCs w:val="24"/>
        </w:rPr>
        <w:t xml:space="preserve">-minute sessions for </w:t>
      </w:r>
      <w:r w:rsidR="00FA57AA">
        <w:rPr>
          <w:rFonts w:eastAsia="Times New Roman" w:cstheme="minorHAnsi"/>
          <w:color w:val="000000"/>
          <w:sz w:val="24"/>
          <w:szCs w:val="24"/>
        </w:rPr>
        <w:t>4</w:t>
      </w:r>
      <w:r w:rsidRPr="000D3C59">
        <w:rPr>
          <w:rFonts w:eastAsia="Times New Roman" w:cstheme="minorHAnsi"/>
          <w:color w:val="000000"/>
          <w:sz w:val="24"/>
          <w:szCs w:val="24"/>
        </w:rPr>
        <w:t xml:space="preserve"> </w:t>
      </w:r>
      <w:r w:rsidR="00610CAC">
        <w:rPr>
          <w:rFonts w:eastAsia="Times New Roman" w:cstheme="minorHAnsi"/>
          <w:color w:val="000000"/>
          <w:sz w:val="24"/>
          <w:szCs w:val="24"/>
        </w:rPr>
        <w:t xml:space="preserve">classes of </w:t>
      </w:r>
      <w:r w:rsidR="00EC06D7">
        <w:rPr>
          <w:rFonts w:eastAsia="Times New Roman" w:cstheme="minorHAnsi"/>
          <w:color w:val="000000"/>
          <w:sz w:val="24"/>
          <w:szCs w:val="24"/>
        </w:rPr>
        <w:t>3rd</w:t>
      </w:r>
      <w:r w:rsidR="00610CAC" w:rsidRPr="000D3C59">
        <w:rPr>
          <w:rFonts w:eastAsia="Times New Roman" w:cstheme="minorHAnsi"/>
          <w:color w:val="000000"/>
          <w:sz w:val="24"/>
          <w:szCs w:val="24"/>
        </w:rPr>
        <w:t xml:space="preserve"> </w:t>
      </w:r>
      <w:r w:rsidRPr="000D3C59">
        <w:rPr>
          <w:rFonts w:eastAsia="Times New Roman" w:cstheme="minorHAnsi"/>
          <w:color w:val="000000"/>
          <w:sz w:val="24"/>
          <w:szCs w:val="24"/>
        </w:rPr>
        <w:t>grade</w:t>
      </w:r>
      <w:r w:rsidR="00610CAC">
        <w:rPr>
          <w:rFonts w:eastAsia="Times New Roman" w:cstheme="minorHAnsi"/>
          <w:color w:val="000000"/>
          <w:sz w:val="24"/>
          <w:szCs w:val="24"/>
        </w:rPr>
        <w:t>rs</w:t>
      </w:r>
      <w:r w:rsidRPr="000D3C59">
        <w:rPr>
          <w:rFonts w:eastAsia="Times New Roman" w:cstheme="minorHAnsi"/>
          <w:color w:val="000000"/>
          <w:sz w:val="24"/>
          <w:szCs w:val="24"/>
        </w:rPr>
        <w:t xml:space="preserve">. </w:t>
      </w:r>
      <w:r w:rsidR="007A0139">
        <w:rPr>
          <w:rFonts w:eastAsia="Times New Roman" w:cstheme="minorHAnsi"/>
          <w:color w:val="000000"/>
          <w:sz w:val="24"/>
          <w:szCs w:val="24"/>
        </w:rPr>
        <w:t xml:space="preserve">Teach-In </w:t>
      </w:r>
      <w:r w:rsidR="000D3C59" w:rsidRPr="000D3C59">
        <w:rPr>
          <w:rFonts w:eastAsia="Times New Roman" w:cstheme="minorHAnsi"/>
          <w:color w:val="000000"/>
          <w:sz w:val="24"/>
          <w:szCs w:val="24"/>
        </w:rPr>
        <w:t xml:space="preserve">topics included </w:t>
      </w:r>
      <w:r w:rsidR="00680625" w:rsidRPr="005827D0">
        <w:rPr>
          <w:rFonts w:eastAsia="Times New Roman" w:cstheme="minorHAnsi"/>
          <w:color w:val="000000"/>
          <w:sz w:val="24"/>
          <w:szCs w:val="24"/>
        </w:rPr>
        <w:t>space communication</w:t>
      </w:r>
      <w:r w:rsidR="00680625">
        <w:rPr>
          <w:rFonts w:eastAsia="Times New Roman" w:cstheme="minorHAnsi"/>
          <w:color w:val="000000"/>
          <w:sz w:val="24"/>
          <w:szCs w:val="24"/>
        </w:rPr>
        <w:t xml:space="preserve">s, ARISS, and </w:t>
      </w:r>
      <w:r w:rsidRPr="000D3C59">
        <w:rPr>
          <w:rFonts w:eastAsia="Times New Roman" w:cstheme="minorHAnsi"/>
          <w:color w:val="000000"/>
          <w:sz w:val="24"/>
          <w:szCs w:val="24"/>
        </w:rPr>
        <w:t xml:space="preserve">electromagnetic waves and how they </w:t>
      </w:r>
      <w:r w:rsidR="007A0139">
        <w:rPr>
          <w:rFonts w:eastAsia="Times New Roman" w:cstheme="minorHAnsi"/>
          <w:color w:val="000000"/>
          <w:sz w:val="24"/>
          <w:szCs w:val="24"/>
        </w:rPr>
        <w:t xml:space="preserve">are </w:t>
      </w:r>
      <w:r w:rsidRPr="000D3C59">
        <w:rPr>
          <w:rFonts w:eastAsia="Times New Roman" w:cstheme="minorHAnsi"/>
          <w:color w:val="000000"/>
          <w:sz w:val="24"/>
          <w:szCs w:val="24"/>
        </w:rPr>
        <w:t xml:space="preserve">used in </w:t>
      </w:r>
      <w:r w:rsidR="007A0139">
        <w:rPr>
          <w:rFonts w:eastAsia="Times New Roman" w:cstheme="minorHAnsi"/>
          <w:color w:val="000000"/>
          <w:sz w:val="24"/>
          <w:szCs w:val="24"/>
        </w:rPr>
        <w:t>communicating</w:t>
      </w:r>
      <w:r w:rsidRPr="005827D0">
        <w:rPr>
          <w:rFonts w:eastAsia="Times New Roman" w:cstheme="minorHAnsi"/>
          <w:color w:val="000000"/>
          <w:sz w:val="24"/>
          <w:szCs w:val="24"/>
        </w:rPr>
        <w:t xml:space="preserve">. </w:t>
      </w:r>
      <w:r w:rsidR="00EC06D7">
        <w:rPr>
          <w:rFonts w:eastAsia="Times New Roman" w:cstheme="minorHAnsi"/>
          <w:color w:val="000000"/>
          <w:sz w:val="24"/>
          <w:szCs w:val="24"/>
        </w:rPr>
        <w:t xml:space="preserve">In one of the three sessions, </w:t>
      </w:r>
      <w:r w:rsidR="007A0139">
        <w:rPr>
          <w:rFonts w:eastAsia="Times New Roman" w:cstheme="minorHAnsi"/>
          <w:color w:val="000000"/>
          <w:sz w:val="24"/>
          <w:szCs w:val="24"/>
        </w:rPr>
        <w:t xml:space="preserve">LMARS </w:t>
      </w:r>
      <w:r w:rsidRPr="005827D0">
        <w:rPr>
          <w:rFonts w:eastAsia="Times New Roman" w:cstheme="minorHAnsi"/>
          <w:color w:val="000000"/>
          <w:sz w:val="24"/>
          <w:szCs w:val="24"/>
        </w:rPr>
        <w:t>introduced students to Morse code</w:t>
      </w:r>
      <w:r w:rsidR="007A0139">
        <w:rPr>
          <w:rFonts w:eastAsia="Times New Roman" w:cstheme="minorHAnsi"/>
          <w:color w:val="000000"/>
          <w:sz w:val="24"/>
          <w:szCs w:val="24"/>
        </w:rPr>
        <w:t xml:space="preserve">, </w:t>
      </w:r>
      <w:r w:rsidRPr="005827D0">
        <w:rPr>
          <w:rFonts w:eastAsia="Times New Roman" w:cstheme="minorHAnsi"/>
          <w:color w:val="000000"/>
          <w:sz w:val="24"/>
          <w:szCs w:val="24"/>
        </w:rPr>
        <w:t xml:space="preserve">and with </w:t>
      </w:r>
      <w:r w:rsidR="003A21AC">
        <w:rPr>
          <w:rFonts w:eastAsia="Times New Roman" w:cstheme="minorHAnsi"/>
          <w:color w:val="000000"/>
          <w:sz w:val="24"/>
          <w:szCs w:val="24"/>
        </w:rPr>
        <w:t xml:space="preserve">a little </w:t>
      </w:r>
      <w:r w:rsidRPr="005827D0">
        <w:rPr>
          <w:rFonts w:eastAsia="Times New Roman" w:cstheme="minorHAnsi"/>
          <w:color w:val="000000"/>
          <w:sz w:val="24"/>
          <w:szCs w:val="24"/>
        </w:rPr>
        <w:t xml:space="preserve">help, </w:t>
      </w:r>
      <w:r w:rsidR="000D3C59" w:rsidRPr="005827D0">
        <w:rPr>
          <w:rFonts w:eastAsia="Times New Roman" w:cstheme="minorHAnsi"/>
          <w:color w:val="000000"/>
          <w:sz w:val="24"/>
          <w:szCs w:val="24"/>
        </w:rPr>
        <w:t>youth transmit</w:t>
      </w:r>
      <w:r w:rsidR="003A21AC">
        <w:rPr>
          <w:rFonts w:eastAsia="Times New Roman" w:cstheme="minorHAnsi"/>
          <w:color w:val="000000"/>
          <w:sz w:val="24"/>
          <w:szCs w:val="24"/>
        </w:rPr>
        <w:t>ted</w:t>
      </w:r>
      <w:r w:rsidR="000D3C59" w:rsidRPr="005827D0">
        <w:rPr>
          <w:rFonts w:eastAsia="Times New Roman" w:cstheme="minorHAnsi"/>
          <w:color w:val="000000"/>
          <w:sz w:val="24"/>
          <w:szCs w:val="24"/>
        </w:rPr>
        <w:t xml:space="preserve"> </w:t>
      </w:r>
      <w:r w:rsidRPr="005827D0">
        <w:rPr>
          <w:rFonts w:eastAsia="Times New Roman" w:cstheme="minorHAnsi"/>
          <w:color w:val="000000"/>
          <w:sz w:val="24"/>
          <w:szCs w:val="24"/>
        </w:rPr>
        <w:t xml:space="preserve">their names </w:t>
      </w:r>
      <w:r w:rsidR="000D3C59" w:rsidRPr="005827D0">
        <w:rPr>
          <w:rFonts w:eastAsia="Times New Roman" w:cstheme="minorHAnsi"/>
          <w:color w:val="000000"/>
          <w:sz w:val="24"/>
          <w:szCs w:val="24"/>
        </w:rPr>
        <w:t xml:space="preserve">in code </w:t>
      </w:r>
      <w:r w:rsidRPr="005827D0">
        <w:rPr>
          <w:rFonts w:eastAsia="Times New Roman" w:cstheme="minorHAnsi"/>
          <w:color w:val="000000"/>
          <w:sz w:val="24"/>
          <w:szCs w:val="24"/>
        </w:rPr>
        <w:t xml:space="preserve">using a code key and oscillator. Several students </w:t>
      </w:r>
      <w:r w:rsidR="000D3C59" w:rsidRPr="005827D0">
        <w:rPr>
          <w:rFonts w:eastAsia="Times New Roman" w:cstheme="minorHAnsi"/>
          <w:color w:val="000000"/>
          <w:sz w:val="24"/>
          <w:szCs w:val="24"/>
        </w:rPr>
        <w:t xml:space="preserve">made amateur radio </w:t>
      </w:r>
      <w:r w:rsidRPr="005827D0">
        <w:rPr>
          <w:rFonts w:eastAsia="Times New Roman" w:cstheme="minorHAnsi"/>
          <w:color w:val="000000"/>
          <w:sz w:val="24"/>
          <w:szCs w:val="24"/>
        </w:rPr>
        <w:t>contact</w:t>
      </w:r>
      <w:r w:rsidR="000D3C59" w:rsidRPr="005827D0">
        <w:rPr>
          <w:rFonts w:eastAsia="Times New Roman" w:cstheme="minorHAnsi"/>
          <w:color w:val="000000"/>
          <w:sz w:val="24"/>
          <w:szCs w:val="24"/>
        </w:rPr>
        <w:t>s</w:t>
      </w:r>
      <w:r w:rsidRPr="005827D0">
        <w:rPr>
          <w:rFonts w:eastAsia="Times New Roman" w:cstheme="minorHAnsi"/>
          <w:color w:val="000000"/>
          <w:sz w:val="24"/>
          <w:szCs w:val="24"/>
        </w:rPr>
        <w:t xml:space="preserve"> with an </w:t>
      </w:r>
      <w:r w:rsidR="000D3C59" w:rsidRPr="005827D0">
        <w:rPr>
          <w:rFonts w:eastAsia="Times New Roman" w:cstheme="minorHAnsi"/>
          <w:color w:val="000000"/>
          <w:sz w:val="24"/>
          <w:szCs w:val="24"/>
        </w:rPr>
        <w:t xml:space="preserve">area </w:t>
      </w:r>
      <w:r w:rsidRPr="005827D0">
        <w:rPr>
          <w:rFonts w:eastAsia="Times New Roman" w:cstheme="minorHAnsi"/>
          <w:color w:val="000000"/>
          <w:sz w:val="24"/>
          <w:szCs w:val="24"/>
        </w:rPr>
        <w:t>ham operator.</w:t>
      </w:r>
    </w:p>
    <w:p w14:paraId="3AE13DF1" w14:textId="77777777" w:rsidR="002269EC" w:rsidRPr="005827D0" w:rsidRDefault="002269EC" w:rsidP="00E115E0">
      <w:pPr>
        <w:pStyle w:val="NoSpacing"/>
        <w:rPr>
          <w:rFonts w:cstheme="minorHAnsi"/>
          <w:color w:val="000000" w:themeColor="text1"/>
          <w:sz w:val="24"/>
          <w:szCs w:val="24"/>
        </w:rPr>
      </w:pPr>
    </w:p>
    <w:p w14:paraId="6E120B68" w14:textId="77777777" w:rsidR="0061061E" w:rsidRDefault="0061061E" w:rsidP="0061061E">
      <w:pPr>
        <w:pStyle w:val="NoSpacing"/>
        <w:rPr>
          <w:sz w:val="24"/>
          <w:szCs w:val="24"/>
        </w:rPr>
      </w:pPr>
      <w:r w:rsidRPr="005827D0">
        <w:rPr>
          <w:sz w:val="24"/>
          <w:szCs w:val="24"/>
        </w:rPr>
        <w:t>November 5-6: Diane Warner, a member of the ARISS-US Education Committee, helped set up and</w:t>
      </w:r>
      <w:r>
        <w:rPr>
          <w:sz w:val="24"/>
          <w:szCs w:val="24"/>
        </w:rPr>
        <w:t xml:space="preserve"> staff an exhibit booth that her area ham club spo</w:t>
      </w:r>
      <w:r w:rsidR="00B15DAA">
        <w:rPr>
          <w:sz w:val="24"/>
          <w:szCs w:val="24"/>
        </w:rPr>
        <w:t>nsored</w:t>
      </w:r>
      <w:r>
        <w:rPr>
          <w:sz w:val="24"/>
          <w:szCs w:val="24"/>
        </w:rPr>
        <w:t xml:space="preserve"> at a Lancaster, OH event honoring military veterans. The booth featured amateur radio emergency communications and ARISS. She prominently displayed photographs from her school’s ARISS radio contact and 75 passersby asked </w:t>
      </w:r>
      <w:r w:rsidR="00680625">
        <w:rPr>
          <w:sz w:val="24"/>
          <w:szCs w:val="24"/>
        </w:rPr>
        <w:t xml:space="preserve">her about </w:t>
      </w:r>
      <w:r>
        <w:rPr>
          <w:sz w:val="24"/>
          <w:szCs w:val="24"/>
        </w:rPr>
        <w:t>the photos</w:t>
      </w:r>
      <w:r w:rsidR="00680625">
        <w:rPr>
          <w:sz w:val="24"/>
          <w:szCs w:val="24"/>
        </w:rPr>
        <w:t>; she enjoyed explaining!</w:t>
      </w:r>
      <w:r>
        <w:rPr>
          <w:sz w:val="24"/>
          <w:szCs w:val="24"/>
        </w:rPr>
        <w:t xml:space="preserve"> </w:t>
      </w:r>
    </w:p>
    <w:p w14:paraId="186FD560" w14:textId="77777777" w:rsidR="0061061E" w:rsidRDefault="0061061E" w:rsidP="006F5A11">
      <w:pPr>
        <w:pStyle w:val="NoSpacing"/>
        <w:rPr>
          <w:sz w:val="24"/>
          <w:szCs w:val="24"/>
        </w:rPr>
      </w:pPr>
    </w:p>
    <w:p w14:paraId="28D674BC" w14:textId="4779F455" w:rsidR="002F1BF3" w:rsidRPr="006C3D7C" w:rsidRDefault="002F1BF3" w:rsidP="002F1BF3">
      <w:pPr>
        <w:pStyle w:val="NoSpacing"/>
        <w:rPr>
          <w:sz w:val="24"/>
          <w:szCs w:val="24"/>
        </w:rPr>
      </w:pPr>
      <w:r w:rsidRPr="00DC7038">
        <w:rPr>
          <w:sz w:val="24"/>
          <w:szCs w:val="24"/>
        </w:rPr>
        <w:t xml:space="preserve">October 17: ARISS educator Melissa Pore spun up teachers from the DC-Maryland-Virginia area to </w:t>
      </w:r>
      <w:r w:rsidR="008F6FC9">
        <w:rPr>
          <w:sz w:val="24"/>
          <w:szCs w:val="24"/>
        </w:rPr>
        <w:t>attend</w:t>
      </w:r>
      <w:r w:rsidRPr="00DC7038">
        <w:rPr>
          <w:sz w:val="24"/>
          <w:szCs w:val="24"/>
        </w:rPr>
        <w:t xml:space="preserve"> Teacher Fly Day hosted by the Flying Circus Aerodrome in Bealeton, VA.  The all-day event saw 25 teachers</w:t>
      </w:r>
      <w:r w:rsidR="008F6FC9">
        <w:rPr>
          <w:sz w:val="24"/>
          <w:szCs w:val="24"/>
        </w:rPr>
        <w:t>, some from Title I schools enjoying</w:t>
      </w:r>
      <w:r w:rsidRPr="00DC7038">
        <w:rPr>
          <w:sz w:val="24"/>
          <w:szCs w:val="24"/>
        </w:rPr>
        <w:t xml:space="preserve"> STEM activities, especially </w:t>
      </w:r>
      <w:r w:rsidR="008F6FC9">
        <w:rPr>
          <w:sz w:val="24"/>
          <w:szCs w:val="24"/>
        </w:rPr>
        <w:t xml:space="preserve">on </w:t>
      </w:r>
      <w:r w:rsidRPr="00DC7038">
        <w:rPr>
          <w:sz w:val="24"/>
          <w:szCs w:val="24"/>
        </w:rPr>
        <w:t xml:space="preserve">space, navigation, and aviation, </w:t>
      </w:r>
      <w:r w:rsidR="008F6FC9">
        <w:rPr>
          <w:sz w:val="24"/>
          <w:szCs w:val="24"/>
        </w:rPr>
        <w:t xml:space="preserve">and </w:t>
      </w:r>
      <w:r w:rsidRPr="00DC7038">
        <w:rPr>
          <w:sz w:val="24"/>
          <w:szCs w:val="24"/>
        </w:rPr>
        <w:t>flights in the aerodrome’s classic airplanes. Melissa had invited NASA, the Air and</w:t>
      </w:r>
      <w:r w:rsidR="008F6FC9">
        <w:rPr>
          <w:sz w:val="24"/>
          <w:szCs w:val="24"/>
        </w:rPr>
        <w:t xml:space="preserve"> Space Museum, Civil Air Patrol</w:t>
      </w:r>
      <w:r w:rsidRPr="00DC7038">
        <w:rPr>
          <w:sz w:val="24"/>
          <w:szCs w:val="24"/>
        </w:rPr>
        <w:t xml:space="preserve"> and the US Naval Academy to set up exhibits </w:t>
      </w:r>
      <w:r w:rsidRPr="00DC7038">
        <w:rPr>
          <w:sz w:val="24"/>
          <w:szCs w:val="24"/>
        </w:rPr>
        <w:lastRenderedPageBreak/>
        <w:t xml:space="preserve">or do presentations. Melissa gave a talk on </w:t>
      </w:r>
      <w:r w:rsidR="00FD135B">
        <w:rPr>
          <w:sz w:val="24"/>
          <w:szCs w:val="24"/>
        </w:rPr>
        <w:t>ARISS</w:t>
      </w:r>
      <w:r w:rsidRPr="00DC7038">
        <w:rPr>
          <w:sz w:val="24"/>
          <w:szCs w:val="24"/>
        </w:rPr>
        <w:t xml:space="preserve">. The ISS National Lab </w:t>
      </w:r>
      <w:r w:rsidR="00FD135B">
        <w:rPr>
          <w:sz w:val="24"/>
          <w:szCs w:val="24"/>
        </w:rPr>
        <w:t xml:space="preserve">contributed items </w:t>
      </w:r>
      <w:r w:rsidRPr="00DC7038">
        <w:rPr>
          <w:sz w:val="24"/>
          <w:szCs w:val="24"/>
        </w:rPr>
        <w:t>for teachers to take</w:t>
      </w:r>
      <w:r w:rsidR="00FD135B">
        <w:rPr>
          <w:sz w:val="24"/>
          <w:szCs w:val="24"/>
        </w:rPr>
        <w:t xml:space="preserve"> to their classrooms</w:t>
      </w:r>
      <w:r w:rsidRPr="00DC7038">
        <w:rPr>
          <w:sz w:val="24"/>
          <w:szCs w:val="24"/>
        </w:rPr>
        <w:t xml:space="preserve">. </w:t>
      </w:r>
    </w:p>
    <w:p w14:paraId="46490E0A" w14:textId="77777777" w:rsidR="008F6FC9" w:rsidRDefault="008F6FC9" w:rsidP="002F1BF3">
      <w:pPr>
        <w:pStyle w:val="NoSpacing"/>
        <w:rPr>
          <w:rFonts w:cstheme="minorHAnsi"/>
          <w:shd w:val="clear" w:color="auto" w:fill="FFFFFF"/>
        </w:rPr>
      </w:pPr>
    </w:p>
    <w:p w14:paraId="217EB424" w14:textId="0645D4A7" w:rsidR="002F1BF3" w:rsidRPr="006C3D7C" w:rsidRDefault="002F1BF3" w:rsidP="006F5A11">
      <w:pPr>
        <w:pStyle w:val="NoSpacing"/>
        <w:rPr>
          <w:rFonts w:cstheme="minorHAnsi"/>
          <w:b/>
          <w:color w:val="000000" w:themeColor="text1"/>
          <w:sz w:val="24"/>
          <w:szCs w:val="24"/>
        </w:rPr>
      </w:pPr>
      <w:r w:rsidRPr="008F6FC9">
        <w:rPr>
          <w:rFonts w:cstheme="minorHAnsi"/>
          <w:sz w:val="24"/>
          <w:szCs w:val="24"/>
          <w:shd w:val="clear" w:color="auto" w:fill="FFFFFF"/>
        </w:rPr>
        <w:t>November 20 &amp; 22: The Italian RAI 2 TV station sponsors a show called “Your Business</w:t>
      </w:r>
      <w:r w:rsidR="00EC06D7">
        <w:rPr>
          <w:rFonts w:cstheme="minorHAnsi"/>
          <w:sz w:val="24"/>
          <w:szCs w:val="24"/>
          <w:shd w:val="clear" w:color="auto" w:fill="FFFFFF"/>
        </w:rPr>
        <w:t>,</w:t>
      </w:r>
      <w:r w:rsidRPr="008F6FC9">
        <w:rPr>
          <w:rFonts w:cstheme="minorHAnsi"/>
          <w:sz w:val="24"/>
          <w:szCs w:val="24"/>
          <w:shd w:val="clear" w:color="auto" w:fill="FFFFFF"/>
        </w:rPr>
        <w:t xml:space="preserve">” and a reporter </w:t>
      </w:r>
      <w:r w:rsidR="00EC06D7">
        <w:rPr>
          <w:rFonts w:cstheme="minorHAnsi"/>
          <w:sz w:val="24"/>
          <w:szCs w:val="24"/>
          <w:shd w:val="clear" w:color="auto" w:fill="FFFFFF"/>
        </w:rPr>
        <w:t>led</w:t>
      </w:r>
      <w:r w:rsidRPr="008F6FC9">
        <w:rPr>
          <w:rFonts w:cstheme="minorHAnsi"/>
          <w:sz w:val="24"/>
          <w:szCs w:val="24"/>
          <w:shd w:val="clear" w:color="auto" w:fill="FFFFFF"/>
        </w:rPr>
        <w:t xml:space="preserve"> an interview with ARISS Ital</w:t>
      </w:r>
      <w:r w:rsidR="00EC06D7">
        <w:rPr>
          <w:rFonts w:cstheme="minorHAnsi"/>
          <w:sz w:val="24"/>
          <w:szCs w:val="24"/>
          <w:shd w:val="clear" w:color="auto" w:fill="FFFFFF"/>
        </w:rPr>
        <w:t>ian</w:t>
      </w:r>
      <w:r w:rsidRPr="008F6FC9">
        <w:rPr>
          <w:rFonts w:cstheme="minorHAnsi"/>
          <w:sz w:val="24"/>
          <w:szCs w:val="24"/>
          <w:shd w:val="clear" w:color="auto" w:fill="FFFFFF"/>
        </w:rPr>
        <w:t xml:space="preserve"> volunteer and educator </w:t>
      </w:r>
      <w:proofErr w:type="spellStart"/>
      <w:r w:rsidRPr="008F6FC9">
        <w:rPr>
          <w:rFonts w:cstheme="minorHAnsi"/>
          <w:sz w:val="24"/>
          <w:szCs w:val="24"/>
          <w:shd w:val="clear" w:color="auto" w:fill="FFFFFF"/>
        </w:rPr>
        <w:t>Micol</w:t>
      </w:r>
      <w:proofErr w:type="spellEnd"/>
      <w:r w:rsidRPr="008F6FC9">
        <w:rPr>
          <w:rFonts w:cstheme="minorHAnsi"/>
          <w:sz w:val="24"/>
          <w:szCs w:val="24"/>
          <w:shd w:val="clear" w:color="auto" w:fill="FFFFFF"/>
        </w:rPr>
        <w:t xml:space="preserve"> </w:t>
      </w:r>
      <w:proofErr w:type="spellStart"/>
      <w:r w:rsidRPr="008F6FC9">
        <w:rPr>
          <w:rFonts w:cstheme="minorHAnsi"/>
          <w:sz w:val="24"/>
          <w:szCs w:val="24"/>
          <w:shd w:val="clear" w:color="auto" w:fill="FFFFFF"/>
        </w:rPr>
        <w:t>Ivancic</w:t>
      </w:r>
      <w:proofErr w:type="spellEnd"/>
      <w:r w:rsidRPr="008F6FC9">
        <w:rPr>
          <w:rFonts w:cstheme="minorHAnsi"/>
          <w:sz w:val="24"/>
          <w:szCs w:val="24"/>
          <w:shd w:val="clear" w:color="auto" w:fill="FFFFFF"/>
        </w:rPr>
        <w:t xml:space="preserve"> and one of her students. They talked about ARISS and its effect on students and she described </w:t>
      </w:r>
      <w:r w:rsidR="00EC06D7">
        <w:rPr>
          <w:rFonts w:cstheme="minorHAnsi"/>
          <w:sz w:val="24"/>
          <w:szCs w:val="24"/>
          <w:shd w:val="clear" w:color="auto" w:fill="FFFFFF"/>
        </w:rPr>
        <w:t>the</w:t>
      </w:r>
      <w:r w:rsidRPr="008F6FC9">
        <w:rPr>
          <w:rFonts w:cstheme="minorHAnsi"/>
          <w:sz w:val="24"/>
          <w:szCs w:val="24"/>
          <w:shd w:val="clear" w:color="auto" w:fill="FFFFFF"/>
        </w:rPr>
        <w:t xml:space="preserve"> volunteer </w:t>
      </w:r>
      <w:r w:rsidR="00EC06D7">
        <w:rPr>
          <w:rFonts w:cstheme="minorHAnsi"/>
          <w:sz w:val="24"/>
          <w:szCs w:val="24"/>
          <w:shd w:val="clear" w:color="auto" w:fill="FFFFFF"/>
        </w:rPr>
        <w:t xml:space="preserve">radio </w:t>
      </w:r>
      <w:r w:rsidRPr="008F6FC9">
        <w:rPr>
          <w:rFonts w:cstheme="minorHAnsi"/>
          <w:sz w:val="24"/>
          <w:szCs w:val="24"/>
          <w:shd w:val="clear" w:color="auto" w:fill="FFFFFF"/>
        </w:rPr>
        <w:t xml:space="preserve">work </w:t>
      </w:r>
      <w:r w:rsidR="00EC06D7">
        <w:rPr>
          <w:rFonts w:cstheme="minorHAnsi"/>
          <w:sz w:val="24"/>
          <w:szCs w:val="24"/>
          <w:shd w:val="clear" w:color="auto" w:fill="FFFFFF"/>
        </w:rPr>
        <w:t xml:space="preserve">she handles </w:t>
      </w:r>
      <w:r w:rsidRPr="008F6FC9">
        <w:rPr>
          <w:rFonts w:cstheme="minorHAnsi"/>
          <w:sz w:val="24"/>
          <w:szCs w:val="24"/>
          <w:shd w:val="clear" w:color="auto" w:fill="FFFFFF"/>
        </w:rPr>
        <w:t xml:space="preserve">at an ARISS telebridge station. They discussed what they’ve learned about life on the ISS. The show features stories that are of a general interest to the public.  Two days earlier, </w:t>
      </w:r>
      <w:proofErr w:type="spellStart"/>
      <w:r w:rsidR="00EC06D7">
        <w:rPr>
          <w:rFonts w:cstheme="minorHAnsi"/>
          <w:sz w:val="24"/>
          <w:szCs w:val="24"/>
          <w:shd w:val="clear" w:color="auto" w:fill="FFFFFF"/>
        </w:rPr>
        <w:t>Micol’s</w:t>
      </w:r>
      <w:proofErr w:type="spellEnd"/>
      <w:r w:rsidRPr="008F6FC9">
        <w:rPr>
          <w:rFonts w:cstheme="minorHAnsi"/>
          <w:sz w:val="24"/>
          <w:szCs w:val="24"/>
          <w:shd w:val="clear" w:color="auto" w:fill="FFFFFF"/>
        </w:rPr>
        <w:t xml:space="preserve"> area newspaper, </w:t>
      </w:r>
      <w:r w:rsidRPr="008F6FC9">
        <w:rPr>
          <w:rFonts w:cstheme="minorHAnsi"/>
          <w:i/>
          <w:sz w:val="24"/>
          <w:szCs w:val="24"/>
          <w:shd w:val="clear" w:color="auto" w:fill="FFFFFF"/>
        </w:rPr>
        <w:t>Milano</w:t>
      </w:r>
      <w:r w:rsidRPr="008F6FC9">
        <w:rPr>
          <w:rFonts w:cstheme="minorHAnsi"/>
          <w:sz w:val="24"/>
          <w:szCs w:val="24"/>
          <w:shd w:val="clear" w:color="auto" w:fill="FFFFFF"/>
        </w:rPr>
        <w:t xml:space="preserve">, ran a story about her ARISS work with students.  </w:t>
      </w:r>
    </w:p>
    <w:p w14:paraId="14D189BF" w14:textId="77777777" w:rsidR="002F1BF3" w:rsidRDefault="002F1BF3" w:rsidP="006F5A11">
      <w:pPr>
        <w:pStyle w:val="NoSpacing"/>
        <w:rPr>
          <w:rFonts w:ascii="Calibri" w:hAnsi="Calibri" w:cs="Calibri"/>
          <w:color w:val="1D2228"/>
          <w:sz w:val="24"/>
          <w:szCs w:val="24"/>
          <w:bdr w:val="none" w:sz="0" w:space="0" w:color="auto" w:frame="1"/>
        </w:rPr>
      </w:pPr>
    </w:p>
    <w:p w14:paraId="459E0E7F" w14:textId="77777777" w:rsidR="00135168" w:rsidRPr="009E7A5F" w:rsidRDefault="00135168" w:rsidP="002F1BF3">
      <w:pPr>
        <w:pStyle w:val="NoSpacing"/>
        <w:rPr>
          <w:rFonts w:ascii="Calibri" w:hAnsi="Calibri" w:cs="Calibri"/>
          <w:color w:val="1D2228"/>
          <w:sz w:val="24"/>
          <w:szCs w:val="24"/>
          <w:bdr w:val="none" w:sz="0" w:space="0" w:color="auto" w:frame="1"/>
        </w:rPr>
      </w:pPr>
      <w:r w:rsidRPr="009E7A5F">
        <w:rPr>
          <w:rFonts w:ascii="Calibri" w:hAnsi="Calibri" w:cs="Calibri"/>
          <w:color w:val="1D2228"/>
          <w:sz w:val="24"/>
          <w:szCs w:val="24"/>
          <w:bdr w:val="none" w:sz="0" w:space="0" w:color="auto" w:frame="1"/>
        </w:rPr>
        <w:t xml:space="preserve">November 20: </w:t>
      </w:r>
      <w:r w:rsidR="006F5A11" w:rsidRPr="009E7A5F">
        <w:rPr>
          <w:rFonts w:ascii="Calibri" w:hAnsi="Calibri" w:cs="Calibri"/>
          <w:color w:val="1D2228"/>
          <w:sz w:val="24"/>
          <w:szCs w:val="24"/>
          <w:bdr w:val="none" w:sz="0" w:space="0" w:color="auto" w:frame="1"/>
        </w:rPr>
        <w:t xml:space="preserve">ARISS Technical Mentor </w:t>
      </w:r>
      <w:r w:rsidRPr="009E7A5F">
        <w:rPr>
          <w:rFonts w:ascii="Calibri" w:hAnsi="Calibri" w:cs="Calibri"/>
          <w:color w:val="1D2228"/>
          <w:sz w:val="24"/>
          <w:szCs w:val="24"/>
          <w:bdr w:val="none" w:sz="0" w:space="0" w:color="auto" w:frame="1"/>
        </w:rPr>
        <w:t xml:space="preserve">Fred Kemmerer </w:t>
      </w:r>
      <w:r w:rsidR="006F5A11" w:rsidRPr="009E7A5F">
        <w:rPr>
          <w:rFonts w:ascii="Calibri" w:hAnsi="Calibri" w:cs="Calibri"/>
          <w:color w:val="1D2228"/>
          <w:sz w:val="24"/>
          <w:szCs w:val="24"/>
          <w:bdr w:val="none" w:sz="0" w:space="0" w:color="auto" w:frame="1"/>
        </w:rPr>
        <w:t xml:space="preserve">from Hollis, NH, won the majority of votes in an election for director of American Radio Relay League’s (ARRL) New England Division. The territory </w:t>
      </w:r>
      <w:r w:rsidR="002F1BF3" w:rsidRPr="009E7A5F">
        <w:rPr>
          <w:rFonts w:ascii="Calibri" w:hAnsi="Calibri" w:cs="Calibri"/>
          <w:color w:val="1D2228"/>
          <w:sz w:val="24"/>
          <w:szCs w:val="24"/>
          <w:bdr w:val="none" w:sz="0" w:space="0" w:color="auto" w:frame="1"/>
        </w:rPr>
        <w:t xml:space="preserve">covered </w:t>
      </w:r>
      <w:r w:rsidR="006F5A11" w:rsidRPr="009E7A5F">
        <w:rPr>
          <w:rFonts w:ascii="Calibri" w:hAnsi="Calibri" w:cs="Calibri"/>
          <w:color w:val="1D2228"/>
          <w:sz w:val="24"/>
          <w:szCs w:val="24"/>
          <w:bdr w:val="none" w:sz="0" w:space="0" w:color="auto" w:frame="1"/>
        </w:rPr>
        <w:t xml:space="preserve">in the division </w:t>
      </w:r>
      <w:r w:rsidR="002F1BF3" w:rsidRPr="009E7A5F">
        <w:rPr>
          <w:rFonts w:ascii="Calibri" w:hAnsi="Calibri" w:cs="Calibri"/>
          <w:color w:val="1D2228"/>
          <w:sz w:val="24"/>
          <w:szCs w:val="24"/>
          <w:bdr w:val="none" w:sz="0" w:space="0" w:color="auto" w:frame="1"/>
        </w:rPr>
        <w:t xml:space="preserve">is </w:t>
      </w:r>
      <w:r w:rsidR="006F5A11" w:rsidRPr="009E7A5F">
        <w:rPr>
          <w:rFonts w:ascii="Calibri" w:hAnsi="Calibri" w:cs="Calibri"/>
          <w:color w:val="1D2228"/>
          <w:sz w:val="24"/>
          <w:szCs w:val="24"/>
          <w:bdr w:val="none" w:sz="0" w:space="0" w:color="auto" w:frame="1"/>
        </w:rPr>
        <w:t>all five New England states. He joins a team of 14 other directors in making decision</w:t>
      </w:r>
      <w:r w:rsidR="002F1BF3" w:rsidRPr="009E7A5F">
        <w:rPr>
          <w:rFonts w:ascii="Calibri" w:hAnsi="Calibri" w:cs="Calibri"/>
          <w:color w:val="1D2228"/>
          <w:sz w:val="24"/>
          <w:szCs w:val="24"/>
          <w:bdr w:val="none" w:sz="0" w:space="0" w:color="auto" w:frame="1"/>
        </w:rPr>
        <w:t>s</w:t>
      </w:r>
      <w:r w:rsidR="006F5A11" w:rsidRPr="009E7A5F">
        <w:rPr>
          <w:rFonts w:ascii="Calibri" w:hAnsi="Calibri" w:cs="Calibri"/>
          <w:color w:val="1D2228"/>
          <w:sz w:val="24"/>
          <w:szCs w:val="24"/>
          <w:bdr w:val="none" w:sz="0" w:space="0" w:color="auto" w:frame="1"/>
        </w:rPr>
        <w:t xml:space="preserve"> </w:t>
      </w:r>
      <w:r w:rsidR="002F1BF3" w:rsidRPr="009E7A5F">
        <w:rPr>
          <w:rFonts w:ascii="Calibri" w:hAnsi="Calibri" w:cs="Calibri"/>
          <w:color w:val="1D2228"/>
          <w:sz w:val="24"/>
          <w:szCs w:val="24"/>
          <w:bdr w:val="none" w:sz="0" w:space="0" w:color="auto" w:frame="1"/>
        </w:rPr>
        <w:t>about</w:t>
      </w:r>
      <w:r w:rsidR="006F5A11" w:rsidRPr="009E7A5F">
        <w:rPr>
          <w:rFonts w:ascii="Calibri" w:hAnsi="Calibri" w:cs="Calibri"/>
          <w:color w:val="1D2228"/>
          <w:sz w:val="24"/>
          <w:szCs w:val="24"/>
          <w:bdr w:val="none" w:sz="0" w:space="0" w:color="auto" w:frame="1"/>
        </w:rPr>
        <w:t xml:space="preserve"> ARRL’s future direction. </w:t>
      </w:r>
      <w:r w:rsidR="009E7A5F" w:rsidRPr="009E7A5F">
        <w:rPr>
          <w:rFonts w:ascii="Calibri" w:hAnsi="Calibri" w:cs="Calibri"/>
          <w:color w:val="1D2228"/>
          <w:sz w:val="24"/>
          <w:szCs w:val="24"/>
          <w:bdr w:val="none" w:sz="0" w:space="0" w:color="auto" w:frame="1"/>
        </w:rPr>
        <w:t xml:space="preserve">He had become well known because he </w:t>
      </w:r>
      <w:r w:rsidR="00EC06D7">
        <w:rPr>
          <w:rFonts w:ascii="Calibri" w:hAnsi="Calibri" w:cs="Calibri"/>
          <w:color w:val="1D2228"/>
          <w:sz w:val="24"/>
          <w:szCs w:val="24"/>
          <w:bdr w:val="none" w:sz="0" w:space="0" w:color="auto" w:frame="1"/>
        </w:rPr>
        <w:t>regularly gives</w:t>
      </w:r>
      <w:r w:rsidR="009E7A5F" w:rsidRPr="009E7A5F">
        <w:rPr>
          <w:rFonts w:ascii="Calibri" w:hAnsi="Calibri" w:cs="Calibri"/>
          <w:color w:val="1D2228"/>
          <w:sz w:val="24"/>
          <w:szCs w:val="24"/>
          <w:bdr w:val="none" w:sz="0" w:space="0" w:color="auto" w:frame="1"/>
        </w:rPr>
        <w:t xml:space="preserve"> talks about ARISS to ham groups.</w:t>
      </w:r>
    </w:p>
    <w:p w14:paraId="7D14BE0F" w14:textId="77777777" w:rsidR="00295C69" w:rsidRPr="009E7A5F" w:rsidRDefault="00295C69" w:rsidP="006F5A11">
      <w:pPr>
        <w:pStyle w:val="NoSpacing"/>
        <w:rPr>
          <w:rFonts w:cstheme="minorHAnsi"/>
          <w:sz w:val="24"/>
          <w:szCs w:val="24"/>
          <w:bdr w:val="none" w:sz="0" w:space="0" w:color="auto" w:frame="1"/>
        </w:rPr>
      </w:pPr>
    </w:p>
    <w:p w14:paraId="096FF618" w14:textId="417DCA2D" w:rsidR="008A4B40" w:rsidRPr="006C3D7C" w:rsidRDefault="00295C69" w:rsidP="006F5A11">
      <w:pPr>
        <w:pStyle w:val="NoSpacing"/>
        <w:rPr>
          <w:sz w:val="24"/>
          <w:szCs w:val="24"/>
        </w:rPr>
      </w:pPr>
      <w:r w:rsidRPr="009E7A5F">
        <w:rPr>
          <w:sz w:val="24"/>
          <w:szCs w:val="24"/>
        </w:rPr>
        <w:t xml:space="preserve">November 16: At the November ARISS-International Working Group teleconference meeting, Frank Bauer led attendees in celebrating 25 years of </w:t>
      </w:r>
      <w:r w:rsidR="008A4B40" w:rsidRPr="009E7A5F">
        <w:rPr>
          <w:sz w:val="24"/>
          <w:szCs w:val="24"/>
        </w:rPr>
        <w:t xml:space="preserve">having the </w:t>
      </w:r>
      <w:r w:rsidRPr="009E7A5F">
        <w:rPr>
          <w:sz w:val="24"/>
          <w:szCs w:val="24"/>
        </w:rPr>
        <w:t>ARISS Team established. On November 4-5</w:t>
      </w:r>
      <w:r w:rsidR="008A4B40" w:rsidRPr="009E7A5F">
        <w:rPr>
          <w:sz w:val="24"/>
          <w:szCs w:val="24"/>
        </w:rPr>
        <w:t>,</w:t>
      </w:r>
      <w:r w:rsidRPr="009E7A5F">
        <w:rPr>
          <w:sz w:val="24"/>
          <w:szCs w:val="24"/>
        </w:rPr>
        <w:t xml:space="preserve"> 1996</w:t>
      </w:r>
      <w:r w:rsidR="008A4B40" w:rsidRPr="009E7A5F">
        <w:rPr>
          <w:sz w:val="24"/>
          <w:szCs w:val="24"/>
        </w:rPr>
        <w:t>,</w:t>
      </w:r>
      <w:r w:rsidRPr="009E7A5F">
        <w:rPr>
          <w:sz w:val="24"/>
          <w:szCs w:val="24"/>
        </w:rPr>
        <w:t xml:space="preserve"> Johnson Space Center hosted the inaugural meeting in Houston, TX</w:t>
      </w:r>
      <w:r w:rsidR="008A4B40" w:rsidRPr="009E7A5F">
        <w:rPr>
          <w:sz w:val="24"/>
          <w:szCs w:val="24"/>
        </w:rPr>
        <w:t>. Ham radio operators traveled there from around the globe</w:t>
      </w:r>
      <w:r w:rsidR="00703E31" w:rsidRPr="009E7A5F">
        <w:rPr>
          <w:sz w:val="24"/>
          <w:szCs w:val="24"/>
        </w:rPr>
        <w:t>, and some of the US team members are still volunteering for ARISS today</w:t>
      </w:r>
      <w:r w:rsidR="006C3D7C">
        <w:rPr>
          <w:sz w:val="24"/>
          <w:szCs w:val="24"/>
        </w:rPr>
        <w:t>.</w:t>
      </w:r>
    </w:p>
    <w:p w14:paraId="2740B4D6" w14:textId="77777777" w:rsidR="00135168" w:rsidRPr="006F5A11" w:rsidRDefault="00135168" w:rsidP="006F5A11">
      <w:pPr>
        <w:pStyle w:val="NoSpacing"/>
        <w:rPr>
          <w:rFonts w:cstheme="minorHAnsi"/>
          <w:sz w:val="20"/>
          <w:szCs w:val="20"/>
        </w:rPr>
      </w:pPr>
      <w:r w:rsidRPr="006F5A11">
        <w:rPr>
          <w:rFonts w:cstheme="minorHAnsi"/>
          <w:bdr w:val="none" w:sz="0" w:space="0" w:color="auto" w:frame="1"/>
        </w:rPr>
        <w:t> </w:t>
      </w:r>
    </w:p>
    <w:p w14:paraId="78663F78" w14:textId="77777777" w:rsidR="00135168" w:rsidRPr="006F5A11" w:rsidRDefault="00135168" w:rsidP="006F5A11">
      <w:pPr>
        <w:pStyle w:val="NoSpacing"/>
        <w:rPr>
          <w:rFonts w:cstheme="minorHAnsi"/>
          <w:sz w:val="20"/>
          <w:szCs w:val="20"/>
        </w:rPr>
      </w:pPr>
      <w:r w:rsidRPr="006F5A11">
        <w:rPr>
          <w:rFonts w:cstheme="minorHAnsi"/>
          <w:bdr w:val="none" w:sz="0" w:space="0" w:color="auto" w:frame="1"/>
        </w:rPr>
        <w:t> </w:t>
      </w:r>
    </w:p>
    <w:p w14:paraId="059DD49C" w14:textId="77777777" w:rsidR="004F57BE" w:rsidRPr="00E115E0" w:rsidRDefault="00135168" w:rsidP="00E115E0">
      <w:pPr>
        <w:pStyle w:val="NoSpacing"/>
        <w:rPr>
          <w:rFonts w:cstheme="minorHAnsi"/>
          <w:b/>
          <w:color w:val="000000" w:themeColor="text1"/>
          <w:sz w:val="24"/>
          <w:szCs w:val="24"/>
        </w:rPr>
      </w:pPr>
      <w:r w:rsidRPr="006F5A11">
        <w:rPr>
          <w:rFonts w:cstheme="minorHAnsi"/>
          <w:bdr w:val="none" w:sz="0" w:space="0" w:color="auto" w:frame="1"/>
        </w:rPr>
        <w:t> </w:t>
      </w:r>
      <w:r w:rsidR="004F57BE" w:rsidRPr="00E115E0">
        <w:rPr>
          <w:rFonts w:cstheme="minorHAnsi"/>
          <w:b/>
          <w:color w:val="000000" w:themeColor="text1"/>
          <w:sz w:val="24"/>
          <w:szCs w:val="24"/>
        </w:rPr>
        <w:t xml:space="preserve">ARISS Upcoming Events    </w:t>
      </w:r>
    </w:p>
    <w:p w14:paraId="12F21B73" w14:textId="77777777" w:rsidR="004F57BE" w:rsidRPr="00E115E0" w:rsidRDefault="004F57BE" w:rsidP="00E115E0">
      <w:pPr>
        <w:pStyle w:val="NoSpacing"/>
        <w:rPr>
          <w:rFonts w:cstheme="minorHAnsi"/>
          <w:b/>
          <w:color w:val="000000" w:themeColor="text1"/>
          <w:sz w:val="24"/>
          <w:szCs w:val="24"/>
        </w:rPr>
      </w:pPr>
    </w:p>
    <w:p w14:paraId="6D13B5C9" w14:textId="77777777" w:rsidR="004F57BE" w:rsidRDefault="004F57BE" w:rsidP="00E115E0">
      <w:pPr>
        <w:pStyle w:val="NoSpacing"/>
        <w:rPr>
          <w:rFonts w:cstheme="minorHAnsi"/>
          <w:strike/>
          <w:color w:val="000000" w:themeColor="text1"/>
          <w:sz w:val="24"/>
          <w:szCs w:val="24"/>
          <w:bdr w:val="none" w:sz="0" w:space="0" w:color="auto" w:frame="1"/>
        </w:rPr>
      </w:pPr>
      <w:r w:rsidRPr="00E115E0">
        <w:rPr>
          <w:rFonts w:cstheme="minorHAnsi"/>
          <w:strike/>
          <w:color w:val="000000" w:themeColor="text1"/>
          <w:sz w:val="24"/>
          <w:szCs w:val="24"/>
          <w:bdr w:val="none" w:sz="0" w:space="0" w:color="auto" w:frame="1"/>
        </w:rPr>
        <w:t>Nov 11 Ural State U. of Railways &amp; Communications, Yekaterinburg, Russia    ARISS</w:t>
      </w:r>
      <w:r w:rsidR="00B15DAA">
        <w:rPr>
          <w:rFonts w:cstheme="minorHAnsi"/>
          <w:strike/>
          <w:color w:val="000000" w:themeColor="text1"/>
          <w:sz w:val="24"/>
          <w:szCs w:val="24"/>
          <w:bdr w:val="none" w:sz="0" w:space="0" w:color="auto" w:frame="1"/>
        </w:rPr>
        <w:t>-</w:t>
      </w:r>
      <w:r w:rsidRPr="00E115E0">
        <w:rPr>
          <w:rFonts w:cstheme="minorHAnsi"/>
          <w:strike/>
          <w:color w:val="000000" w:themeColor="text1"/>
          <w:sz w:val="24"/>
          <w:szCs w:val="24"/>
          <w:bdr w:val="none" w:sz="0" w:space="0" w:color="auto" w:frame="1"/>
        </w:rPr>
        <w:t>Russia team</w:t>
      </w:r>
    </w:p>
    <w:p w14:paraId="2831C3E7" w14:textId="77777777" w:rsidR="00F468D6" w:rsidRDefault="00EA0601" w:rsidP="00CC2E77">
      <w:pPr>
        <w:pStyle w:val="NoSpacing"/>
        <w:rPr>
          <w:rFonts w:cstheme="minorHAnsi"/>
          <w:color w:val="000000" w:themeColor="text1"/>
          <w:sz w:val="24"/>
          <w:szCs w:val="24"/>
          <w:bdr w:val="none" w:sz="0" w:space="0" w:color="auto" w:frame="1"/>
        </w:rPr>
      </w:pPr>
      <w:r w:rsidRPr="00EA0601">
        <w:rPr>
          <w:rFonts w:cstheme="minorHAnsi"/>
          <w:color w:val="000000" w:themeColor="text1"/>
          <w:sz w:val="24"/>
          <w:szCs w:val="24"/>
          <w:bdr w:val="none" w:sz="0" w:space="0" w:color="auto" w:frame="1"/>
        </w:rPr>
        <w:t xml:space="preserve">Nov </w:t>
      </w:r>
      <w:proofErr w:type="gramStart"/>
      <w:r w:rsidRPr="00EA0601">
        <w:rPr>
          <w:rFonts w:cstheme="minorHAnsi"/>
          <w:color w:val="000000" w:themeColor="text1"/>
          <w:sz w:val="24"/>
          <w:szCs w:val="24"/>
          <w:bdr w:val="none" w:sz="0" w:space="0" w:color="auto" w:frame="1"/>
        </w:rPr>
        <w:t xml:space="preserve">29 </w:t>
      </w:r>
      <w:r w:rsidR="00F144BC">
        <w:rPr>
          <w:rFonts w:cstheme="minorHAnsi"/>
          <w:color w:val="000000" w:themeColor="text1"/>
          <w:sz w:val="24"/>
          <w:szCs w:val="24"/>
          <w:bdr w:val="none" w:sz="0" w:space="0" w:color="auto" w:frame="1"/>
        </w:rPr>
        <w:t xml:space="preserve"> </w:t>
      </w:r>
      <w:r w:rsidRPr="00EA0601">
        <w:rPr>
          <w:rFonts w:cstheme="minorHAnsi"/>
          <w:color w:val="000000" w:themeColor="text1"/>
          <w:sz w:val="24"/>
          <w:szCs w:val="24"/>
          <w:bdr w:val="none" w:sz="0" w:space="0" w:color="auto" w:frame="1"/>
        </w:rPr>
        <w:t>Amur</w:t>
      </w:r>
      <w:proofErr w:type="gramEnd"/>
      <w:r w:rsidRPr="00EA0601">
        <w:rPr>
          <w:rFonts w:cstheme="minorHAnsi"/>
          <w:color w:val="000000" w:themeColor="text1"/>
          <w:sz w:val="24"/>
          <w:szCs w:val="24"/>
          <w:bdr w:val="none" w:sz="0" w:space="0" w:color="auto" w:frame="1"/>
        </w:rPr>
        <w:t xml:space="preserve"> State University, Blagoveshchensk, Russia             </w:t>
      </w:r>
      <w:r w:rsidR="00B15DAA">
        <w:rPr>
          <w:rFonts w:cstheme="minorHAnsi"/>
          <w:color w:val="000000" w:themeColor="text1"/>
          <w:sz w:val="24"/>
          <w:szCs w:val="24"/>
          <w:bdr w:val="none" w:sz="0" w:space="0" w:color="auto" w:frame="1"/>
        </w:rPr>
        <w:t xml:space="preserve">                        ARISS-</w:t>
      </w:r>
      <w:r w:rsidRPr="00EA0601">
        <w:rPr>
          <w:rFonts w:cstheme="minorHAnsi"/>
          <w:color w:val="000000" w:themeColor="text1"/>
          <w:sz w:val="24"/>
          <w:szCs w:val="24"/>
          <w:bdr w:val="none" w:sz="0" w:space="0" w:color="auto" w:frame="1"/>
        </w:rPr>
        <w:t>Russia team</w:t>
      </w:r>
    </w:p>
    <w:p w14:paraId="18352D57" w14:textId="77777777" w:rsidR="00F144BC" w:rsidRDefault="00F144BC" w:rsidP="00CC2E77">
      <w:pPr>
        <w:pStyle w:val="NoSpacing"/>
        <w:rPr>
          <w:rFonts w:cstheme="minorHAnsi"/>
          <w:color w:val="000000" w:themeColor="text1"/>
          <w:sz w:val="24"/>
          <w:szCs w:val="24"/>
          <w:bdr w:val="none" w:sz="0" w:space="0" w:color="auto" w:frame="1"/>
        </w:rPr>
      </w:pPr>
      <w:r>
        <w:rPr>
          <w:rFonts w:cstheme="minorHAnsi"/>
          <w:color w:val="000000" w:themeColor="text1"/>
          <w:sz w:val="24"/>
          <w:szCs w:val="24"/>
          <w:bdr w:val="none" w:sz="0" w:space="0" w:color="auto" w:frame="1"/>
        </w:rPr>
        <w:t xml:space="preserve">Nov 29 Colegio </w:t>
      </w:r>
      <w:proofErr w:type="spellStart"/>
      <w:r>
        <w:rPr>
          <w:rFonts w:cstheme="minorHAnsi"/>
          <w:color w:val="000000" w:themeColor="text1"/>
          <w:sz w:val="24"/>
          <w:szCs w:val="24"/>
          <w:bdr w:val="none" w:sz="0" w:space="0" w:color="auto" w:frame="1"/>
        </w:rPr>
        <w:t>Pumahue</w:t>
      </w:r>
      <w:proofErr w:type="spellEnd"/>
      <w:r>
        <w:rPr>
          <w:rFonts w:cstheme="minorHAnsi"/>
          <w:color w:val="000000" w:themeColor="text1"/>
          <w:sz w:val="24"/>
          <w:szCs w:val="24"/>
          <w:bdr w:val="none" w:sz="0" w:space="0" w:color="auto" w:frame="1"/>
        </w:rPr>
        <w:t xml:space="preserve"> Temuco, Temuco, Chile                                                 ARISS-Canada team</w:t>
      </w:r>
    </w:p>
    <w:p w14:paraId="4B1933D4" w14:textId="77777777" w:rsidR="00B15DAA" w:rsidRDefault="00B15DAA" w:rsidP="00CC2E77">
      <w:pPr>
        <w:pStyle w:val="NoSpacing"/>
        <w:rPr>
          <w:rFonts w:cstheme="minorHAnsi"/>
          <w:color w:val="000000" w:themeColor="text1"/>
          <w:sz w:val="24"/>
          <w:szCs w:val="24"/>
          <w:bdr w:val="none" w:sz="0" w:space="0" w:color="auto" w:frame="1"/>
        </w:rPr>
      </w:pPr>
      <w:r>
        <w:rPr>
          <w:rFonts w:cstheme="minorHAnsi"/>
          <w:color w:val="000000" w:themeColor="text1"/>
          <w:sz w:val="24"/>
          <w:szCs w:val="24"/>
          <w:bdr w:val="none" w:sz="0" w:space="0" w:color="auto" w:frame="1"/>
        </w:rPr>
        <w:t xml:space="preserve">Dec </w:t>
      </w:r>
      <w:proofErr w:type="gramStart"/>
      <w:r>
        <w:rPr>
          <w:rFonts w:cstheme="minorHAnsi"/>
          <w:color w:val="000000" w:themeColor="text1"/>
          <w:sz w:val="24"/>
          <w:szCs w:val="24"/>
          <w:bdr w:val="none" w:sz="0" w:space="0" w:color="auto" w:frame="1"/>
        </w:rPr>
        <w:t xml:space="preserve">2  </w:t>
      </w:r>
      <w:proofErr w:type="spellStart"/>
      <w:r>
        <w:rPr>
          <w:rFonts w:cstheme="minorHAnsi"/>
          <w:color w:val="000000" w:themeColor="text1"/>
          <w:sz w:val="24"/>
          <w:szCs w:val="24"/>
          <w:bdr w:val="none" w:sz="0" w:space="0" w:color="auto" w:frame="1"/>
        </w:rPr>
        <w:t>Berufliche</w:t>
      </w:r>
      <w:proofErr w:type="spellEnd"/>
      <w:proofErr w:type="gramEnd"/>
      <w:r>
        <w:rPr>
          <w:rFonts w:cstheme="minorHAnsi"/>
          <w:color w:val="000000" w:themeColor="text1"/>
          <w:sz w:val="24"/>
          <w:szCs w:val="24"/>
          <w:bdr w:val="none" w:sz="0" w:space="0" w:color="auto" w:frame="1"/>
        </w:rPr>
        <w:t xml:space="preserve"> Schule </w:t>
      </w:r>
      <w:proofErr w:type="spellStart"/>
      <w:r>
        <w:rPr>
          <w:rFonts w:cstheme="minorHAnsi"/>
          <w:color w:val="000000" w:themeColor="text1"/>
          <w:sz w:val="24"/>
          <w:szCs w:val="24"/>
          <w:bdr w:val="none" w:sz="0" w:space="0" w:color="auto" w:frame="1"/>
        </w:rPr>
        <w:t>Direktorat</w:t>
      </w:r>
      <w:proofErr w:type="spellEnd"/>
      <w:r>
        <w:rPr>
          <w:rFonts w:cstheme="minorHAnsi"/>
          <w:color w:val="000000" w:themeColor="text1"/>
          <w:sz w:val="24"/>
          <w:szCs w:val="24"/>
          <w:bdr w:val="none" w:sz="0" w:space="0" w:color="auto" w:frame="1"/>
        </w:rPr>
        <w:t xml:space="preserve"> 1 Nurnberg, Nuremberg, Germany            ARISS-Europe team</w:t>
      </w:r>
    </w:p>
    <w:p w14:paraId="20E621F6" w14:textId="77777777" w:rsidR="00BE144F" w:rsidRDefault="00BE144F" w:rsidP="00CC2E77">
      <w:pPr>
        <w:pStyle w:val="NoSpacing"/>
        <w:rPr>
          <w:rFonts w:cstheme="minorHAnsi"/>
          <w:color w:val="000000" w:themeColor="text1"/>
          <w:sz w:val="24"/>
          <w:szCs w:val="24"/>
          <w:bdr w:val="none" w:sz="0" w:space="0" w:color="auto" w:frame="1"/>
        </w:rPr>
      </w:pPr>
      <w:r>
        <w:rPr>
          <w:rFonts w:cstheme="minorHAnsi"/>
          <w:color w:val="000000" w:themeColor="text1"/>
          <w:sz w:val="24"/>
          <w:szCs w:val="24"/>
          <w:bdr w:val="none" w:sz="0" w:space="0" w:color="auto" w:frame="1"/>
        </w:rPr>
        <w:t xml:space="preserve">Dec </w:t>
      </w:r>
      <w:proofErr w:type="gramStart"/>
      <w:r>
        <w:rPr>
          <w:rFonts w:cstheme="minorHAnsi"/>
          <w:color w:val="000000" w:themeColor="text1"/>
          <w:sz w:val="24"/>
          <w:szCs w:val="24"/>
          <w:bdr w:val="none" w:sz="0" w:space="0" w:color="auto" w:frame="1"/>
        </w:rPr>
        <w:t>2  Wolfgang</w:t>
      </w:r>
      <w:proofErr w:type="gramEnd"/>
      <w:r>
        <w:rPr>
          <w:rFonts w:cstheme="minorHAnsi"/>
          <w:color w:val="000000" w:themeColor="text1"/>
          <w:sz w:val="24"/>
          <w:szCs w:val="24"/>
          <w:bdr w:val="none" w:sz="0" w:space="0" w:color="auto" w:frame="1"/>
        </w:rPr>
        <w:t>-</w:t>
      </w:r>
      <w:proofErr w:type="spellStart"/>
      <w:r>
        <w:rPr>
          <w:rFonts w:cstheme="minorHAnsi"/>
          <w:color w:val="000000" w:themeColor="text1"/>
          <w:sz w:val="24"/>
          <w:szCs w:val="24"/>
          <w:bdr w:val="none" w:sz="0" w:space="0" w:color="auto" w:frame="1"/>
        </w:rPr>
        <w:t>Kubelka</w:t>
      </w:r>
      <w:proofErr w:type="spellEnd"/>
      <w:r>
        <w:rPr>
          <w:rFonts w:cstheme="minorHAnsi"/>
          <w:color w:val="000000" w:themeColor="text1"/>
          <w:sz w:val="24"/>
          <w:szCs w:val="24"/>
          <w:bdr w:val="none" w:sz="0" w:space="0" w:color="auto" w:frame="1"/>
        </w:rPr>
        <w:t>-</w:t>
      </w:r>
      <w:proofErr w:type="spellStart"/>
      <w:r>
        <w:rPr>
          <w:rFonts w:cstheme="minorHAnsi"/>
          <w:color w:val="000000" w:themeColor="text1"/>
          <w:sz w:val="24"/>
          <w:szCs w:val="24"/>
          <w:bdr w:val="none" w:sz="0" w:space="0" w:color="auto" w:frame="1"/>
        </w:rPr>
        <w:t>Realschule</w:t>
      </w:r>
      <w:proofErr w:type="spellEnd"/>
      <w:r>
        <w:rPr>
          <w:rFonts w:cstheme="minorHAnsi"/>
          <w:color w:val="000000" w:themeColor="text1"/>
          <w:sz w:val="24"/>
          <w:szCs w:val="24"/>
          <w:bdr w:val="none" w:sz="0" w:space="0" w:color="auto" w:frame="1"/>
        </w:rPr>
        <w:t xml:space="preserve">, </w:t>
      </w:r>
      <w:proofErr w:type="spellStart"/>
      <w:r>
        <w:rPr>
          <w:rFonts w:cstheme="minorHAnsi"/>
          <w:color w:val="000000" w:themeColor="text1"/>
          <w:sz w:val="24"/>
          <w:szCs w:val="24"/>
          <w:bdr w:val="none" w:sz="0" w:space="0" w:color="auto" w:frame="1"/>
        </w:rPr>
        <w:t>Schondorf</w:t>
      </w:r>
      <w:proofErr w:type="spellEnd"/>
      <w:r>
        <w:rPr>
          <w:rFonts w:cstheme="minorHAnsi"/>
          <w:color w:val="000000" w:themeColor="text1"/>
          <w:sz w:val="24"/>
          <w:szCs w:val="24"/>
          <w:bdr w:val="none" w:sz="0" w:space="0" w:color="auto" w:frame="1"/>
        </w:rPr>
        <w:t xml:space="preserve"> am </w:t>
      </w:r>
      <w:proofErr w:type="spellStart"/>
      <w:r>
        <w:rPr>
          <w:rFonts w:cstheme="minorHAnsi"/>
          <w:color w:val="000000" w:themeColor="text1"/>
          <w:sz w:val="24"/>
          <w:szCs w:val="24"/>
          <w:bdr w:val="none" w:sz="0" w:space="0" w:color="auto" w:frame="1"/>
        </w:rPr>
        <w:t>Ammersee</w:t>
      </w:r>
      <w:proofErr w:type="spellEnd"/>
      <w:r>
        <w:rPr>
          <w:rFonts w:cstheme="minorHAnsi"/>
          <w:color w:val="000000" w:themeColor="text1"/>
          <w:sz w:val="24"/>
          <w:szCs w:val="24"/>
          <w:bdr w:val="none" w:sz="0" w:space="0" w:color="auto" w:frame="1"/>
        </w:rPr>
        <w:t>, Germany     ARISS-Europe team</w:t>
      </w:r>
    </w:p>
    <w:p w14:paraId="37B19AF5" w14:textId="77777777" w:rsidR="00B15DAA" w:rsidRDefault="00B15DAA" w:rsidP="00CC2E77">
      <w:pPr>
        <w:pStyle w:val="NoSpacing"/>
        <w:rPr>
          <w:rFonts w:cstheme="minorHAnsi"/>
          <w:color w:val="000000" w:themeColor="text1"/>
          <w:sz w:val="24"/>
          <w:szCs w:val="24"/>
          <w:bdr w:val="none" w:sz="0" w:space="0" w:color="auto" w:frame="1"/>
        </w:rPr>
      </w:pPr>
      <w:r>
        <w:rPr>
          <w:rFonts w:cstheme="minorHAnsi"/>
          <w:color w:val="000000" w:themeColor="text1"/>
          <w:sz w:val="24"/>
          <w:szCs w:val="24"/>
          <w:bdr w:val="none" w:sz="0" w:space="0" w:color="auto" w:frame="1"/>
        </w:rPr>
        <w:t xml:space="preserve">Dec </w:t>
      </w:r>
      <w:proofErr w:type="gramStart"/>
      <w:r>
        <w:rPr>
          <w:rFonts w:cstheme="minorHAnsi"/>
          <w:color w:val="000000" w:themeColor="text1"/>
          <w:sz w:val="24"/>
          <w:szCs w:val="24"/>
          <w:bdr w:val="none" w:sz="0" w:space="0" w:color="auto" w:frame="1"/>
        </w:rPr>
        <w:t>3  Hino</w:t>
      </w:r>
      <w:proofErr w:type="gramEnd"/>
      <w:r>
        <w:rPr>
          <w:rFonts w:cstheme="minorHAnsi"/>
          <w:color w:val="000000" w:themeColor="text1"/>
          <w:sz w:val="24"/>
          <w:szCs w:val="24"/>
          <w:bdr w:val="none" w:sz="0" w:space="0" w:color="auto" w:frame="1"/>
        </w:rPr>
        <w:t xml:space="preserve"> Elementary School and Canna School, </w:t>
      </w:r>
      <w:proofErr w:type="spellStart"/>
      <w:r>
        <w:rPr>
          <w:rFonts w:cstheme="minorHAnsi"/>
          <w:color w:val="000000" w:themeColor="text1"/>
          <w:sz w:val="24"/>
          <w:szCs w:val="24"/>
          <w:bdr w:val="none" w:sz="0" w:space="0" w:color="auto" w:frame="1"/>
        </w:rPr>
        <w:t>Suzaka</w:t>
      </w:r>
      <w:proofErr w:type="spellEnd"/>
      <w:r>
        <w:rPr>
          <w:rFonts w:cstheme="minorHAnsi"/>
          <w:color w:val="000000" w:themeColor="text1"/>
          <w:sz w:val="24"/>
          <w:szCs w:val="24"/>
          <w:bdr w:val="none" w:sz="0" w:space="0" w:color="auto" w:frame="1"/>
        </w:rPr>
        <w:t>, Japan                      ARISS-Japan team</w:t>
      </w:r>
    </w:p>
    <w:p w14:paraId="33927282" w14:textId="77777777" w:rsidR="004C5A7E" w:rsidRPr="002269EC" w:rsidRDefault="004C5A7E" w:rsidP="00CC2E77">
      <w:pPr>
        <w:pStyle w:val="NoSpacing"/>
        <w:rPr>
          <w:rFonts w:cstheme="minorHAnsi"/>
          <w:color w:val="000000" w:themeColor="text1"/>
          <w:sz w:val="24"/>
          <w:szCs w:val="24"/>
          <w:bdr w:val="none" w:sz="0" w:space="0" w:color="auto" w:frame="1"/>
        </w:rPr>
      </w:pPr>
      <w:r>
        <w:rPr>
          <w:rFonts w:cstheme="minorHAnsi"/>
          <w:color w:val="000000" w:themeColor="text1"/>
          <w:sz w:val="24"/>
          <w:szCs w:val="24"/>
          <w:bdr w:val="none" w:sz="0" w:space="0" w:color="auto" w:frame="1"/>
        </w:rPr>
        <w:t xml:space="preserve">Dec </w:t>
      </w:r>
      <w:proofErr w:type="gramStart"/>
      <w:r>
        <w:rPr>
          <w:rFonts w:cstheme="minorHAnsi"/>
          <w:color w:val="000000" w:themeColor="text1"/>
          <w:sz w:val="24"/>
          <w:szCs w:val="24"/>
          <w:bdr w:val="none" w:sz="0" w:space="0" w:color="auto" w:frame="1"/>
        </w:rPr>
        <w:t xml:space="preserve">4  </w:t>
      </w:r>
      <w:proofErr w:type="spellStart"/>
      <w:r>
        <w:rPr>
          <w:rFonts w:cstheme="minorHAnsi"/>
          <w:color w:val="000000" w:themeColor="text1"/>
          <w:sz w:val="24"/>
          <w:szCs w:val="24"/>
          <w:bdr w:val="none" w:sz="0" w:space="0" w:color="auto" w:frame="1"/>
        </w:rPr>
        <w:t>Aznakaev</w:t>
      </w:r>
      <w:proofErr w:type="spellEnd"/>
      <w:proofErr w:type="gramEnd"/>
      <w:r>
        <w:rPr>
          <w:rFonts w:cstheme="minorHAnsi"/>
          <w:color w:val="000000" w:themeColor="text1"/>
          <w:sz w:val="24"/>
          <w:szCs w:val="24"/>
          <w:bdr w:val="none" w:sz="0" w:space="0" w:color="auto" w:frame="1"/>
        </w:rPr>
        <w:t xml:space="preserve"> students, district of the Republic of Tatarstan, Russia</w:t>
      </w:r>
      <w:r>
        <w:rPr>
          <w:rFonts w:cstheme="minorHAnsi"/>
          <w:color w:val="000000" w:themeColor="text1"/>
          <w:sz w:val="24"/>
          <w:szCs w:val="24"/>
          <w:bdr w:val="none" w:sz="0" w:space="0" w:color="auto" w:frame="1"/>
        </w:rPr>
        <w:tab/>
        <w:t xml:space="preserve">    ARISS-Russia team </w:t>
      </w:r>
    </w:p>
    <w:sectPr w:rsidR="004C5A7E" w:rsidRPr="002269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9"/>
  </w:num>
  <w:num w:numId="4">
    <w:abstractNumId w:val="15"/>
  </w:num>
  <w:num w:numId="5">
    <w:abstractNumId w:val="5"/>
  </w:num>
  <w:num w:numId="6">
    <w:abstractNumId w:val="17"/>
  </w:num>
  <w:num w:numId="7">
    <w:abstractNumId w:val="18"/>
  </w:num>
  <w:num w:numId="8">
    <w:abstractNumId w:val="7"/>
  </w:num>
  <w:num w:numId="9">
    <w:abstractNumId w:val="20"/>
  </w:num>
  <w:num w:numId="10">
    <w:abstractNumId w:val="1"/>
  </w:num>
  <w:num w:numId="11">
    <w:abstractNumId w:val="10"/>
  </w:num>
  <w:num w:numId="12">
    <w:abstractNumId w:val="6"/>
  </w:num>
  <w:num w:numId="13">
    <w:abstractNumId w:val="2"/>
  </w:num>
  <w:num w:numId="14">
    <w:abstractNumId w:val="14"/>
  </w:num>
  <w:num w:numId="15">
    <w:abstractNumId w:val="11"/>
  </w:num>
  <w:num w:numId="16">
    <w:abstractNumId w:val="8"/>
  </w:num>
  <w:num w:numId="17">
    <w:abstractNumId w:val="21"/>
  </w:num>
  <w:num w:numId="18">
    <w:abstractNumId w:val="0"/>
  </w:num>
  <w:num w:numId="19">
    <w:abstractNumId w:val="12"/>
  </w:num>
  <w:num w:numId="20">
    <w:abstractNumId w:val="4"/>
  </w:num>
  <w:num w:numId="21">
    <w:abstractNumId w:val="3"/>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6829"/>
    <w:rsid w:val="00006D35"/>
    <w:rsid w:val="00007B72"/>
    <w:rsid w:val="00012D4A"/>
    <w:rsid w:val="00012DC3"/>
    <w:rsid w:val="00013A9A"/>
    <w:rsid w:val="000146E5"/>
    <w:rsid w:val="00014A34"/>
    <w:rsid w:val="000165A0"/>
    <w:rsid w:val="000171C4"/>
    <w:rsid w:val="0001796F"/>
    <w:rsid w:val="00020512"/>
    <w:rsid w:val="00020AB0"/>
    <w:rsid w:val="00024F01"/>
    <w:rsid w:val="00025C3A"/>
    <w:rsid w:val="00026B18"/>
    <w:rsid w:val="00026BF8"/>
    <w:rsid w:val="0003270F"/>
    <w:rsid w:val="00035B0C"/>
    <w:rsid w:val="000366EE"/>
    <w:rsid w:val="00044286"/>
    <w:rsid w:val="00045C68"/>
    <w:rsid w:val="00050623"/>
    <w:rsid w:val="00050A04"/>
    <w:rsid w:val="00051946"/>
    <w:rsid w:val="00052984"/>
    <w:rsid w:val="00052DF1"/>
    <w:rsid w:val="00053707"/>
    <w:rsid w:val="00053EBF"/>
    <w:rsid w:val="00055D88"/>
    <w:rsid w:val="000565C3"/>
    <w:rsid w:val="00056A53"/>
    <w:rsid w:val="00056C2F"/>
    <w:rsid w:val="000605C7"/>
    <w:rsid w:val="0006176D"/>
    <w:rsid w:val="00062658"/>
    <w:rsid w:val="00063520"/>
    <w:rsid w:val="00063764"/>
    <w:rsid w:val="00063E1F"/>
    <w:rsid w:val="000673A5"/>
    <w:rsid w:val="00071133"/>
    <w:rsid w:val="00071A9E"/>
    <w:rsid w:val="0007445A"/>
    <w:rsid w:val="00076F19"/>
    <w:rsid w:val="000850D0"/>
    <w:rsid w:val="00085D06"/>
    <w:rsid w:val="00086378"/>
    <w:rsid w:val="000911B7"/>
    <w:rsid w:val="000914A9"/>
    <w:rsid w:val="00093B42"/>
    <w:rsid w:val="000A62EE"/>
    <w:rsid w:val="000A7B0A"/>
    <w:rsid w:val="000B0A8F"/>
    <w:rsid w:val="000B2C2C"/>
    <w:rsid w:val="000B3C5F"/>
    <w:rsid w:val="000B3E5E"/>
    <w:rsid w:val="000C2640"/>
    <w:rsid w:val="000C3A94"/>
    <w:rsid w:val="000C3C8D"/>
    <w:rsid w:val="000C53D5"/>
    <w:rsid w:val="000C7B7F"/>
    <w:rsid w:val="000D06FF"/>
    <w:rsid w:val="000D3C59"/>
    <w:rsid w:val="000D3CF7"/>
    <w:rsid w:val="000D4794"/>
    <w:rsid w:val="000D547F"/>
    <w:rsid w:val="000D6A8C"/>
    <w:rsid w:val="000D7932"/>
    <w:rsid w:val="000D7F83"/>
    <w:rsid w:val="000E0142"/>
    <w:rsid w:val="000E0A01"/>
    <w:rsid w:val="000E2027"/>
    <w:rsid w:val="000E2ABB"/>
    <w:rsid w:val="000E4D55"/>
    <w:rsid w:val="000E4EEA"/>
    <w:rsid w:val="000F15CE"/>
    <w:rsid w:val="000F18AF"/>
    <w:rsid w:val="000F2CA6"/>
    <w:rsid w:val="000F4286"/>
    <w:rsid w:val="000F6770"/>
    <w:rsid w:val="00100AAB"/>
    <w:rsid w:val="00101865"/>
    <w:rsid w:val="00101D24"/>
    <w:rsid w:val="001033B4"/>
    <w:rsid w:val="0010767F"/>
    <w:rsid w:val="00107747"/>
    <w:rsid w:val="00110D95"/>
    <w:rsid w:val="00110E80"/>
    <w:rsid w:val="00114B29"/>
    <w:rsid w:val="00116367"/>
    <w:rsid w:val="00124613"/>
    <w:rsid w:val="0012591E"/>
    <w:rsid w:val="00125FF7"/>
    <w:rsid w:val="0012736B"/>
    <w:rsid w:val="00127405"/>
    <w:rsid w:val="001278A9"/>
    <w:rsid w:val="00127C24"/>
    <w:rsid w:val="00130C55"/>
    <w:rsid w:val="001326B9"/>
    <w:rsid w:val="00132FBF"/>
    <w:rsid w:val="00134E5E"/>
    <w:rsid w:val="00135168"/>
    <w:rsid w:val="00136C46"/>
    <w:rsid w:val="001408B8"/>
    <w:rsid w:val="001411D1"/>
    <w:rsid w:val="00143690"/>
    <w:rsid w:val="00144A98"/>
    <w:rsid w:val="001452FB"/>
    <w:rsid w:val="0014683D"/>
    <w:rsid w:val="00150FA7"/>
    <w:rsid w:val="00152D5B"/>
    <w:rsid w:val="001533F2"/>
    <w:rsid w:val="0015415B"/>
    <w:rsid w:val="001543BC"/>
    <w:rsid w:val="001602E0"/>
    <w:rsid w:val="001632F3"/>
    <w:rsid w:val="0017573A"/>
    <w:rsid w:val="0017742E"/>
    <w:rsid w:val="00177863"/>
    <w:rsid w:val="001856FC"/>
    <w:rsid w:val="00186088"/>
    <w:rsid w:val="00192D0B"/>
    <w:rsid w:val="00193B11"/>
    <w:rsid w:val="00197192"/>
    <w:rsid w:val="00197E76"/>
    <w:rsid w:val="001A0757"/>
    <w:rsid w:val="001A3E32"/>
    <w:rsid w:val="001A4130"/>
    <w:rsid w:val="001A41DA"/>
    <w:rsid w:val="001A4D06"/>
    <w:rsid w:val="001A5FDB"/>
    <w:rsid w:val="001A67F7"/>
    <w:rsid w:val="001A697F"/>
    <w:rsid w:val="001A6E09"/>
    <w:rsid w:val="001B0AC5"/>
    <w:rsid w:val="001B44B8"/>
    <w:rsid w:val="001B51AC"/>
    <w:rsid w:val="001B54C2"/>
    <w:rsid w:val="001B744C"/>
    <w:rsid w:val="001B7FE5"/>
    <w:rsid w:val="001C052B"/>
    <w:rsid w:val="001C124D"/>
    <w:rsid w:val="001C12A9"/>
    <w:rsid w:val="001C1823"/>
    <w:rsid w:val="001C2109"/>
    <w:rsid w:val="001C4F16"/>
    <w:rsid w:val="001C5A15"/>
    <w:rsid w:val="001C64A6"/>
    <w:rsid w:val="001D4FC7"/>
    <w:rsid w:val="001D666F"/>
    <w:rsid w:val="001D7D0C"/>
    <w:rsid w:val="001E00CB"/>
    <w:rsid w:val="001E06E0"/>
    <w:rsid w:val="001E0BA9"/>
    <w:rsid w:val="001E213E"/>
    <w:rsid w:val="001E4808"/>
    <w:rsid w:val="001E5CB7"/>
    <w:rsid w:val="001E5F07"/>
    <w:rsid w:val="001E610C"/>
    <w:rsid w:val="001F2450"/>
    <w:rsid w:val="001F389D"/>
    <w:rsid w:val="001F41ED"/>
    <w:rsid w:val="001F54C6"/>
    <w:rsid w:val="001F6214"/>
    <w:rsid w:val="001F6AF4"/>
    <w:rsid w:val="001F71FA"/>
    <w:rsid w:val="001F729E"/>
    <w:rsid w:val="00202190"/>
    <w:rsid w:val="002028D3"/>
    <w:rsid w:val="002062CF"/>
    <w:rsid w:val="00207DE4"/>
    <w:rsid w:val="002125C4"/>
    <w:rsid w:val="002154F2"/>
    <w:rsid w:val="0021789B"/>
    <w:rsid w:val="00220F44"/>
    <w:rsid w:val="00221271"/>
    <w:rsid w:val="00221903"/>
    <w:rsid w:val="0022352D"/>
    <w:rsid w:val="00224478"/>
    <w:rsid w:val="002269EC"/>
    <w:rsid w:val="00226EAD"/>
    <w:rsid w:val="00234AE1"/>
    <w:rsid w:val="00234E57"/>
    <w:rsid w:val="002362E2"/>
    <w:rsid w:val="00236F70"/>
    <w:rsid w:val="002410CC"/>
    <w:rsid w:val="0024286B"/>
    <w:rsid w:val="002466B2"/>
    <w:rsid w:val="00250A44"/>
    <w:rsid w:val="00252525"/>
    <w:rsid w:val="00255660"/>
    <w:rsid w:val="00261600"/>
    <w:rsid w:val="00261E9C"/>
    <w:rsid w:val="0026674F"/>
    <w:rsid w:val="00270B24"/>
    <w:rsid w:val="0027103F"/>
    <w:rsid w:val="00271E6D"/>
    <w:rsid w:val="0027292E"/>
    <w:rsid w:val="002778A9"/>
    <w:rsid w:val="002778AC"/>
    <w:rsid w:val="002803CC"/>
    <w:rsid w:val="00281FBA"/>
    <w:rsid w:val="00282F81"/>
    <w:rsid w:val="00284BA2"/>
    <w:rsid w:val="00285AA4"/>
    <w:rsid w:val="00286F09"/>
    <w:rsid w:val="0029167D"/>
    <w:rsid w:val="00295C69"/>
    <w:rsid w:val="002A0910"/>
    <w:rsid w:val="002A0FB9"/>
    <w:rsid w:val="002A260F"/>
    <w:rsid w:val="002A26CD"/>
    <w:rsid w:val="002A31ED"/>
    <w:rsid w:val="002A405E"/>
    <w:rsid w:val="002A40BC"/>
    <w:rsid w:val="002A4A83"/>
    <w:rsid w:val="002A4F6D"/>
    <w:rsid w:val="002A591A"/>
    <w:rsid w:val="002B2BC4"/>
    <w:rsid w:val="002B2EE4"/>
    <w:rsid w:val="002B48D2"/>
    <w:rsid w:val="002B6466"/>
    <w:rsid w:val="002C10A4"/>
    <w:rsid w:val="002C25D4"/>
    <w:rsid w:val="002C5519"/>
    <w:rsid w:val="002C5FD7"/>
    <w:rsid w:val="002C688C"/>
    <w:rsid w:val="002D5B47"/>
    <w:rsid w:val="002D616A"/>
    <w:rsid w:val="002D63DD"/>
    <w:rsid w:val="002E27C3"/>
    <w:rsid w:val="002E31FA"/>
    <w:rsid w:val="002E37E0"/>
    <w:rsid w:val="002E4A5B"/>
    <w:rsid w:val="002E4E08"/>
    <w:rsid w:val="002E5ECC"/>
    <w:rsid w:val="002E7FAB"/>
    <w:rsid w:val="002F01FE"/>
    <w:rsid w:val="002F1014"/>
    <w:rsid w:val="002F1BF3"/>
    <w:rsid w:val="002F47A0"/>
    <w:rsid w:val="002F5496"/>
    <w:rsid w:val="002F59C2"/>
    <w:rsid w:val="00301988"/>
    <w:rsid w:val="00301C5B"/>
    <w:rsid w:val="0030256F"/>
    <w:rsid w:val="00303DF3"/>
    <w:rsid w:val="00304109"/>
    <w:rsid w:val="0030483B"/>
    <w:rsid w:val="00304C07"/>
    <w:rsid w:val="00305D6D"/>
    <w:rsid w:val="0031060C"/>
    <w:rsid w:val="00312FA8"/>
    <w:rsid w:val="00313969"/>
    <w:rsid w:val="003140F4"/>
    <w:rsid w:val="00315B1C"/>
    <w:rsid w:val="00317C16"/>
    <w:rsid w:val="00321B1A"/>
    <w:rsid w:val="00324B22"/>
    <w:rsid w:val="00325213"/>
    <w:rsid w:val="00325F97"/>
    <w:rsid w:val="00327245"/>
    <w:rsid w:val="003301D4"/>
    <w:rsid w:val="00332082"/>
    <w:rsid w:val="0033391A"/>
    <w:rsid w:val="00335856"/>
    <w:rsid w:val="00335F6B"/>
    <w:rsid w:val="00336CA7"/>
    <w:rsid w:val="00336EAA"/>
    <w:rsid w:val="00336EDC"/>
    <w:rsid w:val="00337B1D"/>
    <w:rsid w:val="0034567A"/>
    <w:rsid w:val="003463FD"/>
    <w:rsid w:val="00346400"/>
    <w:rsid w:val="00347311"/>
    <w:rsid w:val="00347FB4"/>
    <w:rsid w:val="003507FD"/>
    <w:rsid w:val="00350F7A"/>
    <w:rsid w:val="00351019"/>
    <w:rsid w:val="00351737"/>
    <w:rsid w:val="00352A81"/>
    <w:rsid w:val="00354F02"/>
    <w:rsid w:val="00356C2E"/>
    <w:rsid w:val="00356E49"/>
    <w:rsid w:val="00356EF3"/>
    <w:rsid w:val="00360476"/>
    <w:rsid w:val="00360E33"/>
    <w:rsid w:val="00361AB2"/>
    <w:rsid w:val="0036313D"/>
    <w:rsid w:val="00364869"/>
    <w:rsid w:val="00365E5E"/>
    <w:rsid w:val="00367B3C"/>
    <w:rsid w:val="00377368"/>
    <w:rsid w:val="003775ED"/>
    <w:rsid w:val="003821DB"/>
    <w:rsid w:val="003824A6"/>
    <w:rsid w:val="00382E21"/>
    <w:rsid w:val="003856F6"/>
    <w:rsid w:val="003859EC"/>
    <w:rsid w:val="003870A7"/>
    <w:rsid w:val="003904AD"/>
    <w:rsid w:val="003904B4"/>
    <w:rsid w:val="00391068"/>
    <w:rsid w:val="00392270"/>
    <w:rsid w:val="00396A99"/>
    <w:rsid w:val="00397475"/>
    <w:rsid w:val="003A0B60"/>
    <w:rsid w:val="003A21AC"/>
    <w:rsid w:val="003A369E"/>
    <w:rsid w:val="003A37AA"/>
    <w:rsid w:val="003A3A5B"/>
    <w:rsid w:val="003A611A"/>
    <w:rsid w:val="003A788C"/>
    <w:rsid w:val="003B121E"/>
    <w:rsid w:val="003B18C4"/>
    <w:rsid w:val="003B30BC"/>
    <w:rsid w:val="003B35DD"/>
    <w:rsid w:val="003B4EDA"/>
    <w:rsid w:val="003B5B27"/>
    <w:rsid w:val="003C1082"/>
    <w:rsid w:val="003C10E8"/>
    <w:rsid w:val="003C1995"/>
    <w:rsid w:val="003C1D6D"/>
    <w:rsid w:val="003C208E"/>
    <w:rsid w:val="003C2BC9"/>
    <w:rsid w:val="003C3754"/>
    <w:rsid w:val="003C4CB6"/>
    <w:rsid w:val="003C565E"/>
    <w:rsid w:val="003C6FDD"/>
    <w:rsid w:val="003D0279"/>
    <w:rsid w:val="003D0FFE"/>
    <w:rsid w:val="003D326F"/>
    <w:rsid w:val="003D43ED"/>
    <w:rsid w:val="003D540F"/>
    <w:rsid w:val="003E3CCC"/>
    <w:rsid w:val="003E5862"/>
    <w:rsid w:val="003F1F83"/>
    <w:rsid w:val="003F30BE"/>
    <w:rsid w:val="003F3DA2"/>
    <w:rsid w:val="003F4492"/>
    <w:rsid w:val="003F6A82"/>
    <w:rsid w:val="004013C8"/>
    <w:rsid w:val="00401E1D"/>
    <w:rsid w:val="00402C2C"/>
    <w:rsid w:val="00405FC1"/>
    <w:rsid w:val="00410E21"/>
    <w:rsid w:val="00412794"/>
    <w:rsid w:val="00412E5B"/>
    <w:rsid w:val="00413E27"/>
    <w:rsid w:val="004141B3"/>
    <w:rsid w:val="00415BED"/>
    <w:rsid w:val="004215E6"/>
    <w:rsid w:val="0042280C"/>
    <w:rsid w:val="00425A55"/>
    <w:rsid w:val="004301A5"/>
    <w:rsid w:val="0043039E"/>
    <w:rsid w:val="00430BDF"/>
    <w:rsid w:val="004319F9"/>
    <w:rsid w:val="004323B8"/>
    <w:rsid w:val="00432C7E"/>
    <w:rsid w:val="004345BC"/>
    <w:rsid w:val="00442C3E"/>
    <w:rsid w:val="004435BC"/>
    <w:rsid w:val="00443E1C"/>
    <w:rsid w:val="00444312"/>
    <w:rsid w:val="00444B21"/>
    <w:rsid w:val="00444EC3"/>
    <w:rsid w:val="00446242"/>
    <w:rsid w:val="00447982"/>
    <w:rsid w:val="00452E95"/>
    <w:rsid w:val="00456BA5"/>
    <w:rsid w:val="00456BA6"/>
    <w:rsid w:val="00456C29"/>
    <w:rsid w:val="00460776"/>
    <w:rsid w:val="00460AAA"/>
    <w:rsid w:val="00461F12"/>
    <w:rsid w:val="0046248B"/>
    <w:rsid w:val="0046549F"/>
    <w:rsid w:val="00467DC0"/>
    <w:rsid w:val="00472177"/>
    <w:rsid w:val="00472575"/>
    <w:rsid w:val="00473A7D"/>
    <w:rsid w:val="004759ED"/>
    <w:rsid w:val="00475DFF"/>
    <w:rsid w:val="00477BF7"/>
    <w:rsid w:val="00477EC6"/>
    <w:rsid w:val="0048275D"/>
    <w:rsid w:val="00482FEB"/>
    <w:rsid w:val="00483551"/>
    <w:rsid w:val="0048361B"/>
    <w:rsid w:val="004837D1"/>
    <w:rsid w:val="00484033"/>
    <w:rsid w:val="004869AD"/>
    <w:rsid w:val="00486E59"/>
    <w:rsid w:val="00487654"/>
    <w:rsid w:val="00487AD1"/>
    <w:rsid w:val="004904C3"/>
    <w:rsid w:val="00491228"/>
    <w:rsid w:val="004914E6"/>
    <w:rsid w:val="004915F5"/>
    <w:rsid w:val="00491EE4"/>
    <w:rsid w:val="0049299B"/>
    <w:rsid w:val="00495EF1"/>
    <w:rsid w:val="004962E8"/>
    <w:rsid w:val="004A01A6"/>
    <w:rsid w:val="004A3C66"/>
    <w:rsid w:val="004A3CA7"/>
    <w:rsid w:val="004A6F65"/>
    <w:rsid w:val="004A7CCC"/>
    <w:rsid w:val="004B11DF"/>
    <w:rsid w:val="004B3BB4"/>
    <w:rsid w:val="004B3D7A"/>
    <w:rsid w:val="004B68BE"/>
    <w:rsid w:val="004B6ABC"/>
    <w:rsid w:val="004B78A6"/>
    <w:rsid w:val="004C20C0"/>
    <w:rsid w:val="004C3040"/>
    <w:rsid w:val="004C3C13"/>
    <w:rsid w:val="004C42D4"/>
    <w:rsid w:val="004C4C15"/>
    <w:rsid w:val="004C5A7E"/>
    <w:rsid w:val="004C67B4"/>
    <w:rsid w:val="004C6FEF"/>
    <w:rsid w:val="004D0B86"/>
    <w:rsid w:val="004D263D"/>
    <w:rsid w:val="004D3B90"/>
    <w:rsid w:val="004D541D"/>
    <w:rsid w:val="004E4057"/>
    <w:rsid w:val="004E763E"/>
    <w:rsid w:val="004F52AB"/>
    <w:rsid w:val="004F52E5"/>
    <w:rsid w:val="004F540A"/>
    <w:rsid w:val="004F57BE"/>
    <w:rsid w:val="004F6883"/>
    <w:rsid w:val="004F6D4A"/>
    <w:rsid w:val="004F6DAA"/>
    <w:rsid w:val="004F72AD"/>
    <w:rsid w:val="00501F62"/>
    <w:rsid w:val="0050310B"/>
    <w:rsid w:val="005034D0"/>
    <w:rsid w:val="00505EFD"/>
    <w:rsid w:val="00512B41"/>
    <w:rsid w:val="00512F7D"/>
    <w:rsid w:val="00514BB4"/>
    <w:rsid w:val="00514C9F"/>
    <w:rsid w:val="0051732C"/>
    <w:rsid w:val="00520E8A"/>
    <w:rsid w:val="0052156E"/>
    <w:rsid w:val="00521D66"/>
    <w:rsid w:val="00521FEB"/>
    <w:rsid w:val="00524F3D"/>
    <w:rsid w:val="00526DAC"/>
    <w:rsid w:val="005300D1"/>
    <w:rsid w:val="0053137A"/>
    <w:rsid w:val="005317B0"/>
    <w:rsid w:val="00531975"/>
    <w:rsid w:val="0053208A"/>
    <w:rsid w:val="00532E4F"/>
    <w:rsid w:val="00533CBD"/>
    <w:rsid w:val="00537353"/>
    <w:rsid w:val="00537F17"/>
    <w:rsid w:val="00542139"/>
    <w:rsid w:val="00542A44"/>
    <w:rsid w:val="00543337"/>
    <w:rsid w:val="00545C4F"/>
    <w:rsid w:val="005505DA"/>
    <w:rsid w:val="005533B9"/>
    <w:rsid w:val="00553A8B"/>
    <w:rsid w:val="00555F6E"/>
    <w:rsid w:val="005578DD"/>
    <w:rsid w:val="005618FB"/>
    <w:rsid w:val="005630BA"/>
    <w:rsid w:val="005668B7"/>
    <w:rsid w:val="00567024"/>
    <w:rsid w:val="0057134A"/>
    <w:rsid w:val="00572E3C"/>
    <w:rsid w:val="0058028B"/>
    <w:rsid w:val="00581078"/>
    <w:rsid w:val="00581D4F"/>
    <w:rsid w:val="005827D0"/>
    <w:rsid w:val="00586B9F"/>
    <w:rsid w:val="005878C5"/>
    <w:rsid w:val="0058794D"/>
    <w:rsid w:val="00590D36"/>
    <w:rsid w:val="00591B81"/>
    <w:rsid w:val="00591B9D"/>
    <w:rsid w:val="00593F6E"/>
    <w:rsid w:val="005A164A"/>
    <w:rsid w:val="005A1C70"/>
    <w:rsid w:val="005A21BB"/>
    <w:rsid w:val="005A2556"/>
    <w:rsid w:val="005A2EB4"/>
    <w:rsid w:val="005A3307"/>
    <w:rsid w:val="005A6154"/>
    <w:rsid w:val="005A6BC1"/>
    <w:rsid w:val="005B0A47"/>
    <w:rsid w:val="005B340F"/>
    <w:rsid w:val="005B3534"/>
    <w:rsid w:val="005B3DBF"/>
    <w:rsid w:val="005B43CB"/>
    <w:rsid w:val="005B4DB8"/>
    <w:rsid w:val="005B60D7"/>
    <w:rsid w:val="005B6DA3"/>
    <w:rsid w:val="005B79BD"/>
    <w:rsid w:val="005B7A1D"/>
    <w:rsid w:val="005C0E2F"/>
    <w:rsid w:val="005C1038"/>
    <w:rsid w:val="005C1BEE"/>
    <w:rsid w:val="005C32F0"/>
    <w:rsid w:val="005C595C"/>
    <w:rsid w:val="005C76C4"/>
    <w:rsid w:val="005C7F0E"/>
    <w:rsid w:val="005D1EE0"/>
    <w:rsid w:val="005D3C0C"/>
    <w:rsid w:val="005E3864"/>
    <w:rsid w:val="005E5C2E"/>
    <w:rsid w:val="005E792D"/>
    <w:rsid w:val="005F0317"/>
    <w:rsid w:val="005F05BD"/>
    <w:rsid w:val="005F07AB"/>
    <w:rsid w:val="005F4B4A"/>
    <w:rsid w:val="005F536F"/>
    <w:rsid w:val="005F551A"/>
    <w:rsid w:val="005F62B7"/>
    <w:rsid w:val="005F7244"/>
    <w:rsid w:val="00601057"/>
    <w:rsid w:val="00603580"/>
    <w:rsid w:val="00603ABC"/>
    <w:rsid w:val="00604320"/>
    <w:rsid w:val="006071E6"/>
    <w:rsid w:val="0061061E"/>
    <w:rsid w:val="00610B68"/>
    <w:rsid w:val="00610CAC"/>
    <w:rsid w:val="0061148D"/>
    <w:rsid w:val="00611970"/>
    <w:rsid w:val="00612FED"/>
    <w:rsid w:val="00613181"/>
    <w:rsid w:val="006137D8"/>
    <w:rsid w:val="006141D3"/>
    <w:rsid w:val="006142E1"/>
    <w:rsid w:val="006169EB"/>
    <w:rsid w:val="00622E74"/>
    <w:rsid w:val="0062326E"/>
    <w:rsid w:val="00625FE0"/>
    <w:rsid w:val="00626405"/>
    <w:rsid w:val="0063023A"/>
    <w:rsid w:val="00633319"/>
    <w:rsid w:val="00634203"/>
    <w:rsid w:val="006349AD"/>
    <w:rsid w:val="006353A9"/>
    <w:rsid w:val="0063716D"/>
    <w:rsid w:val="006406FC"/>
    <w:rsid w:val="006415AB"/>
    <w:rsid w:val="006446BE"/>
    <w:rsid w:val="00644CF0"/>
    <w:rsid w:val="00645682"/>
    <w:rsid w:val="00647A46"/>
    <w:rsid w:val="00650BCA"/>
    <w:rsid w:val="00651A0D"/>
    <w:rsid w:val="0065470A"/>
    <w:rsid w:val="006558FB"/>
    <w:rsid w:val="00657495"/>
    <w:rsid w:val="0066037B"/>
    <w:rsid w:val="00662501"/>
    <w:rsid w:val="00663061"/>
    <w:rsid w:val="006635FD"/>
    <w:rsid w:val="00663F8A"/>
    <w:rsid w:val="00667562"/>
    <w:rsid w:val="006676F5"/>
    <w:rsid w:val="00667CB6"/>
    <w:rsid w:val="00671CC9"/>
    <w:rsid w:val="00671EC9"/>
    <w:rsid w:val="006724EF"/>
    <w:rsid w:val="00672DDF"/>
    <w:rsid w:val="00675E32"/>
    <w:rsid w:val="00676090"/>
    <w:rsid w:val="00680625"/>
    <w:rsid w:val="00682E3A"/>
    <w:rsid w:val="00687C98"/>
    <w:rsid w:val="0069114C"/>
    <w:rsid w:val="0069143D"/>
    <w:rsid w:val="0069168F"/>
    <w:rsid w:val="006921E8"/>
    <w:rsid w:val="00692D5E"/>
    <w:rsid w:val="00697A98"/>
    <w:rsid w:val="00697E21"/>
    <w:rsid w:val="006A1E83"/>
    <w:rsid w:val="006A205F"/>
    <w:rsid w:val="006A3D85"/>
    <w:rsid w:val="006A436B"/>
    <w:rsid w:val="006A63BD"/>
    <w:rsid w:val="006A7FF0"/>
    <w:rsid w:val="006B10C6"/>
    <w:rsid w:val="006B151F"/>
    <w:rsid w:val="006B2D56"/>
    <w:rsid w:val="006B4065"/>
    <w:rsid w:val="006B4287"/>
    <w:rsid w:val="006B4546"/>
    <w:rsid w:val="006B4D0A"/>
    <w:rsid w:val="006B6AB6"/>
    <w:rsid w:val="006C083A"/>
    <w:rsid w:val="006C12CA"/>
    <w:rsid w:val="006C1CD5"/>
    <w:rsid w:val="006C2447"/>
    <w:rsid w:val="006C2E41"/>
    <w:rsid w:val="006C3750"/>
    <w:rsid w:val="006C3D7C"/>
    <w:rsid w:val="006C5037"/>
    <w:rsid w:val="006C6DDE"/>
    <w:rsid w:val="006D1AE9"/>
    <w:rsid w:val="006D1AFB"/>
    <w:rsid w:val="006D25FE"/>
    <w:rsid w:val="006D4376"/>
    <w:rsid w:val="006D4CBB"/>
    <w:rsid w:val="006D52A1"/>
    <w:rsid w:val="006D5BA5"/>
    <w:rsid w:val="006E1A61"/>
    <w:rsid w:val="006E4A04"/>
    <w:rsid w:val="006E6F61"/>
    <w:rsid w:val="006F1636"/>
    <w:rsid w:val="006F1FF6"/>
    <w:rsid w:val="006F21D9"/>
    <w:rsid w:val="006F4296"/>
    <w:rsid w:val="006F4663"/>
    <w:rsid w:val="006F55C8"/>
    <w:rsid w:val="006F5A11"/>
    <w:rsid w:val="0070221A"/>
    <w:rsid w:val="00703214"/>
    <w:rsid w:val="00703E31"/>
    <w:rsid w:val="00710596"/>
    <w:rsid w:val="00712BD7"/>
    <w:rsid w:val="007147DE"/>
    <w:rsid w:val="00715119"/>
    <w:rsid w:val="00716B9E"/>
    <w:rsid w:val="007177D8"/>
    <w:rsid w:val="00721804"/>
    <w:rsid w:val="00722CA4"/>
    <w:rsid w:val="007231BE"/>
    <w:rsid w:val="0072656F"/>
    <w:rsid w:val="00726A07"/>
    <w:rsid w:val="00726BDC"/>
    <w:rsid w:val="00727331"/>
    <w:rsid w:val="007275BE"/>
    <w:rsid w:val="007276A0"/>
    <w:rsid w:val="00727A1A"/>
    <w:rsid w:val="00727AA7"/>
    <w:rsid w:val="007328FE"/>
    <w:rsid w:val="00734BA6"/>
    <w:rsid w:val="007402E2"/>
    <w:rsid w:val="007408D1"/>
    <w:rsid w:val="00741EC8"/>
    <w:rsid w:val="00741F5A"/>
    <w:rsid w:val="00742AA6"/>
    <w:rsid w:val="00743A9F"/>
    <w:rsid w:val="00744C22"/>
    <w:rsid w:val="00745FD0"/>
    <w:rsid w:val="007504AE"/>
    <w:rsid w:val="007568DA"/>
    <w:rsid w:val="00757269"/>
    <w:rsid w:val="00760439"/>
    <w:rsid w:val="00761794"/>
    <w:rsid w:val="0076333F"/>
    <w:rsid w:val="00764146"/>
    <w:rsid w:val="00767A51"/>
    <w:rsid w:val="0077120C"/>
    <w:rsid w:val="00771447"/>
    <w:rsid w:val="007749B9"/>
    <w:rsid w:val="00775636"/>
    <w:rsid w:val="00775643"/>
    <w:rsid w:val="00777314"/>
    <w:rsid w:val="00780F0C"/>
    <w:rsid w:val="00781A05"/>
    <w:rsid w:val="007822FE"/>
    <w:rsid w:val="0078256A"/>
    <w:rsid w:val="00782B4D"/>
    <w:rsid w:val="007831C9"/>
    <w:rsid w:val="00784823"/>
    <w:rsid w:val="00785691"/>
    <w:rsid w:val="00785BFB"/>
    <w:rsid w:val="00786A0D"/>
    <w:rsid w:val="00786BD8"/>
    <w:rsid w:val="00786FF2"/>
    <w:rsid w:val="00787B2C"/>
    <w:rsid w:val="00790889"/>
    <w:rsid w:val="00794631"/>
    <w:rsid w:val="007960EE"/>
    <w:rsid w:val="007A0139"/>
    <w:rsid w:val="007A0AC7"/>
    <w:rsid w:val="007A34A8"/>
    <w:rsid w:val="007A3D59"/>
    <w:rsid w:val="007A5306"/>
    <w:rsid w:val="007A6454"/>
    <w:rsid w:val="007A7AF9"/>
    <w:rsid w:val="007B1BE4"/>
    <w:rsid w:val="007B20DB"/>
    <w:rsid w:val="007B2D54"/>
    <w:rsid w:val="007B4247"/>
    <w:rsid w:val="007B768D"/>
    <w:rsid w:val="007C1355"/>
    <w:rsid w:val="007C2D6A"/>
    <w:rsid w:val="007C34F3"/>
    <w:rsid w:val="007C4D50"/>
    <w:rsid w:val="007D0C46"/>
    <w:rsid w:val="007D1A6B"/>
    <w:rsid w:val="007D30C9"/>
    <w:rsid w:val="007D3A3B"/>
    <w:rsid w:val="007E1370"/>
    <w:rsid w:val="007E3443"/>
    <w:rsid w:val="007E5056"/>
    <w:rsid w:val="007F0274"/>
    <w:rsid w:val="007F050E"/>
    <w:rsid w:val="007F24C9"/>
    <w:rsid w:val="007F4FC2"/>
    <w:rsid w:val="007F702F"/>
    <w:rsid w:val="00800EEE"/>
    <w:rsid w:val="00801ACD"/>
    <w:rsid w:val="008023C3"/>
    <w:rsid w:val="00802FA8"/>
    <w:rsid w:val="00804188"/>
    <w:rsid w:val="008046D7"/>
    <w:rsid w:val="00805774"/>
    <w:rsid w:val="008075E2"/>
    <w:rsid w:val="00810962"/>
    <w:rsid w:val="008126F3"/>
    <w:rsid w:val="008131F1"/>
    <w:rsid w:val="00815FC0"/>
    <w:rsid w:val="00817E7E"/>
    <w:rsid w:val="00821BA0"/>
    <w:rsid w:val="0082388D"/>
    <w:rsid w:val="008307F8"/>
    <w:rsid w:val="00830BFC"/>
    <w:rsid w:val="00831F7A"/>
    <w:rsid w:val="00832954"/>
    <w:rsid w:val="00833F05"/>
    <w:rsid w:val="00836227"/>
    <w:rsid w:val="00837D4A"/>
    <w:rsid w:val="0084086E"/>
    <w:rsid w:val="008422DD"/>
    <w:rsid w:val="008428F3"/>
    <w:rsid w:val="00850559"/>
    <w:rsid w:val="0085258A"/>
    <w:rsid w:val="00855621"/>
    <w:rsid w:val="008556D4"/>
    <w:rsid w:val="0086097B"/>
    <w:rsid w:val="0086143B"/>
    <w:rsid w:val="008620B5"/>
    <w:rsid w:val="00863672"/>
    <w:rsid w:val="00863C43"/>
    <w:rsid w:val="00863E2D"/>
    <w:rsid w:val="00864D51"/>
    <w:rsid w:val="0086557C"/>
    <w:rsid w:val="008713E7"/>
    <w:rsid w:val="008724B7"/>
    <w:rsid w:val="0087277D"/>
    <w:rsid w:val="00874E39"/>
    <w:rsid w:val="00877E3E"/>
    <w:rsid w:val="00881ADE"/>
    <w:rsid w:val="0088294B"/>
    <w:rsid w:val="0088406C"/>
    <w:rsid w:val="00884725"/>
    <w:rsid w:val="0088615E"/>
    <w:rsid w:val="00886249"/>
    <w:rsid w:val="00891B7F"/>
    <w:rsid w:val="00891BC5"/>
    <w:rsid w:val="00891C1B"/>
    <w:rsid w:val="00893EFA"/>
    <w:rsid w:val="0089490B"/>
    <w:rsid w:val="00896762"/>
    <w:rsid w:val="00897C4F"/>
    <w:rsid w:val="008A1C0F"/>
    <w:rsid w:val="008A2A11"/>
    <w:rsid w:val="008A3D9D"/>
    <w:rsid w:val="008A4B40"/>
    <w:rsid w:val="008A5C9F"/>
    <w:rsid w:val="008A6496"/>
    <w:rsid w:val="008A7A32"/>
    <w:rsid w:val="008B17ED"/>
    <w:rsid w:val="008B2486"/>
    <w:rsid w:val="008B2A1E"/>
    <w:rsid w:val="008B4E9D"/>
    <w:rsid w:val="008C40FF"/>
    <w:rsid w:val="008C4811"/>
    <w:rsid w:val="008C6887"/>
    <w:rsid w:val="008C7067"/>
    <w:rsid w:val="008C73D3"/>
    <w:rsid w:val="008C7572"/>
    <w:rsid w:val="008C79BA"/>
    <w:rsid w:val="008C7CC3"/>
    <w:rsid w:val="008D1121"/>
    <w:rsid w:val="008D20B5"/>
    <w:rsid w:val="008D2E93"/>
    <w:rsid w:val="008D3453"/>
    <w:rsid w:val="008D36E9"/>
    <w:rsid w:val="008D4A44"/>
    <w:rsid w:val="008D64C0"/>
    <w:rsid w:val="008D69C7"/>
    <w:rsid w:val="008D6D19"/>
    <w:rsid w:val="008D7F57"/>
    <w:rsid w:val="008E0DD2"/>
    <w:rsid w:val="008E2B1C"/>
    <w:rsid w:val="008E3292"/>
    <w:rsid w:val="008E48B6"/>
    <w:rsid w:val="008E48E3"/>
    <w:rsid w:val="008F10ED"/>
    <w:rsid w:val="008F24D2"/>
    <w:rsid w:val="008F3861"/>
    <w:rsid w:val="008F436E"/>
    <w:rsid w:val="008F57D4"/>
    <w:rsid w:val="008F6FC9"/>
    <w:rsid w:val="009028B3"/>
    <w:rsid w:val="0090441B"/>
    <w:rsid w:val="00904CA3"/>
    <w:rsid w:val="0090526A"/>
    <w:rsid w:val="009107FB"/>
    <w:rsid w:val="0091473E"/>
    <w:rsid w:val="009161B4"/>
    <w:rsid w:val="00917AC2"/>
    <w:rsid w:val="00917E10"/>
    <w:rsid w:val="00923406"/>
    <w:rsid w:val="0092355C"/>
    <w:rsid w:val="00923A42"/>
    <w:rsid w:val="00925482"/>
    <w:rsid w:val="00925D9E"/>
    <w:rsid w:val="00930B0A"/>
    <w:rsid w:val="00930F4E"/>
    <w:rsid w:val="0093781A"/>
    <w:rsid w:val="009404CF"/>
    <w:rsid w:val="00942B28"/>
    <w:rsid w:val="00945806"/>
    <w:rsid w:val="00952D33"/>
    <w:rsid w:val="00955B5D"/>
    <w:rsid w:val="00960016"/>
    <w:rsid w:val="00962415"/>
    <w:rsid w:val="00963377"/>
    <w:rsid w:val="00963A4F"/>
    <w:rsid w:val="00965F1C"/>
    <w:rsid w:val="0096611F"/>
    <w:rsid w:val="009675F1"/>
    <w:rsid w:val="009701F1"/>
    <w:rsid w:val="0097033B"/>
    <w:rsid w:val="00971A6D"/>
    <w:rsid w:val="0097216F"/>
    <w:rsid w:val="00973323"/>
    <w:rsid w:val="009736EA"/>
    <w:rsid w:val="00975DDD"/>
    <w:rsid w:val="00976B38"/>
    <w:rsid w:val="00977105"/>
    <w:rsid w:val="0098026E"/>
    <w:rsid w:val="009806E5"/>
    <w:rsid w:val="00981E86"/>
    <w:rsid w:val="009827D3"/>
    <w:rsid w:val="00983810"/>
    <w:rsid w:val="009849D6"/>
    <w:rsid w:val="00985D7A"/>
    <w:rsid w:val="009868F0"/>
    <w:rsid w:val="00991B03"/>
    <w:rsid w:val="009934AF"/>
    <w:rsid w:val="009938E7"/>
    <w:rsid w:val="00993EAB"/>
    <w:rsid w:val="00995225"/>
    <w:rsid w:val="00995424"/>
    <w:rsid w:val="00997D90"/>
    <w:rsid w:val="009A2A63"/>
    <w:rsid w:val="009A4340"/>
    <w:rsid w:val="009A5F05"/>
    <w:rsid w:val="009A7E35"/>
    <w:rsid w:val="009B0103"/>
    <w:rsid w:val="009B1504"/>
    <w:rsid w:val="009B1A12"/>
    <w:rsid w:val="009B25E5"/>
    <w:rsid w:val="009B6D2E"/>
    <w:rsid w:val="009B7580"/>
    <w:rsid w:val="009C0961"/>
    <w:rsid w:val="009C242A"/>
    <w:rsid w:val="009C2EA6"/>
    <w:rsid w:val="009C3BCB"/>
    <w:rsid w:val="009C3FD8"/>
    <w:rsid w:val="009C5C8A"/>
    <w:rsid w:val="009D070C"/>
    <w:rsid w:val="009D1CD5"/>
    <w:rsid w:val="009D463E"/>
    <w:rsid w:val="009D7171"/>
    <w:rsid w:val="009D76D9"/>
    <w:rsid w:val="009E0525"/>
    <w:rsid w:val="009E5061"/>
    <w:rsid w:val="009E5D2C"/>
    <w:rsid w:val="009E6EDA"/>
    <w:rsid w:val="009E7A5F"/>
    <w:rsid w:val="009F2AF0"/>
    <w:rsid w:val="009F4012"/>
    <w:rsid w:val="00A0308C"/>
    <w:rsid w:val="00A0390D"/>
    <w:rsid w:val="00A0396B"/>
    <w:rsid w:val="00A06DF2"/>
    <w:rsid w:val="00A07046"/>
    <w:rsid w:val="00A11FF8"/>
    <w:rsid w:val="00A12DC1"/>
    <w:rsid w:val="00A13589"/>
    <w:rsid w:val="00A15998"/>
    <w:rsid w:val="00A167C5"/>
    <w:rsid w:val="00A2151C"/>
    <w:rsid w:val="00A23BF7"/>
    <w:rsid w:val="00A249C0"/>
    <w:rsid w:val="00A24F82"/>
    <w:rsid w:val="00A2654E"/>
    <w:rsid w:val="00A2742E"/>
    <w:rsid w:val="00A302A4"/>
    <w:rsid w:val="00A30AD6"/>
    <w:rsid w:val="00A3138F"/>
    <w:rsid w:val="00A32113"/>
    <w:rsid w:val="00A3252E"/>
    <w:rsid w:val="00A3309E"/>
    <w:rsid w:val="00A33155"/>
    <w:rsid w:val="00A341C8"/>
    <w:rsid w:val="00A41E8B"/>
    <w:rsid w:val="00A43418"/>
    <w:rsid w:val="00A51D27"/>
    <w:rsid w:val="00A52A1C"/>
    <w:rsid w:val="00A54C01"/>
    <w:rsid w:val="00A55187"/>
    <w:rsid w:val="00A5670C"/>
    <w:rsid w:val="00A57F1C"/>
    <w:rsid w:val="00A61B98"/>
    <w:rsid w:val="00A61E0B"/>
    <w:rsid w:val="00A6286A"/>
    <w:rsid w:val="00A62ACC"/>
    <w:rsid w:val="00A62D5B"/>
    <w:rsid w:val="00A63591"/>
    <w:rsid w:val="00A64CE5"/>
    <w:rsid w:val="00A65D73"/>
    <w:rsid w:val="00A67649"/>
    <w:rsid w:val="00A67C15"/>
    <w:rsid w:val="00A67FD7"/>
    <w:rsid w:val="00A71181"/>
    <w:rsid w:val="00A7343A"/>
    <w:rsid w:val="00A73B5B"/>
    <w:rsid w:val="00A73C54"/>
    <w:rsid w:val="00A75BBB"/>
    <w:rsid w:val="00A75E5E"/>
    <w:rsid w:val="00A769CD"/>
    <w:rsid w:val="00A77AD7"/>
    <w:rsid w:val="00A847B6"/>
    <w:rsid w:val="00A858C8"/>
    <w:rsid w:val="00A909B4"/>
    <w:rsid w:val="00A921FC"/>
    <w:rsid w:val="00A9569C"/>
    <w:rsid w:val="00AA0C41"/>
    <w:rsid w:val="00AA10AD"/>
    <w:rsid w:val="00AA18F9"/>
    <w:rsid w:val="00AA2787"/>
    <w:rsid w:val="00AA29D9"/>
    <w:rsid w:val="00AA29F6"/>
    <w:rsid w:val="00AA4D78"/>
    <w:rsid w:val="00AA568E"/>
    <w:rsid w:val="00AA6BFD"/>
    <w:rsid w:val="00AB2874"/>
    <w:rsid w:val="00AB5C8C"/>
    <w:rsid w:val="00AC3F89"/>
    <w:rsid w:val="00AC7932"/>
    <w:rsid w:val="00AD0A18"/>
    <w:rsid w:val="00AD78B0"/>
    <w:rsid w:val="00AE04E9"/>
    <w:rsid w:val="00AE31B9"/>
    <w:rsid w:val="00AE38A6"/>
    <w:rsid w:val="00AE4F94"/>
    <w:rsid w:val="00AE6A0C"/>
    <w:rsid w:val="00AF04B4"/>
    <w:rsid w:val="00AF0756"/>
    <w:rsid w:val="00AF087D"/>
    <w:rsid w:val="00AF2AB1"/>
    <w:rsid w:val="00AF3584"/>
    <w:rsid w:val="00AF4DC5"/>
    <w:rsid w:val="00AF5B6C"/>
    <w:rsid w:val="00AF6A7A"/>
    <w:rsid w:val="00AF71F4"/>
    <w:rsid w:val="00AF760B"/>
    <w:rsid w:val="00AF7A3F"/>
    <w:rsid w:val="00B01AA2"/>
    <w:rsid w:val="00B02334"/>
    <w:rsid w:val="00B07ED4"/>
    <w:rsid w:val="00B110B9"/>
    <w:rsid w:val="00B11341"/>
    <w:rsid w:val="00B11350"/>
    <w:rsid w:val="00B11910"/>
    <w:rsid w:val="00B129C1"/>
    <w:rsid w:val="00B12E23"/>
    <w:rsid w:val="00B12FAE"/>
    <w:rsid w:val="00B141DD"/>
    <w:rsid w:val="00B15DAA"/>
    <w:rsid w:val="00B16147"/>
    <w:rsid w:val="00B16713"/>
    <w:rsid w:val="00B17AFC"/>
    <w:rsid w:val="00B20264"/>
    <w:rsid w:val="00B21425"/>
    <w:rsid w:val="00B21BFE"/>
    <w:rsid w:val="00B23F4A"/>
    <w:rsid w:val="00B248A3"/>
    <w:rsid w:val="00B25EEA"/>
    <w:rsid w:val="00B32768"/>
    <w:rsid w:val="00B32E02"/>
    <w:rsid w:val="00B3370B"/>
    <w:rsid w:val="00B33A94"/>
    <w:rsid w:val="00B3499F"/>
    <w:rsid w:val="00B36B25"/>
    <w:rsid w:val="00B42890"/>
    <w:rsid w:val="00B43E3F"/>
    <w:rsid w:val="00B44931"/>
    <w:rsid w:val="00B44C01"/>
    <w:rsid w:val="00B453C2"/>
    <w:rsid w:val="00B46D7A"/>
    <w:rsid w:val="00B524ED"/>
    <w:rsid w:val="00B539B0"/>
    <w:rsid w:val="00B55454"/>
    <w:rsid w:val="00B615F1"/>
    <w:rsid w:val="00B64639"/>
    <w:rsid w:val="00B65549"/>
    <w:rsid w:val="00B6625B"/>
    <w:rsid w:val="00B665B1"/>
    <w:rsid w:val="00B709EC"/>
    <w:rsid w:val="00B73EE2"/>
    <w:rsid w:val="00B773B0"/>
    <w:rsid w:val="00B77ED7"/>
    <w:rsid w:val="00B80223"/>
    <w:rsid w:val="00B876D6"/>
    <w:rsid w:val="00B87D95"/>
    <w:rsid w:val="00B9125A"/>
    <w:rsid w:val="00B91C27"/>
    <w:rsid w:val="00B925C7"/>
    <w:rsid w:val="00B94248"/>
    <w:rsid w:val="00B943F6"/>
    <w:rsid w:val="00B9579E"/>
    <w:rsid w:val="00B96344"/>
    <w:rsid w:val="00B96BB8"/>
    <w:rsid w:val="00B96DE3"/>
    <w:rsid w:val="00B975EA"/>
    <w:rsid w:val="00BA122B"/>
    <w:rsid w:val="00BA1527"/>
    <w:rsid w:val="00BA5354"/>
    <w:rsid w:val="00BA695B"/>
    <w:rsid w:val="00BA6CF0"/>
    <w:rsid w:val="00BA70CA"/>
    <w:rsid w:val="00BA7C96"/>
    <w:rsid w:val="00BB0254"/>
    <w:rsid w:val="00BB0ABF"/>
    <w:rsid w:val="00BB2243"/>
    <w:rsid w:val="00BC2A61"/>
    <w:rsid w:val="00BC3A4C"/>
    <w:rsid w:val="00BC4ACB"/>
    <w:rsid w:val="00BC56DE"/>
    <w:rsid w:val="00BC7042"/>
    <w:rsid w:val="00BD0DBC"/>
    <w:rsid w:val="00BD0E7A"/>
    <w:rsid w:val="00BD2164"/>
    <w:rsid w:val="00BD2492"/>
    <w:rsid w:val="00BD3886"/>
    <w:rsid w:val="00BD3EF0"/>
    <w:rsid w:val="00BD5138"/>
    <w:rsid w:val="00BD7D75"/>
    <w:rsid w:val="00BE144F"/>
    <w:rsid w:val="00BE1F9E"/>
    <w:rsid w:val="00BE42F5"/>
    <w:rsid w:val="00BE53EC"/>
    <w:rsid w:val="00BE5AFB"/>
    <w:rsid w:val="00BF1201"/>
    <w:rsid w:val="00BF3EA6"/>
    <w:rsid w:val="00BF5677"/>
    <w:rsid w:val="00BF5D65"/>
    <w:rsid w:val="00BF649C"/>
    <w:rsid w:val="00BF7BDE"/>
    <w:rsid w:val="00C00269"/>
    <w:rsid w:val="00C06857"/>
    <w:rsid w:val="00C10136"/>
    <w:rsid w:val="00C1035F"/>
    <w:rsid w:val="00C114FB"/>
    <w:rsid w:val="00C115D1"/>
    <w:rsid w:val="00C11F66"/>
    <w:rsid w:val="00C133A4"/>
    <w:rsid w:val="00C14C43"/>
    <w:rsid w:val="00C162DC"/>
    <w:rsid w:val="00C1666B"/>
    <w:rsid w:val="00C17315"/>
    <w:rsid w:val="00C17DF8"/>
    <w:rsid w:val="00C20884"/>
    <w:rsid w:val="00C224C7"/>
    <w:rsid w:val="00C22C0E"/>
    <w:rsid w:val="00C24090"/>
    <w:rsid w:val="00C24537"/>
    <w:rsid w:val="00C258A1"/>
    <w:rsid w:val="00C27A84"/>
    <w:rsid w:val="00C3198D"/>
    <w:rsid w:val="00C32564"/>
    <w:rsid w:val="00C3324B"/>
    <w:rsid w:val="00C3448E"/>
    <w:rsid w:val="00C35555"/>
    <w:rsid w:val="00C37B53"/>
    <w:rsid w:val="00C465BC"/>
    <w:rsid w:val="00C52F0F"/>
    <w:rsid w:val="00C5459B"/>
    <w:rsid w:val="00C607EF"/>
    <w:rsid w:val="00C608B0"/>
    <w:rsid w:val="00C61794"/>
    <w:rsid w:val="00C62644"/>
    <w:rsid w:val="00C633E0"/>
    <w:rsid w:val="00C63534"/>
    <w:rsid w:val="00C667B2"/>
    <w:rsid w:val="00C66F6E"/>
    <w:rsid w:val="00C70585"/>
    <w:rsid w:val="00C71EAC"/>
    <w:rsid w:val="00C72605"/>
    <w:rsid w:val="00C73BAB"/>
    <w:rsid w:val="00C83308"/>
    <w:rsid w:val="00C86A23"/>
    <w:rsid w:val="00C90121"/>
    <w:rsid w:val="00C90F86"/>
    <w:rsid w:val="00C96B42"/>
    <w:rsid w:val="00CA1273"/>
    <w:rsid w:val="00CA2B11"/>
    <w:rsid w:val="00CA3DF3"/>
    <w:rsid w:val="00CA48AF"/>
    <w:rsid w:val="00CA5978"/>
    <w:rsid w:val="00CA6417"/>
    <w:rsid w:val="00CA641C"/>
    <w:rsid w:val="00CB10F3"/>
    <w:rsid w:val="00CB3E1D"/>
    <w:rsid w:val="00CB4427"/>
    <w:rsid w:val="00CB5883"/>
    <w:rsid w:val="00CC02A8"/>
    <w:rsid w:val="00CC15DF"/>
    <w:rsid w:val="00CC2E77"/>
    <w:rsid w:val="00CC6788"/>
    <w:rsid w:val="00CD0EAC"/>
    <w:rsid w:val="00CD143E"/>
    <w:rsid w:val="00CD1CFF"/>
    <w:rsid w:val="00CD2892"/>
    <w:rsid w:val="00CD7208"/>
    <w:rsid w:val="00CD79EE"/>
    <w:rsid w:val="00CE0C7F"/>
    <w:rsid w:val="00CE0F30"/>
    <w:rsid w:val="00CE20D0"/>
    <w:rsid w:val="00CE2142"/>
    <w:rsid w:val="00CE2509"/>
    <w:rsid w:val="00CE30BF"/>
    <w:rsid w:val="00CE4D2F"/>
    <w:rsid w:val="00CE4DA2"/>
    <w:rsid w:val="00CE578C"/>
    <w:rsid w:val="00CE6C0D"/>
    <w:rsid w:val="00CE7F13"/>
    <w:rsid w:val="00CF10F1"/>
    <w:rsid w:val="00CF2C83"/>
    <w:rsid w:val="00CF301F"/>
    <w:rsid w:val="00CF3E49"/>
    <w:rsid w:val="00D034C2"/>
    <w:rsid w:val="00D04F9F"/>
    <w:rsid w:val="00D117D1"/>
    <w:rsid w:val="00D11C4A"/>
    <w:rsid w:val="00D122B3"/>
    <w:rsid w:val="00D12E7C"/>
    <w:rsid w:val="00D15E3A"/>
    <w:rsid w:val="00D21857"/>
    <w:rsid w:val="00D22273"/>
    <w:rsid w:val="00D24700"/>
    <w:rsid w:val="00D30060"/>
    <w:rsid w:val="00D30298"/>
    <w:rsid w:val="00D337D4"/>
    <w:rsid w:val="00D3428E"/>
    <w:rsid w:val="00D34575"/>
    <w:rsid w:val="00D351B1"/>
    <w:rsid w:val="00D3617E"/>
    <w:rsid w:val="00D37896"/>
    <w:rsid w:val="00D431A7"/>
    <w:rsid w:val="00D451DE"/>
    <w:rsid w:val="00D452B4"/>
    <w:rsid w:val="00D45B55"/>
    <w:rsid w:val="00D53EB4"/>
    <w:rsid w:val="00D5476B"/>
    <w:rsid w:val="00D55073"/>
    <w:rsid w:val="00D552AD"/>
    <w:rsid w:val="00D552E8"/>
    <w:rsid w:val="00D56EA5"/>
    <w:rsid w:val="00D574AA"/>
    <w:rsid w:val="00D57613"/>
    <w:rsid w:val="00D57632"/>
    <w:rsid w:val="00D57D97"/>
    <w:rsid w:val="00D60402"/>
    <w:rsid w:val="00D60CA4"/>
    <w:rsid w:val="00D614C0"/>
    <w:rsid w:val="00D6308B"/>
    <w:rsid w:val="00D6527F"/>
    <w:rsid w:val="00D6710E"/>
    <w:rsid w:val="00D6752C"/>
    <w:rsid w:val="00D678BF"/>
    <w:rsid w:val="00D70EEF"/>
    <w:rsid w:val="00D715DF"/>
    <w:rsid w:val="00D71BA5"/>
    <w:rsid w:val="00D7202B"/>
    <w:rsid w:val="00D73B60"/>
    <w:rsid w:val="00D75AE4"/>
    <w:rsid w:val="00D764DE"/>
    <w:rsid w:val="00D76DF7"/>
    <w:rsid w:val="00D8278D"/>
    <w:rsid w:val="00D82C85"/>
    <w:rsid w:val="00D84296"/>
    <w:rsid w:val="00D849D1"/>
    <w:rsid w:val="00D85243"/>
    <w:rsid w:val="00D8547A"/>
    <w:rsid w:val="00D90817"/>
    <w:rsid w:val="00D90DBD"/>
    <w:rsid w:val="00D9567F"/>
    <w:rsid w:val="00D96D02"/>
    <w:rsid w:val="00D97E6C"/>
    <w:rsid w:val="00DA02B8"/>
    <w:rsid w:val="00DA19C5"/>
    <w:rsid w:val="00DA3898"/>
    <w:rsid w:val="00DA7DCC"/>
    <w:rsid w:val="00DB3315"/>
    <w:rsid w:val="00DB3544"/>
    <w:rsid w:val="00DB47F0"/>
    <w:rsid w:val="00DC0A81"/>
    <w:rsid w:val="00DC15B2"/>
    <w:rsid w:val="00DC4005"/>
    <w:rsid w:val="00DC4730"/>
    <w:rsid w:val="00DD3C0D"/>
    <w:rsid w:val="00DD61D1"/>
    <w:rsid w:val="00DE20E0"/>
    <w:rsid w:val="00DE465F"/>
    <w:rsid w:val="00DE47AB"/>
    <w:rsid w:val="00DE5EB9"/>
    <w:rsid w:val="00DE5FCA"/>
    <w:rsid w:val="00DE6DF8"/>
    <w:rsid w:val="00DF0315"/>
    <w:rsid w:val="00DF0F1F"/>
    <w:rsid w:val="00DF1379"/>
    <w:rsid w:val="00DF285D"/>
    <w:rsid w:val="00DF299E"/>
    <w:rsid w:val="00DF3D59"/>
    <w:rsid w:val="00DF48C2"/>
    <w:rsid w:val="00DF59C2"/>
    <w:rsid w:val="00DF61B1"/>
    <w:rsid w:val="00DF72EB"/>
    <w:rsid w:val="00E02D12"/>
    <w:rsid w:val="00E115E0"/>
    <w:rsid w:val="00E149E8"/>
    <w:rsid w:val="00E17186"/>
    <w:rsid w:val="00E2649B"/>
    <w:rsid w:val="00E27F6F"/>
    <w:rsid w:val="00E30930"/>
    <w:rsid w:val="00E32EE2"/>
    <w:rsid w:val="00E336DF"/>
    <w:rsid w:val="00E37182"/>
    <w:rsid w:val="00E43D90"/>
    <w:rsid w:val="00E46078"/>
    <w:rsid w:val="00E51F23"/>
    <w:rsid w:val="00E54C62"/>
    <w:rsid w:val="00E54DA9"/>
    <w:rsid w:val="00E55F7E"/>
    <w:rsid w:val="00E56FD8"/>
    <w:rsid w:val="00E5722C"/>
    <w:rsid w:val="00E57429"/>
    <w:rsid w:val="00E579D2"/>
    <w:rsid w:val="00E6055F"/>
    <w:rsid w:val="00E62A52"/>
    <w:rsid w:val="00E644A5"/>
    <w:rsid w:val="00E64FA8"/>
    <w:rsid w:val="00E65F76"/>
    <w:rsid w:val="00E66072"/>
    <w:rsid w:val="00E660A8"/>
    <w:rsid w:val="00E668EE"/>
    <w:rsid w:val="00E7344E"/>
    <w:rsid w:val="00E7587C"/>
    <w:rsid w:val="00E80300"/>
    <w:rsid w:val="00E805AD"/>
    <w:rsid w:val="00E80676"/>
    <w:rsid w:val="00E81B63"/>
    <w:rsid w:val="00E837B4"/>
    <w:rsid w:val="00E8410B"/>
    <w:rsid w:val="00E84312"/>
    <w:rsid w:val="00E9072B"/>
    <w:rsid w:val="00E910C8"/>
    <w:rsid w:val="00E91149"/>
    <w:rsid w:val="00E929B0"/>
    <w:rsid w:val="00E92EEA"/>
    <w:rsid w:val="00E94F07"/>
    <w:rsid w:val="00E96231"/>
    <w:rsid w:val="00E9681E"/>
    <w:rsid w:val="00EA0601"/>
    <w:rsid w:val="00EA082A"/>
    <w:rsid w:val="00EA1A90"/>
    <w:rsid w:val="00EA2096"/>
    <w:rsid w:val="00EA2CE8"/>
    <w:rsid w:val="00EA5D2D"/>
    <w:rsid w:val="00EB3610"/>
    <w:rsid w:val="00EB533A"/>
    <w:rsid w:val="00EB6602"/>
    <w:rsid w:val="00EC06D7"/>
    <w:rsid w:val="00EC0843"/>
    <w:rsid w:val="00EC1A63"/>
    <w:rsid w:val="00EC3EB5"/>
    <w:rsid w:val="00EC4C63"/>
    <w:rsid w:val="00EC4F38"/>
    <w:rsid w:val="00EC592D"/>
    <w:rsid w:val="00EC5968"/>
    <w:rsid w:val="00EC5A98"/>
    <w:rsid w:val="00EC5DA4"/>
    <w:rsid w:val="00ED0DB3"/>
    <w:rsid w:val="00ED14E0"/>
    <w:rsid w:val="00ED2E2D"/>
    <w:rsid w:val="00ED31D8"/>
    <w:rsid w:val="00ED34DC"/>
    <w:rsid w:val="00ED5B7D"/>
    <w:rsid w:val="00ED76BD"/>
    <w:rsid w:val="00EE1EB3"/>
    <w:rsid w:val="00EE3CCF"/>
    <w:rsid w:val="00EE4803"/>
    <w:rsid w:val="00EE4A51"/>
    <w:rsid w:val="00EE66F9"/>
    <w:rsid w:val="00EF08FE"/>
    <w:rsid w:val="00EF21A9"/>
    <w:rsid w:val="00EF312B"/>
    <w:rsid w:val="00EF3A84"/>
    <w:rsid w:val="00EF5204"/>
    <w:rsid w:val="00EF5F4F"/>
    <w:rsid w:val="00EF7705"/>
    <w:rsid w:val="00F0049B"/>
    <w:rsid w:val="00F00E3D"/>
    <w:rsid w:val="00F00F29"/>
    <w:rsid w:val="00F01FB6"/>
    <w:rsid w:val="00F02E6E"/>
    <w:rsid w:val="00F04493"/>
    <w:rsid w:val="00F04DA2"/>
    <w:rsid w:val="00F12F31"/>
    <w:rsid w:val="00F135D4"/>
    <w:rsid w:val="00F1404C"/>
    <w:rsid w:val="00F144BC"/>
    <w:rsid w:val="00F151F6"/>
    <w:rsid w:val="00F15289"/>
    <w:rsid w:val="00F16387"/>
    <w:rsid w:val="00F20077"/>
    <w:rsid w:val="00F22FBB"/>
    <w:rsid w:val="00F2319E"/>
    <w:rsid w:val="00F24408"/>
    <w:rsid w:val="00F30EE4"/>
    <w:rsid w:val="00F3109A"/>
    <w:rsid w:val="00F31363"/>
    <w:rsid w:val="00F32378"/>
    <w:rsid w:val="00F325C1"/>
    <w:rsid w:val="00F339E1"/>
    <w:rsid w:val="00F40BE4"/>
    <w:rsid w:val="00F40C13"/>
    <w:rsid w:val="00F40ED4"/>
    <w:rsid w:val="00F4341F"/>
    <w:rsid w:val="00F43A71"/>
    <w:rsid w:val="00F44896"/>
    <w:rsid w:val="00F44CAF"/>
    <w:rsid w:val="00F46108"/>
    <w:rsid w:val="00F468D6"/>
    <w:rsid w:val="00F471F5"/>
    <w:rsid w:val="00F47D64"/>
    <w:rsid w:val="00F50C52"/>
    <w:rsid w:val="00F50FB2"/>
    <w:rsid w:val="00F5180A"/>
    <w:rsid w:val="00F52AE9"/>
    <w:rsid w:val="00F5337F"/>
    <w:rsid w:val="00F557BE"/>
    <w:rsid w:val="00F56715"/>
    <w:rsid w:val="00F56726"/>
    <w:rsid w:val="00F56EF0"/>
    <w:rsid w:val="00F62128"/>
    <w:rsid w:val="00F62DE1"/>
    <w:rsid w:val="00F63181"/>
    <w:rsid w:val="00F643DC"/>
    <w:rsid w:val="00F663A8"/>
    <w:rsid w:val="00F67574"/>
    <w:rsid w:val="00F67ED6"/>
    <w:rsid w:val="00F721F4"/>
    <w:rsid w:val="00F72DF4"/>
    <w:rsid w:val="00F7366A"/>
    <w:rsid w:val="00F774FA"/>
    <w:rsid w:val="00F80D88"/>
    <w:rsid w:val="00F8540B"/>
    <w:rsid w:val="00F85451"/>
    <w:rsid w:val="00F861FE"/>
    <w:rsid w:val="00F87DC8"/>
    <w:rsid w:val="00F94A02"/>
    <w:rsid w:val="00FA03CB"/>
    <w:rsid w:val="00FA05C2"/>
    <w:rsid w:val="00FA098F"/>
    <w:rsid w:val="00FA1A7E"/>
    <w:rsid w:val="00FA3E29"/>
    <w:rsid w:val="00FA52DA"/>
    <w:rsid w:val="00FA57AA"/>
    <w:rsid w:val="00FB112A"/>
    <w:rsid w:val="00FB1B36"/>
    <w:rsid w:val="00FB5FAD"/>
    <w:rsid w:val="00FB7493"/>
    <w:rsid w:val="00FB79E6"/>
    <w:rsid w:val="00FC0827"/>
    <w:rsid w:val="00FC0EB2"/>
    <w:rsid w:val="00FC29EE"/>
    <w:rsid w:val="00FC3011"/>
    <w:rsid w:val="00FC515E"/>
    <w:rsid w:val="00FC62AA"/>
    <w:rsid w:val="00FD135B"/>
    <w:rsid w:val="00FD1F03"/>
    <w:rsid w:val="00FD26F8"/>
    <w:rsid w:val="00FD2C97"/>
    <w:rsid w:val="00FD7617"/>
    <w:rsid w:val="00FE10D3"/>
    <w:rsid w:val="00FE2DCB"/>
    <w:rsid w:val="00FE3051"/>
    <w:rsid w:val="00FE3735"/>
    <w:rsid w:val="00FE5FF6"/>
    <w:rsid w:val="00FF018D"/>
    <w:rsid w:val="00FF2509"/>
    <w:rsid w:val="00FF2E57"/>
    <w:rsid w:val="00FF32D0"/>
    <w:rsid w:val="00FF5B25"/>
    <w:rsid w:val="00FF6647"/>
    <w:rsid w:val="00FF6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B5ADD"/>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974944401">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797185488">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1701469269">
          <w:marLeft w:val="0"/>
          <w:marRight w:val="0"/>
          <w:marTop w:val="0"/>
          <w:marBottom w:val="0"/>
          <w:divBdr>
            <w:top w:val="none" w:sz="0" w:space="0" w:color="auto"/>
            <w:left w:val="none" w:sz="0" w:space="0" w:color="auto"/>
            <w:bottom w:val="none" w:sz="0" w:space="0" w:color="auto"/>
            <w:right w:val="none" w:sz="0" w:space="0" w:color="auto"/>
          </w:divBdr>
        </w:div>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FFB91-CFA1-467B-8633-DE4DAE32F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1314</Words>
  <Characters>7493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3</cp:revision>
  <dcterms:created xsi:type="dcterms:W3CDTF">2021-11-30T23:07:00Z</dcterms:created>
  <dcterms:modified xsi:type="dcterms:W3CDTF">2021-11-30T23:09:00Z</dcterms:modified>
</cp:coreProperties>
</file>